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14873" w14:textId="6FC62050" w:rsidR="00600048" w:rsidRPr="002310CC" w:rsidRDefault="00922516" w:rsidP="00CC2311">
      <w:pPr>
        <w:spacing w:after="0"/>
        <w:ind w:left="142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D27F25" wp14:editId="7703DE62">
                <wp:simplePos x="0" y="0"/>
                <wp:positionH relativeFrom="column">
                  <wp:posOffset>4224304</wp:posOffset>
                </wp:positionH>
                <wp:positionV relativeFrom="paragraph">
                  <wp:posOffset>32821</wp:posOffset>
                </wp:positionV>
                <wp:extent cx="1895561" cy="863600"/>
                <wp:effectExtent l="0" t="0" r="9525" b="0"/>
                <wp:wrapNone/>
                <wp:docPr id="3" name="Rühm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561" cy="863600"/>
                          <a:chOff x="0" y="0"/>
                          <a:chExt cx="1895561" cy="863600"/>
                        </a:xfrm>
                      </wpg:grpSpPr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9654"/>
                            <a:ext cx="615950" cy="68389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lt 2" descr="https://www.rtk.ee/sites/default/files/rm_reg_logo_sm_0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741" y="0"/>
                            <a:ext cx="12268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FA100A" id="Rühm 3" o:spid="_x0000_s1026" style="position:absolute;margin-left:332.6pt;margin-top:2.6pt;width:149.25pt;height:68pt;z-index:251659264" coordsize="18955,86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syZp1QDAAA+CgAADgAAAGRycy9lMm9Eb2MueG1s7FbJ&#10;btswEL0X6D8QuttaYsu2EDtInQUF0tZIWvQY0BQlsREXkLSVoOif9dYf65CSncXpkqCXAD2YHlLD&#10;4cybN0PuH1zzGq2pNkyKaRD3owBRQWTORDkNPn086Y0DZCwWOa6loNPghprgYPb61X6jMprIStY5&#10;1QiMCJM1ahpU1qosDA2pKMemLxUV8LGQmmMLU12GucYNWOd1mERRGjZS50pLQo2B1aP2YzDz9ouC&#10;EvuhKAy1qJ4G4Jv1o/bj0o3hbB9npcaqYqRzAz/DC46ZgEO3po6wxWil2Y4pzoiWRha2TyQPZVEw&#10;Qn0MEE0cPYjmVMuV8rGUWVOqLUwA7QOcnm2WvF8vNGL5NNgLkMAcUnT+43vF0Z6DplFlBhqnWl2o&#10;he4Wynbmor0uNHf/EAe69qDebEGl1xYRWIzHk+EwjQNE4Ns43UujDnVSQWp2tpHq+Pcbw82xofNu&#10;64xiJINfhxFIOxj9mUuwy640DToj/K9scKyvVqoH6VTYsiWrmb3x1ITEOafEesHIQreTW7gBkBbu&#10;Bastih3aTtsptOrYhXMmyZVBQs4rLEp6aBQQGiB12uF9dT+9d9ayZuqE1bVLkJO7qID8D8jzCDAt&#10;MY8kWXEqbFtpmtYQoBSmYsoESGeULykQR7/NY899yPiZse44l3vP/q/J+DCKJsmb3nwYzXuDaHTc&#10;O5wMRr1RdDwaRINxPI/n39zueJCtDIV4cX2kWOcrrO54+yjVu6bQFpEvRrTGvuQdUt6hzb93EZYc&#10;JM5Xo8k5oAp6IFtNLamcWABy3Toobz94mG+RdTkwUBpo2byTORQPXlnpwXi0NOJkkg4HLnstRq4+&#10;0ng4GUJrcuWRjvegWnx2NywHGmhjT6nkyAkANzjrT8BrCKUNb6Pi7G6cQ7mC9gOGtbSfma0uKqzA&#10;wcjv/fd8aPF7Gpa3zjrHa+FGIR1n27DcigfcQdyJgHhbKSC8mGJP7hU7zHJqSFeIBq67pmn62l71&#10;KQ0Ns9SEOS3wqrYhsBBmml9qWl7WspSXhl9G/S+qfNkNAyAg8CywQEilmWgJ/b9//Lp/pOl4NIA7&#10;45H7NUnScdI1kNv7dXtNPrmBbCvwSSXpb2N4pPg22z2o3Cvo7hzku8++2U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ClY+a84AAAAAkBAAAPAAAAZHJzL2Rv&#10;d25yZXYueG1sTI/BSsNAEIbvgu+wjODNbpLaqDGbUop6KgVbQbxNs9MkNDsbstskfXu3Jz0Nw//x&#10;zzf5cjKtGKh3jWUF8SwCQVxa3XCl4Gv//vAMwnlkja1lUnAhB8vi9ibHTNuRP2nY+UqEEnYZKqi9&#10;7zIpXVmTQTezHXHIjrY36MPaV1L3OIZy08okilJpsOFwocaO1jWVp93ZKPgYcVzN47dhczquLz/7&#10;xfZ7E5NS93fT6hWEp8n/wXDVD+pQBKeDPbN2olWQposkoAquI+Qv6fwJxCGAj3ECssjl/w+KXwAA&#10;AP//AwBQSwMECgAAAAAAAAAhAEI2HoW+AwAAvgMAABQAAABkcnMvbWVkaWEvaW1hZ2UxLnBuZ4lQ&#10;TkcNChoKAAAADUlIRFIAAABAAAAARwQDAAAARUJcVQAAAAFzUkdCAkDAfcUAAAAwUExURdra2iQi&#10;F//ZMaqVLU5JLMivLqioqPzXKG9sW417JP7jNOXGLQICAv/UMv///wAAAIuHPscAAAAJcEhZcwAA&#10;DsQAAA7FAYwwP1oAAAMnSURBVEjHvdRLSBtBGADgLRTxlBqMoHUhsCDBhD20KqJSqBjbakODGpEQ&#10;BHsvFmJFVAIKpZUiLdZKSePJkkuCl7RgjeQQyMHCwsKKCIaBnIqnoQtSPAxsZ5Od2ces9ta5Zf8v&#10;/2N2ZjnpH4uTtRsX+v8A+TaG5ZuAb0ZYjNwA1PsiUH7gRxJ57BizNQkACGyhcjgiuwE0nsJA6fb1&#10;lU4ibiXQaE8Bg9OhUCI44QKksXQaA3AUHNgRl2UWdORyOVGvkd0ugC4/A9TBfdBYXzN7IMSCjhSg&#10;AE8bcQL0ViQguyOCatQJKgeKYAAhXVCWmRKtKbBi5Dg/nA2wY7YlT/uKRopQKb/lHLM8VjwZfmrM&#10;oYjVRXuTyDsyfX7IV/ZIn4qwawXIN6SsiL3DKqmBxYRsAuTrFxTxcKfXO0gBWPBTgHwZAVRn48V8&#10;woyDs00Kyl/wMTh5ENw/z4kWUK+hA8R34uarggBsS6FAjapDeO9FcB1AYW/GGdXXtwjp4W5pzyUO&#10;gnqKOhjPuSVo1KiX6Kz/ZMDZFumhLSfgw7bPiDhvlPiZyE8l4pMMEGJSA0hjA+l0+iPTSHWKN97F&#10;aE9i+qjEgG4vAb6NjUGBnSTL07cpSa0pJq6sRiwnqnLAZAh94i0AjTg2QhG+698A83aXyXkk/8cj&#10;2K9/pWgDr7xyA/jp1bSlCOySe/GBZkhbUywYf1QpQG0LGTNFyLg32iX3kiSYzG+bYJU3Hl9xdwjI&#10;CEfmiKSC9oe7RUuI9NQGDmKks9/cBQGPyVYKILtNP6Yt3C8C3pH8YCnmpbvznqvJ9gxiKBE3P8Zo&#10;noNR0kOyDpKxJ7zlw+bh4AsyxpneftcAL5lx7Rhy8DbBM/iQFXp5TTLjWgsGF6SJz6ISC/stf8fr&#10;GQY1Y09Qh7B0D9nCuEcMaBNqf8+uPa5dQR2QJrT2dd4el1vqgNRgFsIVdEBrOJd8DBuAzMGshwao&#10;bbrHLz0GgM3ytQkawD1FPUEDuKdYgyaAz9l4u8cKalGmwDy0Atjk2C20Bu0ANtsEegSdADZbXoT6&#10;BrIANq3T/uagG4C1ptdeSSqH5zyWh38BlDN0ECv0QsEAAAAASUVORK5CYIJQSwMECgAAAAAAAAAh&#10;AADeTAJ0MwAAdDMAABUAAABkcnMvbWVkaWEvaW1hZ2UyLmpwZWf/2P/gABBKRklGAAEBAQDcANwA&#10;AP/bAEMAAgEBAQEBAgEBAQICAgICBAMCAgICBQQEAwQGBQYGBgUGBgYHCQgGBwkHBgYICwgJCgoK&#10;CgoGCAsMCwoMCQoKCv/bAEMBAgICAgICBQMDBQoHBgcKCgoKCgoKCgoKCgoKCgoKCgoKCgoKCgoK&#10;CgoKCgoKCgoKCgoKCgoKCgoKCgoKCgoKCv/AABEIANABJ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oa74p8M+FktZPE3iKx05b6+js7J&#10;r67SEXFzIcRwpuI3yMeFQZYnoDV8EEZFfNf/AAUpRTofwXyP+bj/AAb/AOljV9KAbRgV21sLGlg6&#10;Ve/x82nblaX6nDQxcq2OrUGvg5de/Mm/wsFFFFcR3BRRRQAUUUUAFFFFABRRRQAUUUUAFFFFABRR&#10;RQAUUUUAFFFFABRRRQAUUUUAFFFFABRRRQAVkan498GaNrqeF9U8W6XbalJDHNHp9xfRpO0ckwgR&#10;xGW3FWlZYwcYLsFHJArXYE8CvyB/4Kt23xk+En/BRXS/2gfiNafEyb4W6V4h0PUFuLW6C2VtEptT&#10;LBpsomZY5JJrIyvCRC5kRHIx5Up+g4byOPEGPlhnU5HyuS0u5NWtFK6u3fufP8S55Lh/L1ilTc1z&#10;KL6KKd7ybs7JdT9Tfi1+0B8FPgLpMOufGn4seHfCtrcymO1m17WIbXz3ClikYkYGRgoLYUE4BPQV&#10;f+Gfxa+F/wAZvDMfjT4SfETQ/E2kyyMkepaDqkV3AWX7y74mIDA9Vzkd6/Jn9rP41+D/ANqH9srx&#10;LffC34pWMcc/hrTr/wAI+JrrXJtIh0axa10+e4vmnk8thNYzQNdyWLnZut1ZBHdwyxy8N4R+IZ8G&#10;zfFz4MeHfjronwr1S++G1nb3slrq93fQ6bfxyaTEbCC7tI5HuVS3t5YJTGGjtIn/AHG+KC5nl+oo&#10;8A+2wMG6ko1moyacbpKTj9le9pzatX1TVk2j5mtx57HGzShGVJOUU1JJylFSfxP3dbbdE072TP3B&#10;yPWkZ0RS7sFUdWJ6V+JPwN/a7+Bn7JztqHwmt/B3hvWI2nkjuvEXxC1/xRbMJJpJE8qx06ygtJZY&#10;gwjjlu50lCom585NZX7RP/BQCL4+eE2+Hn7R/wAa/jBqXhvxLDbz3Cr8NtL0+3v7NbyGdDa2qaiE&#10;EeYcrO7yy7wvz+UJbecj4b5lPFqCk1TuvecHzNdXGMXKLsunOn5LcH4kZVDC88lHnt8KmrJ9FJyU&#10;ZK70vyNH7mAgjINFfGv/AAR4+K/7WPxR+HviOf4+av4g8QeFLWLSn8AeMvFfhwaZe6ustqZLvam4&#10;tcWqOY/JuWJMquTuzmOL7Kr4fNMvqZVmE8LOSk421je2qT6pNNXs01dO6ex9tleYU81wEMVCLipd&#10;Jb6Nro2mna6abTVmtGfNn/BSj/kB/Bf/ALOP8G/+ljV9J182f8FKP+QH8F/+zj/Bv/pY1fSddGM/&#10;5FGF9an5xObB/wDI4xfpT/JhRRRXjnshRRRQAUUUUAFFFFABRRRQAUUUUAFFFFABRRRQAUUUUAFF&#10;FFABRRRQAUUUUAFFFFABRRRQAMQBk18j/t6ftof8Ex4LfXP2Y/2s/iDZ3l9DYmS60mz0O6vriylk&#10;jZFEc0ELpbXJRyAGdHCSc4RiT9bSqWXAr8qf2xZP+Ca+mftrX37Ofir4D+KtY8Ua54msbPXV0/W7&#10;qJ4ry+1DTb55Iki3idbmKaR3dm8/dGkK+WjpJD9TwjgcPjszaqqq+Rcy9lyqSs1eTctElf8AHdOy&#10;fyvF2PxOBy1eydJc75X7XmcXdO0Uo6tv1+T6fNvwIgu/2g/EXhjQv2RdKvvDfi7w4uuaR4Z1jWrK&#10;RrPUtLub21AslhMtzHbzQW2sarc3PltPL5Fssu6WSV2OhZ/s6+NPjJ8BtS+IereLbOKz+IHizQvF&#10;XxG+J2tqbfTbOzurWMyeUdwspry01O+1K0lto51vWZFRIAJnA+7P2vf2zvC37J/xy1Lwd8B/2b/B&#10;sOv6ZZXV94m8cN4YvLyTR7adrW8vLq4g0613mCXz1keZrlN0kDGUL+6aXlbr/goN8G/2gPgh4q07&#10;/goR8DZfD/8AwrvS7TXdW0TTv7St7q7mkW0jEJsr23t2iE8mo/ZNrSyxsDPukEDJNL+mRz3Oq0ae&#10;LoYRqnNxafNGdSzlzLSyck5STjFv3W7uLTifnLyHI6ftMLicUnUjzJ6ShTuoWfVqL5YtSlZtxVlJ&#10;Pmb+G/2k/hx8C/2Q/G3gfwh+xV8d/CvxA8QapZrd6t8QGurG8+wXPnYiWFGElvpixiPzTMztcp97&#10;zIkX5/fvFv8AwR5/aL8X/sHt47fxTHcfEDVvEUXjPxJZ+MtUltbiWB9KVpoJWuPkguo7uW83M7Ks&#10;ybHldGRI4/dv+Cek/wCxX4S8Tv4k+En/AAT3+J3gkQ2uoLrHxG+JEVqtpp8S3Bjuo7m5ur9jHIs1&#10;r5ZgVDKnLFVjd3PpX7X3/BTb9h2z+Cvizwvp2tx/FM3dmdNfwv4Tmke319pnhilso76NTby4S4jM&#10;8cbySJFJ80Z3qG5MdxNnzx1DC4CjOU4STnOSjKUve0UlB8sYronKKX92yZtgeFsh+o18Tj6sI05x&#10;ahTg5xhBcuri5LmlJ9WotvbXVP48/wCCNf7VXxK+BHx20j9jbxbLH4mh8WKp0e38MeJ7PWre0j2T&#10;3DyG5TVTaWqwoksjwwxPM6kggsIlP7Ar90V8a/sJ/sz/APBMv4l+JdD/AGrP2V9ak8Ua54UtJLJN&#10;UuNdvTc213K12bi5u4JvLka5n+1TAvPHtKJH5SoqCvspRtUCvg+Nsfg8xzp1aNKVOVv3ilHlfPd3&#10;fLdtK1t9b33Vj7zgrAYrLclVGrVjUhf924y5lyWVlzWV3e+q0tbZ3Pmz/gpR/wAgP4L/APZx/g3/&#10;ANLGr6Tr5s/4KUf8gP4L/wDZx/g3/wBLGr6TrycZ/wAijC+tT84nq4P/AJHGL9Kf5MKK5v4pfGL4&#10;R/A3wq3jr41/FLw74P0OOdIZNZ8Ua5b6farK5OxDLO6IGbBwM5OOKq/CL4//AAJ/aB0a48R/Ab40&#10;eE/G2n2dx9nvL/wj4itdShgm2hvLd7eR1V8EHaSDg1457J11FFFABRRRQAUUUUAFFFFABRRRQAUU&#10;UUAFFFFABRRRQAUUUUAFFFFABRRRQAUUUUAFFFFAAc44r8/f+Cqn/BOf4nePPFc37an7PnxE8Sf8&#10;Jp4fMF/Z6c2qTyx6b9ljzusLS2sp5pp5WjiURBkQMSzEqSq/oBIWC/Ka/Oz9sj9sP/grdpHxM8Ua&#10;D+zt+zzJYeH7MtZ6bKfDD6lcOj3SW1tdRzL+6W4m80T+Q4dYYQpkw29a+q4PWZRzbnwc4RaWvtJK&#10;MXFtJxd027+nrvZ/K8Yf2bLKfZ4yE5Ju8fZxbkpJXUla1mvX02uvk7xl8W/HPxG+OOh/HD9pjwXp&#10;yaX488NPdahb6zpEMGnv4l0WN7XyjJe3EFuZZ20yCO6tTNbwmG5W3cmSGKauLb4mXPwvsfip458G&#10;/DPwtrnw9sWj+H/huHxDpr3FnfwGRZHmFzbSpHeXpWxtZJWWRmAeKWB447aFK+vfgX/wR6+OGjeN&#10;9Qm/bN+KHhvxB4HvNS1a71NXn2lZJb3SZ0uY9yKIpLs6ZHFPGCFitxtjkMkrGLX8ff8ABNO8+CP7&#10;PfhvXPD/AMPLX4seLNNutAGgaXa2Ik0eDUrSztrD+1Zo0eN54Lu2srLzrZy8SzsZHnhg824j/U48&#10;R8O0a0cPCcZr3YpRuoWUtEm7WailFt2ajquZysfl74d4ixGHlXqRcJe9JuVnO7jaTaV7xcm5xir3&#10;k7OyjdfA+m/Fz4j/ABC0XTfFPiH4b/Dzwj4baQ2+k+LvHCa3rNhAY8bltbXVbrUhc7PkRktrWYxe&#10;Ym8RqQ1TfED43/tAaF4Kg+NPw5/ae8W6po1try+H1nvvDcWlafcTxK1yq2NukkkMtvFsWRkeOBom&#10;ntz5W6Rtn1H48/ZJ/b4/4KnfFLwf4z+Mv7NehfC/RfCfh+Wyb+0lvbOC/wDJkV1txbM4mt45mkKq&#10;yIrJGkrM7ssMZ+0/ij/wT5/Z60P9iC8+As/wObx4dE0aO50fT1uvsd9qus22mx2NrKtxGMW0zxww&#10;xNMR5arlpAy7ydMbxbkuW1KEK0IznKVpwi4VFCN7azle7ej+KK8lqznwPCWeZlSryo1JQhGPuVJK&#10;dNzla91CNrRTutYyb7vRHi//AAQf8TfBnxB4O8UeNLPxld3HxA8TWumx+I7O+i0iwhEGnwtbxRWN&#10;hYSb47eBXVDLJFFvEkRCjNfoUCGGRX48/wDBPP8AZi/aV+HH7efw91fwZ8EPiF8P/hzqOlf2h4iU&#10;6hcypOkcWoxQSX8lxBCqtPLArG38tSsM8ZCozjb+wqfcH0r8y49oYenn7q0aimqkVKyafJb3VB8r&#10;aVlFWSdrW6H6dwFiMRUyGNGtTcHTk43s0p7Sc1zJSd3LVtXve+p82/8ABSj/AJAfwX/7OP8ABv8A&#10;6WNX0nXzZ/wUo/5AfwX/AOzj/Bv/AKWNX0nXh4z/AJFGF9an5xPbwf8AyOMX6U/yZ8G/8HEEiwfs&#10;WeBp38HTeIQn7Q/gRjoFusDSanjV4/8ARVFw6QlpPuASuseW+ZlXJHnf7FY0HWP+C8XjDxRYfAe8&#10;/Z3uIf2Y7G3uPg7rFjp9vd+Lgdckb/hIT/ZE89hJHbALaBjM9wDKV2ogOftL9tz9jvQf22Phx4b+&#10;HHiPxpfaHD4c+Img+LYbmxt0laebTLxLpICHPCuU2lhyByM1yH7Qv/BO2w+NH7Ut1+174U+NOteE&#10;vF118C9Y+GSy2djFcR21rez/AGmO/iDFStzBN8wyWRhgEDGT457J8q/8E0v+Ckf7Tfx5/wCCj/iS&#10;7+L/AIxsb74HfH628SXH7Mq2d1E0UK+FtUOm3SKAgk33lv8A8TBt7FQF+TjO3yb9pn/gsf8AFDwD&#10;/wAEt/jWPD/x38c2vxs0H456zpHh3xDb/DPU2srHTYfHQtI7b+0/7POmDGnK0Q3TFuQmfNIWvrf4&#10;ff8ABBb9in4HL8D/ABT+zv4TsfAvjr4M69pV/N8QtA0KCPU/FcFvZSWd5a37jG5L2OV2lYfMGOR3&#10;B6D4n/8ABIvwH8T/APgn78QP+Cf998Y9atdJ+IHxEvvFt14hh0+JrizlufEi68bdIydrIJR5O4nJ&#10;X5utAHiH/Bbj9v8A/a4/Z0+PXgnwt+x5qx+x/CbwjJ8Xfjto6tEh1nwpBqtpY/2cskiNsaVDqUp2&#10;4bbaErkgAn/BTP8A4KQ/H/8AZY/b/wDgb4/+DfjVfEHwPj+FeqeM/ixoOkxpdJqPh1b2ytpNXtWi&#10;jd5GtIb5b7COqvDbScnIz7t8QP8AgjB+xd8e/wBpD4o/tMftWfDnS/ihrHxFj0210y28VaTHNF4V&#10;sbOy+zLb2BOTH5jl53cEFpGyAMCk/Z4/4JOeEfgpr3wd1zxh8YtQ8aL8IfgnqXwxt7LWNCtlg1jS&#10;Lma3KfaEGRmOC2ig24IdQS3JOQD5Y8Tftm/tW/ED9n3xO+gftO+INLm1T/gpMvwy0vxNoEdl9qsv&#10;Cdxq0FstpbNJBJHtWGUlJGRznaSWHB579uX9uP8Abb/Y9/Zm/bi+Amh/tT6/r3iL4G6f4D174a/E&#10;7VNL09Nagsdd1CNJrK68mBLe4aIRSIs3kqzJO2cFVNfQ/gb/AIIL/Db4Nfsaxfsd/Af9o/xR4Zs9&#10;H+Plv8UvCPiKbSbS+utGvLaWKS0tNkwMdxHE0MfzSKS+PmUgkV6BpP8AwR8+Cfin4GfGb4WftQ/E&#10;7xZ8VPEH7QEFpH8UPHetta2V7cCyjCaetnDaQpb2cdoQJYYxG4EhZn8wMVoAj+Ovx/8AjT4Y/wCC&#10;rP7M/wACfDXjy5t/CnjT4b+NtQ8TaDsj8nUruzh082skjFC67GmkI2kD5uQelfN//BO/9oX9rXU/&#10;2pPhj8P/ANq/9tnxt4X+MWrXHiX/AIW/8A/i34LjsNK123hWQ203hC7htEt50t28hz5N1O01v5sj&#10;hdhz9Ofs/f8ABMnxT4P+NEPx+/ax/a88UfGrxJovge88HeC5NW0Gx0eHRNIu2hN0wWxVXlvphBGj&#10;3e9WKghUXNY3wO/4JNeMPht8WPhz4k+LP7dfj74k+C/gvqF1f/CfwX4k0nT0m0+4mtZ7NZNQ1KOI&#10;XGpmK3uZUjLeXgkFt+MUAfFH7Mf/AAVj/bef9gL9p7SviD4/Gs/FhfGX2X4A61qGoWUM81rrmv3v&#10;hfT0ji8tVJsdQ0u9nYurAoAX+QZPrH7Gv7b/AO1j8R/Fv/BNuw8a/GvU9Qh+Mnww8c6n8To5be3A&#10;8QXVlpltLayS7YhsMbyMw8vZknnI4r1nwX/wQW+A/hXxV8KfGN78Vtdvrz4Vap44vrPfp1uias/i&#10;Ka5nQXIwSRYy3c0kGDw7FjjLA9x8DP8Agkr4F+B2s/st6zpvxh1i+b9l3wl4g0HRI59PiUa7Hqtp&#10;FbPLPg/ujGIgyhM5J5oA/Nj4U/8ABYv9vVP+Ce9h4Z+MnxovIPiXrPxG0LXvh/46tLCEPr/g648X&#10;nRNQs5M2wh+02lzEY5Noz5F/Zkc7jX2t8Wv2jP2/dV/ak/bi+DX7KniNtc8SeA/hD4Mv/g74Xv4b&#10;Yw2Oq31rqDXDxeYFDyP5KsqzMyGRFBG0kHS8b/8ABAP9nbx/+xx8Gf2UfEXxK1qS++B3jybxN4S8&#10;cx6dAt8xn1Oa/ubN05XyZTJGrAEHNtC/VcH1n4i/8EwfAXxR+Kfx++JeufGDxdpb/Hzwn4d0PUv+&#10;EZvBYXeg/wBkLP5FzZ3SZYSM0wY7lK/JghlYigD52/YJ8VfEX9pvx/4o+B2if8FOfjFFC3w10m+8&#10;XeC/iP4at9C+JPg/xILwNNcW8V1pKwf2ZNCfJkCrdRrLgRSgOCfE/DP7SH7avhb/AIN8viV/wUau&#10;v25PiVq/xEaTUtO02TVBpUlrpK2fjE6ak9tFFYI3nPaw7GLs6kyOVVSV2/d/7K//AATl8ZfCL9pq&#10;5/bM/aZ/a0174xfEqPwJ/wAIVoOsX3hmw0W10zQvtS3bRfZrJQJ7iSdVd7h2JOMIka/LXPSf8Eff&#10;Ajf8Eqdc/wCCV6fGrWl0XXL2+uJPFw02A3kLXOvPrBAiz5Z2yOYhk8qM9aAPGfjt8evHXwg/4Je/&#10;tHftIfs+/tW/tLal4i8M+EUbR7746eATok2lXKuCJ7GK50WwM25XKuxWVBtUfKeup4g+NXinwL/w&#10;T7/aZ+P3wR/aq/ae1bxD4L+D+qX2kz/Hb4dNoSabfJZXU0F1YLdaJYG4dWh+fBlVAU3KN659k8c/&#10;8E6v2hPjx+y/8Uv2W/2qP+ChHiL4gaX8SPD0el2t/J8PdF0uXQsOWkljFlFH55cbBiQkLs4xk5uX&#10;/wCwN+0l8Sf2f/ip+zn+03/wUK8RfETRfiV4DvfDULXHw80XS30T7VDJDJdRmxhjMz7H4SQ7ePU5&#10;oA+fP+CWH7ZnjL4x/t2z/BT4c/tl+Ofi54B/4UHa+JPFsXxS8Ow6ZqOieI31GKGMWG7TrC4urSSA&#10;3G8+TJDG0cX74NKEPDfsF/t5fte/FK7/AOCbyfEL466pqg+Mem/FKT4mrNa2y/2+2m20j2Bl2RDb&#10;5LKNvl7M/wAW6vu7S/2HNA0j9qn4dftT2vxAvv7Q+H/wnvfAa6a9mnl6la3E1nN57uDuV1ezUhcF&#10;fnboea8b8P8A/BGHw58PP2XPgj8HPg9+0p4j8MePv2eb3U7n4afFSDQ7O5nhOotOL2C5spg0NxbT&#10;RTmN48o37uNldSDkA+Z/2w/22P27NL+DX7fVt8FvjzqGn+J/h98Z/Anhv4TXHl2irokepXGjxSwo&#10;0kRXbIbqQM0m7aHJBGM1W+Pv/BWj9qL4n/HX9gvSfgL40vPDui+Nte8Mf8NBWdvDbSZvNXuZbaDS&#10;pWZWK/vdF19W8vacQg5XKZ+r0/4I6eCdQ/ZV8f8AwH8a/HvxJ4g8XfFj4haP40+JHxO1DTbVLzVd&#10;T0/ULC7jSO2hVIba2C2EcKQqCI0djliSTmR/8EOfgRpfxNX4oeGviVr1jdf8NNad8YVt1t45IoXs&#10;0vWj0SFWOIbP7TqWoXGVGQ924A70Afby7gMGloGe9FABRRRQAUUUUAIwyK/I7/gor+0h8dfhP/wU&#10;+s9K8T/HfVND+Hun+INDle7sfD90smjaWz2FxOsh+zRx3kTXVs0ibXuNuySMbSZYn/XKvnf9vzQP&#10;2JvjF8N9T+EH7U3xe8M6JNY6fJqltDqHidba4sSUdEu/swmRpwpJ2qysCwG0bsEfUcI5hh8vzbmr&#10;0XUjKLi7JSlG9veSaeq+W/VaP5fi7L8RmGU8tCsqU4yUk23FStf3W01o+u+3R6r4b/4KCePtW/aD&#10;/bG17wf4E1m18WQWej6Rd+C9Jilt9RsJ4by2sJbbUpIXZoHsUnkZ5nCeekRZ3MtpcMIuV/Zz+Kv7&#10;QPwl8MfEv4Vfs0awvhfXl+GVnqGj6N4q1u3tJdCuXl0qIQSw3Mv2eC6kja78pQquJZo2ugJLlYbb&#10;xrwTHpHiTWdFu/2SYLLxb4z8K6fruh6loeux/aLLVdKuNQhsbK7jMsFtLdSTDXAjfaRGsQsJGKRQ&#10;rEiy2f7O3xV+OPhPXdW0HwtZ3vjb4keKNF17VLiyAgsfDeh6npyX8F/Idv2iG0kOpTQTHa1rGbJ9&#10;7ExxGv2WlluEw+Bhg6soqnBRVpx1vGSV5xuvdaXMu7lZN9fx2rmmMxGKnjKMZSnJzd4S0tKLaUJJ&#10;P3k3y6bJczStp9U/DL9s3x3+zakfijxh8ZPix4ynt55/L0f4reM/DOgaSwZ5Nsk0n2u8vp2jjeP5&#10;LVCjNGWCEMVHGfH/AP4KsfEL9oTwrqnwjv8A9sn4c+CbTXZoYrrV/A2k+KIpdKtRcRM6RXX2ES3E&#10;xQOS4EETKGh2kT/abb59/aQ/Ywj/AOCfvijwL4Q17S/D3xQ8a+MLNbuOy3Svo1qHcRRQwxRSxT3s&#10;zS4YSy+XAVITyZSxZPQPHH/BOL9rP4q/sPWPx/tvAEfiPXtQ8TRaxbaXoen2kDWXh+fS47gLaQRJ&#10;GwQXEzRSWoU7HtV8iPYXklwjlfCsa1HHVZx/eStCpaME2m7NRkpRspLdqN/7yNJZxxY6VbBUqcr0&#10;43nTvObSaTs5xcZXaeyc7f3WfoJ/wSe/bV+NH7XPh7xhonxhsfDeoyeD5tOis/GngyO4XTdTNxA0&#10;klt+/UZuLdlCysnyEyDAwFeT6+AwMCvyw/4I5fts/Ej4SeKtD/Yp/aT0rxLYXWrWdsPBVjr1ncLL&#10;Daskrwi2tIdM3iIhWMlxc3QRURCiqqyGv1PUkrk1+RcZZb/ZufVIRpKEJWcOV3i42tzJ6btNtLRO&#10;6WiP1zgzM45pkFKbqOc43U+ZWlGV78rW+iaSb1aSb1Z82f8ABSj/AJAfwX/7OP8ABv8A6WNX0nXz&#10;Z/wUo/5AfwX/AOzj/Bv/AKWNX0nXnYz/AJFGF9an5xPRwf8AyOMX6U/yYUUUV457IUUUUAFFFFAB&#10;RRRQAUUUUAFFFFABRRRQAUUUUAFFFFABRRRQAUUUUAFFFFABRRRQAUUUUANdd67c18Q/Hn/ghz8E&#10;/j54/wDEXxJ8U/GPxUuq+INZ+2y3bR2s0iLJdQy3ALvGSWEMbW0GNscEez93IRJ5v3BRXpZbnGZZ&#10;PWdXB1HCT0bVujv1TPNzLKMtziiqWMpqcVqk777X0PIPhP8AsG/slfBDxtH8RvhT8FdM0XWIri/n&#10;huLWWby4ZLwp9oaOFpDFGWWNUXaoEceY49iEqYvjd+w/8GfjL8EIf2d7LT18J+EY9SiuptD8KWFv&#10;aWs6rKZWjaJY9mC7M4OPll2yj50Uj2Sis/7UzL6xGu60nOLTTbbaau1vfZt27Xfc0/s3L/YOiqUV&#10;F3TSSSs7X2tvZX72R8c/s2/8EO/2K/2e/EK+LdT0zUfHF8LO4t/K8XR2s1mol8sblt44UQMioyqT&#10;nAmk6/Js+pviV8P7L4l/D/WPhxqOtahp9rrmmTWF1d6RceRdRQyoUfypMExPtJAdfmUnKkEAjoKK&#10;0x2cZnmWJjiMVVlOcdm3t10Wy+SM8Dk+V5bh3QwtGMIvdJWv6vd/Nnxv+zZ/wRn+C37On7QPhf8A&#10;aO0r4n+IL7XPDGmyr5C2trb29/fTrex3NxKiRnZF5V1HFFBEUES2y5aUsxP2Qo2qFooqcyzTMM2r&#10;KrjKjnJKybtort20S0u2Vl2V5flNF0sHTUIt3aV9W0lfXrZI+bP+ClH/ACA/gv8A9nH+Df8A0sav&#10;pOvmz/gpR/yA/gv/ANnH+Df/AEsavpOujGf8ijC+tT84nNg/+Rxi/Sn+TCiiivHPZCiiigAooooA&#10;KKKKACiiigAooooAKKKKACiiigAooooAKKKKACiiigAooooAKKKKACiiigAooooAKKKKACiiigAo&#10;oooA8++P37Puh/tA2vhS01/XrywXwl480vxTZtYhMz3FjKZI4X3qf3bE4bGGx0Ir0BQQuCaWitZV&#10;qs6cacnpG9l2vv8AeZRo0qdWVSK96Vrvvbb7gooorI1CiiigAooooAKKKKACiiigAooooAKKKKAC&#10;iiigAooooAKKKKACiiigAooooAKKKKACiiigAorjfGl7+0FDrzR/Dvw74NuNM8tds2tazdwzl/4h&#10;tit3XHod3PtWT/aP7Xf/AEJ/w3/8KS//APkOgD0iivN/7R/a7/6E/wCG/wD4Ul//APIdH9o/td/9&#10;Cf8ADf8A8KS//wDkOgD0iivN/wC0f2u/+hP+G/8A4Ul//wDIdH9o/td/9Cf8N/8AwpL/AP8AkOgD&#10;0iivN/7R/a7/AOhP+G//AIUl/wD/ACHR/aP7Xf8A0J/w3/8ACkv/AP5DoA9Iorzf+0f2u/8AoT/h&#10;v/4Ul/8A/IdH9o/td/8AQn/Df/wpL/8A+Q6APSKK83/tH9rv/oT/AIb/APhSX/8A8h0f2j+13/0J&#10;/wAN/wDwpL//AOQ6APSKK83/ALR/a7/6E/4b/wDhSX//AMh0f2j+13/0J/w3/wDCkv8A/wCQ6APS&#10;KK83/tH9rv8A6E/4b/8AhSX/AP8AIdH9o/td/wDQn/Df/wAKS/8A/kOgD0iivN/7R/a7/wChP+G/&#10;/hSX/wD8h0f2j+13/wBCf8N//Ckv/wD5DoA9Iorzf+0f2u/+hP8Ahv8A+FJf/wDyHR/aP7Xf/Qn/&#10;AA3/APCkv/8A5DoA9Iorzf8AtH9rv/oT/hv/AOFJf/8AyHR/aP7Xf/Qn/Df/AMKS/wD/AJDoA9Io&#10;rzf+0f2u/wDoT/hv/wCFJf8A/wAh0f2j+13/ANCf8N//AApL/wD+Q6APSKK83/tH9rv/AKE/4b/+&#10;FJf/APyHR/aP7Xf/AEJ/w3/8KS//APkOgD0iivN/7R/a7/6E/wCG/wD4Ul//APIdH9o/td/9Cf8A&#10;Df8A8KS//wDkOgD0iivN/wC0f2u/+hP+G/8A4Ul//wDIdH9o/td/9Cf8N/8AwpL/AP8AkOgD0iiv&#10;N/7R/a7/AOhP+G//AIUl/wD/ACHR/aP7Xf8A0J/w3/8ACkv/AP5DoA9Iorj/AALd/HufXWT4maB4&#10;RtdN+ysY5NC1e6nnM25doKy28a7Nu/J3ZBC8HJI7CgAooooAKKKKACiiigAooooAKKKKACiiigAo&#10;oooAKKKKACiiigAooooAKKKKACiiigAooooAKKKKACiiigAooooAKKKKACiiigAooooAKKKKACii&#10;igD5V/4KTfEV/A/jj4J6Lrvx61L4d+E9f8cX1r4w1+x8TDSVS1XTLiWMSXLELGvnLEMscEkDqRXK&#10;/Bj4v61L8Qvi54S+Av7S2ufFH4Z6L8LG1O38ZX2sRamuj+Ij53+hWupRIBcg26pMy75DC23lS+0+&#10;0/tPfAPxh8Yfjb8E/GmhWWn3Gk+BfGl7qfiOO+mAJt5dMubZNiFSJG8yVODjAye1c944/Za8ZD9q&#10;fxf8VPh5oej2fh7xh8EJ/DV9HZyLbvLrKXMrwTTxqoDr5MpjEuSygbcBcGgDx/8AYc+JX7PfxW0n&#10;4Xx6v+3r8RtW+JWpaPpt9q/hKbxxdNBPqSWy3F1bPCY9hjDJKGTdgqCMmtf4axaz+1f8PfFH7T3x&#10;X/bO8YfD211DxlrGjeAbPRPEkejafoVvZXc9pbmWJmMd9cO0DTSecWU52qqKtek/sux/tk/B34U/&#10;Dv4EeKv2a/C7af4X0HSdC1LxFa/Erc/k28MVvJdJbfYRuO1C4i8wZ4Xf3rkNH+Af7RfwE0jxF8Cv&#10;DP7Mnw/+LXw/1HxhqGu+DZNe8RJYtopvZ5Ll7e9guLa4EgimnlVJ4S7tGeUU8UAaut/Er43WTfss&#10;2XjL4n6Tf6x4g8YzWPjbUPBGqGXStbaPQ9RdijCOMPG00KSbdihXXAHyiqvw3+H/AMSf20fFvxK+&#10;IXjb9ozx74R03w/8QNW8KeC9B8AeIDp0NlFp0xt2vZiqE3U8swdysu6NV2qFIo+E37EHxT+FXww/&#10;Zk+Hc2taTqU3wk8RXF/4svLeZ442WbTdQiIt967pcTXaKCwQsoLFV+6NLw74E/bD/Za8beOdH+Cf&#10;wn8N/ETwn428aX3iXSbjVPGJ0e60K8vWEl1BcKbaVZrbztzo8WZAGZWRuGoGeC/Gz9pj9sTxN+zn&#10;8N/D3gP4oJbfE7Rv2mbnwDqOtWqm1s/Es9jFqAiNxEhAENwYrcyxj5Q28gAAAe2J+1ld/HPxF+zb&#10;4z+H+salodv4n8fatpfjbwy1wUmtLu20LUmn028Tj5obqEHawGSiOBgg1k/8ME/GDR/AfwfspNf0&#10;fWPEuj/tBL8R/idqUUjW9tLNcLevdC0QqWZUa4ijRW2llj3HaSVG147/AGIPHdl+394I/aT+E2q2&#10;Fv4Lk8QXOufELw/cTlGXVhpF5p8N/apsILTR3KpOAyZMEbkOclQRzP7bv7Tfxb8BftOaZrfw38SX&#10;Fr4G+Cem6brXxftoZv3V/Dq9+llHDIq/MTbWaXl7yNoxGSM4ZfZf27fi74j+G37OlxZ/DLWGt/Fv&#10;jjVbHwr4KubdWdkv9RlEKzpt7wwma43ZwBATXlnhD/gmpB8UbL4heOP2lvHHizT/ABN8SvEGo3Gu&#10;aX4P8c3trp/9nHdb2NrNDC6xXRS0SNW8xWB3MvK9a/h79jH9or4vwfBnwN+034purHR/hf4OvRf6&#10;x4N8ZXFnfajrwkSzs7hXhVJEAsEldnDqd926YYbjQBJafHz4m3//AASr+KGrar41vYfiN8L/AAz4&#10;l8N6/rVvM0d1Hq2lxSol3vzkSSxC3udwJ5mBBPWvp74R399qvwo8M6rqd3JcXN14esprieVtzSSN&#10;AhZie5JJP418ueJv2Dfiv4L0b49fCX4R6/f6z4U+LXwxMen3XjDxfPe3dt4m8m4tJGkecNI0c1u1&#10;pmUuxX7KF24C49T+Evij9sbw5o+g+CPFX7L3hu2sdO0uOzutVtfid58n7qDarrCbBAdzKo2mQbdx&#10;OTjkA8g+Jv7UnxX0r9vyHxbo3iO7j+EXgvxRo/w48WWKzJ9ludZ1a2muDekhvlFtLLo1ud4yDcSg&#10;FfmDS/tW/Evwlpv/AAUGsPhr8bf2vdV+Fvglvg2up28lv4/j0G3udV/taSJR5krBXkMO/wCXqRHn&#10;oprN0j/gkzL4s/ZZ1/w38U/ip4ni+JHjRdQ1zxKNG8aX8WgnxFdSvcpM1iriGVYZvIXcY8sLdWwD&#10;gD1P4efAD4ya5+1l4b/aM+N+haDLt+Adt4c8RQ28yzKuvf2gtzOYkK48jG/a+QcYGBzQM+fvHf7Q&#10;nxe07/gn18cvF/w//aD8ReI/Dnhnx3p1j8M/ipLJ5N/qFg15p63apcRpH9qjimkubcXSjEoVgGbb&#10;mvV/gt4w/Zu8ST+JNZ+AX7b3j3xzrOi+Eb+7bSdW8aXN3bxR+XsE5jkjUbldl2tnIJrH+N/7C/xb&#10;174ZftGfC/4VeHdBs9P+I3jLQdf8G2Md8Le382L+z21BpECHyZHltJHJAO8sG4JNe12Pif8Aas+I&#10;Fnqfgzx/+zf4d8OafqOh3kI1Wz+Iv290maFljXyfsMWQzEAtvG0c4PSgR8t/s5/ti/G2/wD+Cf3j&#10;vwN8Z/GF9H8RtO+A93438E+LPtDfaNX0m502SaK4SXAzc2dwfs8h65WF8tv3V32heMfiz+0X40+D&#10;H7M03xk8R+G9LufgPaeOfG2teH70w6rrkzfZrWO2+1/ft1Mkkk0jx/O+Au5cklvxR/4J3/ED4hf8&#10;E8vh/wDB/S9S03Svip8P/ACaPp+pRzbreVZtO+w6jp7SFcmC4gaRN2BtdYZOCldE/wCzX+0P8HtW&#10;+FPx4+DmiaB4i8TeEfhTB4I8a+D9V1h7OPUbJUglElndiN1SeK5h4EqbJI3YboyASAZN3qvjr4Xf&#10;AP8AaEk8Aftd23jzw3pXw2vdW8A6g3i5dS8Q+H7xdPuzMk1wi5eESRwyQSO7SA+YpPyqTuftWfEz&#10;4ieFf+CS+tfFnw3421Kx8Tw/CqxvodetbpkukuWggLTCQc7yWYk+5rJ+E/7FPjbxbq3xj8T/ABA+&#10;GXhX4V6b8Uvhvb+ELHwp4Puo717CNY71ZbyZooYIfNP2sYRN4IjGX7Vk+Nfgj+3l8ZP2Wbf9g/xv&#10;8MfBej6dNothoXiD4oWXjB54Z9OhaJZZbbTzaiX7TJFGQI5GSNXYkSEAUAfU3inwT/ws/wCFw8JX&#10;Xi/XdGa/tbdpNX8O6k1pfRFWST93MASu4rtbjlWYd6+Vf2Z/hH4v+IX7TPxs+Hfib9qP4uTaX8N/&#10;F2kWnh6JfHUwLxTaZBdyLP8AL+9zI7enynHvX2dZ2sdjaRWUGdkMaom484AwK8Y/Zy+BPj34ZftI&#10;fHT4n+KUs10v4geKNKv/AA61vc75DDb6XDayeYuBsPmRtgZORg+1AHmXwg+G/wAWv21dH8WfHnxr&#10;+014+8ILceLtZ0fwJongXXvsVpo1np97NYpNNF5eLyeSWCSV/O3phlRQoWvK/ij+1l8QfEvwN+BO&#10;ufGn45al4OWf4ra14Y+J3iTwjeSaat0mnpqEHnjZkoJJLeGUqAQrOQAABj2jwV4B/bW/ZQk8UfC7&#10;4J/C3wt4/wDC+teLNS1nwhrGs+Mzpcmg/bp2upbW8hFrIZokuZZmR4WZ2Q4Kqea5vVv2Jvj18Mfh&#10;58DY/h3FovjPxN8PPiBqXivxg15qR0qHVLy/ivWuPJfypdiia8ITKk7I1zznAM7D4HfDj4HftAeC&#10;tWvPgp+238VvEmnx6tbx3mpWvxAuDJaTRRSHyVdowVV1uQzgZDGOL+5XJ/sC/Dfxf8Sh4x8feN/2&#10;kvijqU/gv4zeItC02wuvGcr2lxZafetFAk8RGJcoAH5G72r6I+EHi74+eJby/h+M3wV0jwnDBFE2&#10;nzaX40/tZrpyX3qy/ZYPLCgIQctu3Hpt55T9iz4GeOvgX4X+IGk+PUs1l8SfF7xL4j037Hc+YPsN&#10;9eNNBuOBtfYfmXnB7mgRyv8AwTC+Ivj34m/8E8fCPxC+IfjHUNa128ttXN1q+pXLS3Epj1G7RCzn&#10;k7URVHoFA7V4h4h+OXxMT9ln9mPxl8Zvi/448P8Aw18Q+CVuvix8QfC7XDagt+dPgeyF1dQK89rb&#10;yytMXnQD51RWdA2a7z4S/CL9uz9lD4I3n7InwP8AhX4O8Saba3GqJ4J+IWteM3tY7G2urmaeI39m&#10;to0kksRmIIhLLIFGShJNdxa/Bz9qn9mD4cfDDwf+z3qejePNB8E+CY/DvinwbrkyaU2tNHFCkWo2&#10;tz5c3kzKY3BgkYxMkrDcGVWIB5P8YfF3xa+Fn7A/xv8AiV8F/wBrdfHvhSHTra7+FPiyy8SjUdY0&#10;9yyLd2s95GoEqrIR5TFnlCyOsjfKtdz+zH4n/Zj8c+PWf4L/ALcPj/xxrmk6Hc39x4f1Xxrc3dsY&#10;dohaSSKSJVYI80eOchip5xXFeLv2GPj58UPgT+0WjeB/CfgnWfjVaaZHongbSdYM9rp0lsm2W6uZ&#10;1hjj+0zliz+UhXESZd2JYfQ3gjxr+1br2q23hj4hfs1eHtB0ea1liu9as/iR9ulgxC+zEH2GPfuc&#10;Ip+cbQxbnGCAfLf7JX7THxd/bP8AgP8AD79mj4TfGTUF1618O2+o/Gv4lLe+ZqGkW7TyBLC1duuo&#10;XHlkGQ5W3hDtzI0a12n7Vfj+18JftUWPgj9pX4+eOvhp8Kf+EPtIvBviHw/rE+n2Wo6088i3Cahq&#10;ceXjkSNITGkzJGwaRmLNxSeA/wBgz40fCj9nX4U+NPhbe6PpHxv+GOhjTp2a/ddN8R6a05e40i8k&#10;RCXhYESRyFGMUyqy7csa9T+Id3+2n4a8cXni3wt8MdB+IXg7xFolikngHVfEFvpt34dv0VxP5c/2&#10;Z472CTcm7zHDKyfuwVJFAHVfsk6d8T9I+EcenfEv4vaV4+hj1K5PhXxjpt0s0mq6KWzZy3LoiRvc&#10;hDtdowUbYrAks1enV4n+wh+z14z/AGcvhDqvhvxvHo9jda74z1TX4PDPhyaSTTfDkF1KGTTrV3RC&#10;0aAFyRGi+ZLJtXbgn2ygAooooAKKKKADHtQQD1FFFAAAAMAUfhRRQAYHpRgZziiigA9sUYHpRRQA&#10;YHpRj2oooAKMD0oooANq/wB2jA9KKKADHtR+FFFABRgelFFABjPUUYHpRRQAUdOgoooAMD0owB0F&#10;FFABgdcUUUUAGB6Ue+KKKADHtR+FFFABgHqKAAOgoooAKKKKACiiigD/2VBLAQItABQABgAIAAAA&#10;IQA9/K5oFAEAAEcCAAATAAAAAAAAAAAAAAAAAAAAAABbQ29udGVudF9UeXBlc10ueG1sUEsBAi0A&#10;FAAGAAgAAAAhADj9If/WAAAAlAEAAAsAAAAAAAAAAAAAAAAARQEAAF9yZWxzLy5yZWxzUEsBAi0A&#10;FAAGAAgAAAAhAHLMmadUAwAAPgoAAA4AAAAAAAAAAAAAAAAARAIAAGRycy9lMm9Eb2MueG1sUEsB&#10;Ai0AFAAGAAgAAAAhAIyaf7vIAAAApgEAABkAAAAAAAAAAAAAAAAAxAUAAGRycy9fcmVscy9lMm9E&#10;b2MueG1sLnJlbHNQSwECLQAUAAYACAAAACEApWPmvOAAAAAJAQAADwAAAAAAAAAAAAAAAADDBgAA&#10;ZHJzL2Rvd25yZXYueG1sUEsBAi0ACgAAAAAAAAAhAEI2HoW+AwAAvgMAABQAAAAAAAAAAAAAAAAA&#10;0AcAAGRycy9tZWRpYS9pbWFnZTEucG5nUEsBAi0ACgAAAAAAAAAhAADeTAJ0MwAAdDMAABUAAAAA&#10;AAAAAAAAAAAAwAsAAGRycy9tZWRpYS9pbWFnZTIuanBlZ1BLBQYAAAAABwAHAL8BAABn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lt 1" o:spid="_x0000_s1027" type="#_x0000_t75" style="position:absolute;top:1296;width:6159;height: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kyiwQAAANoAAAAPAAAAZHJzL2Rvd25yZXYueG1sRE9Na8JA&#10;EL0L/Q/LFLxI3dhDkegmtIWCUA9tFM9Ddpqk3Z0Nu2uM/npXKHgaHu9z1uVojRjIh86xgsU8A0Fc&#10;O91xo2C/+3hagggRWaNxTArOFKAsHiZrzLU78TcNVWxECuGQo4I2xj6XMtQtWQxz1xMn7sd5izFB&#10;30jt8ZTCrZHPWfYiLXacGlrs6b2l+q86WgXD3uHbFs1vdej9p9x9HbcXM1Nq+ji+rkBEGuNd/O/e&#10;6DQfbq/criyuAAAA//8DAFBLAQItABQABgAIAAAAIQDb4fbL7gAAAIUBAAATAAAAAAAAAAAAAAAA&#10;AAAAAABbQ29udGVudF9UeXBlc10ueG1sUEsBAi0AFAAGAAgAAAAhAFr0LFu/AAAAFQEAAAsAAAAA&#10;AAAAAAAAAAAAHwEAAF9yZWxzLy5yZWxzUEsBAi0AFAAGAAgAAAAhAL0qTKLBAAAA2gAAAA8AAAAA&#10;AAAAAAAAAAAABwIAAGRycy9kb3ducmV2LnhtbFBLBQYAAAAAAwADALcAAAD1AgAAAAA=&#10;" filled="t">
                  <v:fill recolor="t" type="frame"/>
                  <v:imagedata r:id="rId13" o:title=""/>
                </v:shape>
                <v:shape id="Pilt 2" o:spid="_x0000_s1028" type="#_x0000_t75" alt="https://www.rtk.ee/sites/default/files/rm_reg_logo_sm_0.jpg" style="position:absolute;left:6687;width:12268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jY9wAAAANoAAAAPAAAAZHJzL2Rvd25yZXYueG1sRI9Bi8Iw&#10;FITvwv6H8Ba8aaqCul2jSEH04EV3f8CjeabF5KU00dZ/bwTB4zAz3zCrTe+suFMbas8KJuMMBHHp&#10;dc1Gwf/fbrQEESKyRuuZFDwowGb9NVhhrn3HJ7qfoxEJwiFHBVWMTS5lKCtyGMa+IU7exbcOY5Kt&#10;kbrFLsGdldMsm0uHNaeFChsqKiqv55tTcPSXYv/TzRbXbFIWxljbHJY7pYbf/fYXRKQ+fsLv9kEr&#10;mMLrSroBcv0EAAD//wMAUEsBAi0AFAAGAAgAAAAhANvh9svuAAAAhQEAABMAAAAAAAAAAAAAAAAA&#10;AAAAAFtDb250ZW50X1R5cGVzXS54bWxQSwECLQAUAAYACAAAACEAWvQsW78AAAAVAQAACwAAAAAA&#10;AAAAAAAAAAAfAQAAX3JlbHMvLnJlbHNQSwECLQAUAAYACAAAACEA2QY2PcAAAADaAAAADwAAAAAA&#10;AAAAAAAAAAAHAgAAZHJzL2Rvd25yZXYueG1sUEsFBgAAAAADAAMAtwAAAPQCAAAAAA==&#10;">
                  <v:imagedata r:id="rId14" o:title="rm_reg_logo_sm_0"/>
                </v:shape>
              </v:group>
            </w:pict>
          </mc:Fallback>
        </mc:AlternateContent>
      </w:r>
    </w:p>
    <w:p w14:paraId="54F0BC67" w14:textId="1A6966D5" w:rsidR="00BC3755" w:rsidRDefault="00BC3755" w:rsidP="004E7FB4">
      <w:pPr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672A6659" w14:textId="26136E4F" w:rsidR="005439AC" w:rsidRDefault="00ED4362" w:rsidP="004A7AC5">
      <w:pPr>
        <w:tabs>
          <w:tab w:val="left" w:pos="6096"/>
        </w:tabs>
        <w:spacing w:after="0"/>
        <w:ind w:left="0" w:right="3541"/>
        <w:jc w:val="both"/>
        <w:rPr>
          <w:rFonts w:ascii="Times New Roman" w:hAnsi="Times New Roman"/>
          <w:b/>
          <w:sz w:val="24"/>
          <w:szCs w:val="24"/>
        </w:rPr>
      </w:pPr>
      <w:r w:rsidRPr="002310CC">
        <w:rPr>
          <w:rFonts w:ascii="Times New Roman" w:hAnsi="Times New Roman"/>
          <w:b/>
          <w:sz w:val="24"/>
          <w:szCs w:val="24"/>
        </w:rPr>
        <w:t>KAGU-EESTI SPETSIALISTIDE ELUASEMETE TOETUSMEETMEST</w:t>
      </w:r>
      <w:r w:rsidR="009E45C6" w:rsidRPr="002310CC">
        <w:rPr>
          <w:rFonts w:ascii="Times New Roman" w:hAnsi="Times New Roman"/>
          <w:b/>
          <w:sz w:val="24"/>
          <w:szCs w:val="24"/>
        </w:rPr>
        <w:t xml:space="preserve"> </w:t>
      </w:r>
      <w:r w:rsidR="004E7FB4" w:rsidRPr="002310CC">
        <w:rPr>
          <w:rFonts w:ascii="Times New Roman" w:hAnsi="Times New Roman"/>
          <w:b/>
          <w:sz w:val="24"/>
          <w:szCs w:val="24"/>
        </w:rPr>
        <w:t>TOETUSE TAOTLEMISE VORM</w:t>
      </w:r>
    </w:p>
    <w:p w14:paraId="02126806" w14:textId="015E3A30" w:rsidR="004A7AC5" w:rsidRPr="002310CC" w:rsidRDefault="004A7AC5" w:rsidP="004A7AC5">
      <w:pPr>
        <w:tabs>
          <w:tab w:val="left" w:pos="6379"/>
        </w:tabs>
        <w:spacing w:after="0"/>
        <w:ind w:left="0" w:right="3258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  <w:lang w:val="et-EE"/>
        </w:rPr>
        <w:id w:val="-1277087605"/>
        <w:lock w:val="contentLocked"/>
        <w:placeholder>
          <w:docPart w:val="DefaultPlaceholder_-1854013440"/>
        </w:placeholder>
        <w:group/>
      </w:sdtPr>
      <w:sdtEndPr>
        <w:rPr>
          <w:rFonts w:eastAsia="Calibri"/>
          <w:b w:val="0"/>
          <w:bCs w:val="0"/>
          <w:color w:val="000000" w:themeColor="text1"/>
          <w:kern w:val="0"/>
        </w:rPr>
      </w:sdtEndPr>
      <w:sdtContent>
        <w:tbl>
          <w:tblPr>
            <w:tblW w:w="96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2547"/>
            <w:gridCol w:w="569"/>
            <w:gridCol w:w="2691"/>
            <w:gridCol w:w="425"/>
          </w:tblGrid>
          <w:tr w:rsidR="00072298" w:rsidRPr="002310CC" w14:paraId="6FD81A14" w14:textId="77777777" w:rsidTr="00461C33">
            <w:trPr>
              <w:trHeight w:val="247"/>
            </w:trPr>
            <w:tc>
              <w:tcPr>
                <w:tcW w:w="9634" w:type="dxa"/>
                <w:gridSpan w:val="5"/>
              </w:tcPr>
              <w:p w14:paraId="523E83AE" w14:textId="6B8EA232" w:rsidR="00072298" w:rsidRDefault="3F811227" w:rsidP="127AAA5F">
                <w:pPr>
                  <w:pStyle w:val="Pealkiri1"/>
                  <w:numPr>
                    <w:ilvl w:val="0"/>
                    <w:numId w:val="0"/>
                  </w:numPr>
                  <w:spacing w:after="120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lang w:val="et-EE"/>
                  </w:rPr>
                </w:pPr>
                <w:r w:rsidRPr="002310CC">
                  <w:rPr>
                    <w:rFonts w:ascii="Times New Roman" w:hAnsi="Times New Roman" w:cs="Times New Roman"/>
                    <w:sz w:val="24"/>
                    <w:szCs w:val="24"/>
                    <w:lang w:val="et-EE"/>
                  </w:rPr>
                  <w:t xml:space="preserve">1. </w:t>
                </w:r>
                <w:r w:rsidR="00072298" w:rsidRPr="002310CC">
                  <w:rPr>
                    <w:rFonts w:ascii="Times New Roman" w:hAnsi="Times New Roman" w:cs="Times New Roman"/>
                    <w:sz w:val="24"/>
                    <w:szCs w:val="24"/>
                    <w:lang w:val="et-EE"/>
                  </w:rPr>
                  <w:t>TAOTLEJA ANDMED</w:t>
                </w:r>
                <w:r w:rsidR="00072298" w:rsidRPr="002310CC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lang w:val="et-EE"/>
                  </w:rPr>
                  <w:t xml:space="preserve"> </w:t>
                </w:r>
              </w:p>
              <w:p w14:paraId="4AE60F2B" w14:textId="30FCA541" w:rsidR="00991D45" w:rsidRPr="00EC54B4" w:rsidRDefault="00B13BE9" w:rsidP="00EC54B4">
                <w:pPr>
                  <w:spacing w:after="0" w:line="240" w:lineRule="auto"/>
                  <w:ind w:left="0"/>
                  <w:jc w:val="both"/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</w:pPr>
                <w:r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Eluruumi ehitustööde toetamise korral peab t</w:t>
                </w:r>
                <w:r w:rsidR="00DD4F7C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oetuse taotleja</w:t>
                </w:r>
                <w:r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 olema</w:t>
                </w:r>
                <w:r w:rsidR="00DD4F7C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 eluruumi omanik või kaas- või ühisomanik taotluse esitamise tähtpäeva seisuga</w:t>
                </w:r>
                <w:r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.</w:t>
                </w:r>
                <w:r w:rsidR="00DD4F7C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 </w:t>
                </w:r>
                <w:r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Eluruumi soetamise</w:t>
                </w:r>
                <w:r w:rsidR="00406252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 toetamisel</w:t>
                </w:r>
                <w:r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 peab </w:t>
                </w:r>
                <w:r w:rsidR="00DD4F7C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taotleja </w:t>
                </w:r>
                <w:r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esitama </w:t>
                </w:r>
                <w:r w:rsidR="00DD4F7C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ostetava eluruumi omanikuga notariaalselt tõestatud vormis </w:t>
                </w:r>
                <w:r w:rsidR="00123757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sõlmitud </w:t>
                </w:r>
                <w:r w:rsidR="00DD4F7C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eellepingu eluruumi ostmiseks</w:t>
                </w:r>
                <w:r w:rsidR="00784792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.</w:t>
                </w:r>
              </w:p>
              <w:p w14:paraId="290CF42D" w14:textId="4E8EE0F4" w:rsidR="00DD4F7C" w:rsidRPr="00991D45" w:rsidRDefault="00B13BE9" w:rsidP="00EC54B4">
                <w:pPr>
                  <w:spacing w:after="0" w:line="240" w:lineRule="auto"/>
                  <w:ind w:left="0"/>
                  <w:jc w:val="both"/>
                  <w:rPr>
                    <w:rFonts w:ascii="Arial" w:hAnsi="Arial" w:cs="Arial"/>
                    <w:i/>
                    <w:color w:val="202020"/>
                    <w:sz w:val="21"/>
                    <w:szCs w:val="21"/>
                    <w:shd w:val="clear" w:color="auto" w:fill="FFFFFF"/>
                  </w:rPr>
                </w:pPr>
                <w:r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Taotleja peab omama kutsekeskharidust või kõrgharidust. Selle puudumisel omama piirkonna majandusarengu mõttes kaalukat valdkondlikku töökogemust.</w:t>
                </w:r>
                <w:r>
                  <w:rPr>
                    <w:rFonts w:ascii="Arial" w:hAnsi="Arial" w:cs="Arial"/>
                    <w:color w:val="202020"/>
                    <w:sz w:val="21"/>
                    <w:szCs w:val="21"/>
                    <w:shd w:val="clear" w:color="auto" w:fill="FFFFFF"/>
                  </w:rPr>
                  <w:t xml:space="preserve"> </w:t>
                </w:r>
              </w:p>
            </w:tc>
          </w:tr>
          <w:tr w:rsidR="00072298" w:rsidRPr="002310CC" w14:paraId="1DA0A6BD" w14:textId="77777777" w:rsidTr="00461C33">
            <w:trPr>
              <w:trHeight w:val="275"/>
            </w:trPr>
            <w:tc>
              <w:tcPr>
                <w:tcW w:w="3402" w:type="dxa"/>
                <w:shd w:val="clear" w:color="auto" w:fill="F2F2F2" w:themeFill="background1" w:themeFillShade="F2"/>
              </w:tcPr>
              <w:p w14:paraId="1B3F1DA6" w14:textId="1144EC4F" w:rsidR="00072298" w:rsidRPr="002310CC" w:rsidRDefault="00B13BE9" w:rsidP="00DD4F7C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Ees- ja perekonna</w:t>
                </w:r>
                <w:r w:rsidR="00072298"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nimi:  </w:t>
                </w: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86048780"/>
                <w:placeholder>
                  <w:docPart w:val="6BEB92B13D1640BCACDFC57D279924A0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6232" w:type="dxa"/>
                    <w:gridSpan w:val="4"/>
                    <w:shd w:val="clear" w:color="auto" w:fill="auto"/>
                  </w:tcPr>
                  <w:p w14:paraId="5A39BBE3" w14:textId="39AC0BED" w:rsidR="00072298" w:rsidRPr="002310CC" w:rsidRDefault="00D33889" w:rsidP="000843E0">
                    <w:pPr>
                      <w:spacing w:before="120" w:after="120" w:line="240" w:lineRule="auto"/>
                      <w:ind w:left="0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  <w:szCs w:val="24"/>
                      </w:rPr>
                      <w:t>…</w:t>
                    </w:r>
                  </w:p>
                </w:tc>
              </w:sdtContent>
            </w:sdt>
          </w:tr>
          <w:tr w:rsidR="00072298" w:rsidRPr="002310CC" w14:paraId="71D4E2C5" w14:textId="77777777" w:rsidTr="00461C33">
            <w:trPr>
              <w:trHeight w:val="249"/>
            </w:trPr>
            <w:tc>
              <w:tcPr>
                <w:tcW w:w="3402" w:type="dxa"/>
                <w:shd w:val="clear" w:color="auto" w:fill="F2F2F2" w:themeFill="background1" w:themeFillShade="F2"/>
              </w:tcPr>
              <w:p w14:paraId="4526C04E" w14:textId="77777777" w:rsidR="00072298" w:rsidRPr="002310CC" w:rsidRDefault="00072298" w:rsidP="00DD4F7C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Isikukood:</w:t>
                </w: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36404312"/>
                <w:placeholder>
                  <w:docPart w:val="E1564A95B78443FA8634412FE678A078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6232" w:type="dxa"/>
                    <w:gridSpan w:val="4"/>
                    <w:shd w:val="clear" w:color="auto" w:fill="auto"/>
                  </w:tcPr>
                  <w:p w14:paraId="41C8F396" w14:textId="1F6974D7" w:rsidR="00072298" w:rsidRPr="002310CC" w:rsidRDefault="00D33889" w:rsidP="00A320E9">
                    <w:pPr>
                      <w:spacing w:before="120" w:after="120" w:line="240" w:lineRule="auto"/>
                      <w:ind w:left="35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  <w:szCs w:val="24"/>
                      </w:rPr>
                      <w:t>…</w:t>
                    </w:r>
                  </w:p>
                </w:tc>
              </w:sdtContent>
            </w:sdt>
          </w:tr>
          <w:tr w:rsidR="00072298" w:rsidRPr="002310CC" w14:paraId="5F61D4D9" w14:textId="77777777" w:rsidTr="00461C33">
            <w:trPr>
              <w:trHeight w:val="532"/>
            </w:trPr>
            <w:tc>
              <w:tcPr>
                <w:tcW w:w="3402" w:type="dxa"/>
                <w:shd w:val="clear" w:color="auto" w:fill="F2F2F2" w:themeFill="background1" w:themeFillShade="F2"/>
              </w:tcPr>
              <w:p w14:paraId="554B0B08" w14:textId="77777777" w:rsidR="00072298" w:rsidRPr="002310CC" w:rsidRDefault="00166AC6" w:rsidP="008866DE">
                <w:pPr>
                  <w:spacing w:before="240" w:after="24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Elukoht</w:t>
                </w:r>
                <w:r w:rsidR="00072298" w:rsidRPr="002310CC">
                  <w:rPr>
                    <w:rFonts w:ascii="Times New Roman" w:hAnsi="Times New Roman"/>
                    <w:sz w:val="24"/>
                    <w:szCs w:val="24"/>
                  </w:rPr>
                  <w:t>:</w:t>
                </w: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20417718"/>
                <w:placeholder>
                  <w:docPart w:val="603E5979FA0B49439F1D082DB4631BEB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6232" w:type="dxa"/>
                    <w:gridSpan w:val="4"/>
                    <w:shd w:val="clear" w:color="auto" w:fill="auto"/>
                  </w:tcPr>
                  <w:p w14:paraId="72A3D3EC" w14:textId="296BD121" w:rsidR="006B5621" w:rsidRPr="002310CC" w:rsidRDefault="00D33889" w:rsidP="00A320E9">
                    <w:pPr>
                      <w:spacing w:before="120" w:after="120" w:line="240" w:lineRule="auto"/>
                      <w:ind w:left="35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  <w:szCs w:val="24"/>
                      </w:rPr>
                      <w:t>…</w:t>
                    </w:r>
                  </w:p>
                </w:tc>
              </w:sdtContent>
            </w:sdt>
          </w:tr>
          <w:tr w:rsidR="00123757" w:rsidRPr="002310CC" w14:paraId="67359FF5" w14:textId="77777777" w:rsidTr="008866DE">
            <w:trPr>
              <w:trHeight w:val="574"/>
            </w:trPr>
            <w:tc>
              <w:tcPr>
                <w:tcW w:w="3402" w:type="dxa"/>
                <w:vMerge w:val="restart"/>
                <w:shd w:val="clear" w:color="auto" w:fill="F2F2F2" w:themeFill="background1" w:themeFillShade="F2"/>
              </w:tcPr>
              <w:p w14:paraId="3DFFB034" w14:textId="4447FBC9" w:rsidR="00123757" w:rsidRPr="00494EDB" w:rsidRDefault="00123757" w:rsidP="008866DE">
                <w:pPr>
                  <w:spacing w:before="240" w:after="24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31E73">
                  <w:rPr>
                    <w:rFonts w:ascii="Times New Roman" w:hAnsi="Times New Roman"/>
                    <w:sz w:val="24"/>
                    <w:szCs w:val="24"/>
                  </w:rPr>
                  <w:t>Haridustase</w:t>
                </w:r>
                <w:r w:rsidR="00494EDB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494EDB" w:rsidRPr="002310CC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(</w:t>
                </w:r>
                <w:r w:rsidR="00494EDB" w:rsidRPr="009E6B11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märkida ristiga</w:t>
                </w:r>
                <w:r w:rsidR="00494EDB" w:rsidRPr="002310CC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)</w:t>
                </w:r>
                <w:r w:rsidRPr="00331E73">
                  <w:rPr>
                    <w:rFonts w:ascii="Times New Roman" w:hAnsi="Times New Roman"/>
                    <w:sz w:val="24"/>
                    <w:szCs w:val="24"/>
                  </w:rPr>
                  <w:t>/</w:t>
                </w:r>
                <w:r w:rsidR="00494EDB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331E73">
                  <w:rPr>
                    <w:rFonts w:ascii="Times New Roman" w:hAnsi="Times New Roman"/>
                    <w:sz w:val="24"/>
                    <w:szCs w:val="24"/>
                  </w:rPr>
                  <w:t>töökogemus</w:t>
                </w:r>
                <w:r w:rsidR="00494EDB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494EDB" w:rsidRPr="00494EDB">
                  <w:rPr>
                    <w:rFonts w:ascii="Times New Roman" w:hAnsi="Times New Roman"/>
                    <w:i/>
                    <w:sz w:val="24"/>
                    <w:szCs w:val="24"/>
                  </w:rPr>
                  <w:t>(kirjelda</w:t>
                </w:r>
                <w:r w:rsidR="00494EDB">
                  <w:rPr>
                    <w:rFonts w:ascii="Times New Roman" w:hAnsi="Times New Roman"/>
                    <w:i/>
                    <w:sz w:val="24"/>
                    <w:szCs w:val="24"/>
                  </w:rPr>
                  <w:t>da</w:t>
                </w:r>
                <w:r w:rsidR="00494EDB" w:rsidRPr="00494EDB">
                  <w:rPr>
                    <w:rFonts w:ascii="Times New Roman" w:hAnsi="Times New Roman"/>
                    <w:i/>
                    <w:sz w:val="24"/>
                    <w:szCs w:val="24"/>
                  </w:rPr>
                  <w:t>)</w:t>
                </w:r>
                <w:r w:rsidRPr="00331E73">
                  <w:rPr>
                    <w:rFonts w:ascii="Times New Roman" w:hAnsi="Times New Roman"/>
                    <w:sz w:val="24"/>
                    <w:szCs w:val="24"/>
                  </w:rPr>
                  <w:t>:</w:t>
                </w:r>
              </w:p>
            </w:tc>
            <w:tc>
              <w:tcPr>
                <w:tcW w:w="2547" w:type="dxa"/>
                <w:shd w:val="clear" w:color="auto" w:fill="F2F2F2" w:themeFill="background1" w:themeFillShade="F2"/>
                <w:vAlign w:val="center"/>
              </w:tcPr>
              <w:p w14:paraId="3E7095CA" w14:textId="6795E836" w:rsidR="00123757" w:rsidRPr="00331E73" w:rsidRDefault="00123757" w:rsidP="00331E73">
                <w:pPr>
                  <w:spacing w:after="0" w:line="240" w:lineRule="auto"/>
                  <w:ind w:left="34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331E73">
                  <w:rPr>
                    <w:rFonts w:ascii="Times New Roman" w:hAnsi="Times New Roman"/>
                    <w:sz w:val="20"/>
                    <w:szCs w:val="20"/>
                  </w:rPr>
                  <w:t>kutsekeskharidus</w:t>
                </w:r>
              </w:p>
            </w:tc>
            <w:tc>
              <w:tcPr>
                <w:tcW w:w="569" w:type="dxa"/>
                <w:shd w:val="clear" w:color="auto" w:fill="auto"/>
                <w:vAlign w:val="center"/>
              </w:tcPr>
              <w:p w14:paraId="002F2D58" w14:textId="078D7DBB" w:rsidR="00123757" w:rsidRPr="00331E73" w:rsidRDefault="00825CF9" w:rsidP="00331E73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object w:dxaOrig="225" w:dyaOrig="225" w14:anchorId="56545C4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140" type="#_x0000_t75" style="width:15.05pt;height:18.4pt" o:ole="">
                      <v:imagedata r:id="rId15" o:title=""/>
                    </v:shape>
                    <w:control r:id="rId16" w:name="CheckBox1" w:shapeid="_x0000_i1140"/>
                  </w:object>
                </w:r>
              </w:p>
            </w:tc>
            <w:tc>
              <w:tcPr>
                <w:tcW w:w="2691" w:type="dxa"/>
                <w:shd w:val="clear" w:color="auto" w:fill="F2F2F2" w:themeFill="background1" w:themeFillShade="F2"/>
                <w:vAlign w:val="center"/>
              </w:tcPr>
              <w:p w14:paraId="2CEB3CF8" w14:textId="7CFA6091" w:rsidR="00123757" w:rsidRPr="00331E73" w:rsidRDefault="00123757" w:rsidP="00331E73">
                <w:pPr>
                  <w:spacing w:after="0" w:line="240" w:lineRule="auto"/>
                  <w:ind w:left="34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331E73">
                  <w:rPr>
                    <w:rFonts w:ascii="Times New Roman" w:hAnsi="Times New Roman"/>
                    <w:sz w:val="20"/>
                    <w:szCs w:val="20"/>
                  </w:rPr>
                  <w:t>kõrgharidus</w:t>
                </w:r>
              </w:p>
            </w:tc>
            <w:tc>
              <w:tcPr>
                <w:tcW w:w="425" w:type="dxa"/>
                <w:shd w:val="clear" w:color="auto" w:fill="auto"/>
                <w:vAlign w:val="center"/>
              </w:tcPr>
              <w:p w14:paraId="0D0B940D" w14:textId="37373CC3" w:rsidR="00123757" w:rsidRPr="00331E73" w:rsidRDefault="00825CF9" w:rsidP="00331E73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object w:dxaOrig="225" w:dyaOrig="225" w14:anchorId="796C438A">
                    <v:shape id="_x0000_i1139" type="#_x0000_t75" style="width:11.7pt;height:18.4pt" o:ole="">
                      <v:imagedata r:id="rId17" o:title=""/>
                    </v:shape>
                    <w:control r:id="rId18" w:name="CheckBox2" w:shapeid="_x0000_i1139"/>
                  </w:object>
                </w:r>
              </w:p>
            </w:tc>
          </w:tr>
          <w:tr w:rsidR="00123757" w:rsidRPr="002310CC" w14:paraId="7DD1DA1B" w14:textId="77777777" w:rsidTr="008866DE">
            <w:trPr>
              <w:trHeight w:val="570"/>
            </w:trPr>
            <w:tc>
              <w:tcPr>
                <w:tcW w:w="3402" w:type="dxa"/>
                <w:vMerge/>
                <w:shd w:val="clear" w:color="auto" w:fill="F2F2F2" w:themeFill="background1" w:themeFillShade="F2"/>
              </w:tcPr>
              <w:p w14:paraId="528545B1" w14:textId="77777777" w:rsidR="00123757" w:rsidRPr="00331E73" w:rsidRDefault="00123757" w:rsidP="00DD4F7C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232" w:type="dxa"/>
                <w:gridSpan w:val="4"/>
                <w:shd w:val="clear" w:color="auto" w:fill="F2F2F2" w:themeFill="background1" w:themeFillShade="F2"/>
                <w:vAlign w:val="center"/>
              </w:tcPr>
              <w:p w14:paraId="5DCF8944" w14:textId="75A90565" w:rsidR="00123757" w:rsidRPr="00331E73" w:rsidRDefault="00123757" w:rsidP="00115817">
                <w:pPr>
                  <w:spacing w:after="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31E73">
                  <w:rPr>
                    <w:rFonts w:ascii="Times New Roman" w:hAnsi="Times New Roman"/>
                    <w:sz w:val="20"/>
                    <w:szCs w:val="20"/>
                  </w:rPr>
                  <w:t>piirkonna majandusarengu mõttes kaalukas valdkondlik töökogemus</w:t>
                </w:r>
              </w:p>
            </w:tc>
          </w:tr>
          <w:tr w:rsidR="00123757" w:rsidRPr="002310CC" w14:paraId="44E428B2" w14:textId="77777777" w:rsidTr="008866DE">
            <w:trPr>
              <w:trHeight w:val="2227"/>
            </w:trPr>
            <w:tc>
              <w:tcPr>
                <w:tcW w:w="3402" w:type="dxa"/>
                <w:vMerge/>
                <w:shd w:val="clear" w:color="auto" w:fill="F2F2F2" w:themeFill="background1" w:themeFillShade="F2"/>
              </w:tcPr>
              <w:p w14:paraId="35534417" w14:textId="77777777" w:rsidR="00123757" w:rsidRPr="00331E73" w:rsidRDefault="00123757" w:rsidP="00DD4F7C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color w:val="000000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85108604"/>
                <w:placeholder>
                  <w:docPart w:val="C893F42521334EEFB66434392E78A025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6232" w:type="dxa"/>
                    <w:gridSpan w:val="4"/>
                    <w:shd w:val="clear" w:color="auto" w:fill="auto"/>
                  </w:tcPr>
                  <w:p w14:paraId="6AB1DFD0" w14:textId="5DD9BF96" w:rsidR="00123757" w:rsidRPr="00331E73" w:rsidRDefault="00D33889" w:rsidP="008866DE">
                    <w:pPr>
                      <w:spacing w:after="0" w:line="240" w:lineRule="auto"/>
                      <w:ind w:left="35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  <w:szCs w:val="24"/>
                      </w:rPr>
                      <w:t>…</w:t>
                    </w:r>
                  </w:p>
                </w:tc>
              </w:sdtContent>
            </w:sdt>
          </w:tr>
          <w:tr w:rsidR="003D4996" w:rsidRPr="002310CC" w14:paraId="3F59C10D" w14:textId="77777777" w:rsidTr="00461C33">
            <w:trPr>
              <w:trHeight w:val="464"/>
            </w:trPr>
            <w:tc>
              <w:tcPr>
                <w:tcW w:w="3402" w:type="dxa"/>
                <w:shd w:val="clear" w:color="auto" w:fill="F2F2F2" w:themeFill="background1" w:themeFillShade="F2"/>
              </w:tcPr>
              <w:p w14:paraId="38286849" w14:textId="0904B0DE" w:rsidR="003D4996" w:rsidRPr="002310CC" w:rsidRDefault="006B5621" w:rsidP="003F60BD">
                <w:pPr>
                  <w:spacing w:before="240" w:after="240" w:line="240" w:lineRule="auto"/>
                  <w:ind w:left="34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T</w:t>
                </w: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öökoht</w:t>
                </w:r>
                <w:r w:rsidR="00461C33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461C33" w:rsidRPr="00461C33">
                  <w:rPr>
                    <w:rFonts w:ascii="Times New Roman" w:hAnsi="Times New Roman"/>
                    <w:i/>
                    <w:sz w:val="24"/>
                    <w:szCs w:val="24"/>
                  </w:rPr>
                  <w:t>(ettevõtte nimi)</w:t>
                </w:r>
                <w:r w:rsidR="00461C33">
                  <w:rPr>
                    <w:rFonts w:ascii="Times New Roman" w:hAnsi="Times New Roman"/>
                    <w:sz w:val="24"/>
                    <w:szCs w:val="24"/>
                  </w:rPr>
                  <w:t xml:space="preserve">: </w:t>
                </w: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91967808"/>
                <w:placeholder>
                  <w:docPart w:val="F25FE9ED492F4F25914B937D2912B80D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6232" w:type="dxa"/>
                    <w:gridSpan w:val="4"/>
                  </w:tcPr>
                  <w:p w14:paraId="0E27B00A" w14:textId="6E0587ED" w:rsidR="003F60BD" w:rsidRPr="002310CC" w:rsidRDefault="00D33889" w:rsidP="00A320E9">
                    <w:pPr>
                      <w:spacing w:before="120" w:after="120" w:line="240" w:lineRule="auto"/>
                      <w:ind w:left="35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  <w:szCs w:val="24"/>
                      </w:rPr>
                      <w:t>…</w:t>
                    </w:r>
                  </w:p>
                </w:tc>
              </w:sdtContent>
            </w:sdt>
          </w:tr>
          <w:tr w:rsidR="00461C33" w:rsidRPr="002310CC" w14:paraId="0278E4F9" w14:textId="77777777" w:rsidTr="00461C33">
            <w:trPr>
              <w:trHeight w:val="923"/>
            </w:trPr>
            <w:tc>
              <w:tcPr>
                <w:tcW w:w="3402" w:type="dxa"/>
                <w:shd w:val="clear" w:color="auto" w:fill="F2F2F2" w:themeFill="background1" w:themeFillShade="F2"/>
              </w:tcPr>
              <w:p w14:paraId="3C8C3AED" w14:textId="31676534" w:rsidR="00461C33" w:rsidRDefault="00461C33" w:rsidP="003F60BD">
                <w:pPr>
                  <w:spacing w:before="240" w:after="24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A</w:t>
                </w: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met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taotlemise hetkel </w:t>
                </w:r>
                <w:r w:rsidR="008866DE"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 w:rsidRPr="002310CC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(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välja tuua kas </w:t>
                </w:r>
                <w:r w:rsidR="00B63A7D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amet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 töölepingu alusel, FIE või juhatuse liige</w:t>
                </w:r>
                <w:r w:rsidRPr="002310CC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)</w:t>
                </w: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:</w:t>
                </w: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44392913"/>
                <w:placeholder>
                  <w:docPart w:val="30BD773BFFBD4FCDBEEA34C01E41F51B"/>
                </w:placeholder>
                <w:showingPlcHdr/>
                <w15:color w:val="FFFFFF"/>
                <w:text/>
              </w:sdtPr>
              <w:sdtContent>
                <w:tc>
                  <w:tcPr>
                    <w:tcW w:w="6232" w:type="dxa"/>
                    <w:gridSpan w:val="4"/>
                  </w:tcPr>
                  <w:p w14:paraId="6ABD7D32" w14:textId="64B922BB" w:rsidR="00461C33" w:rsidRDefault="00461C33" w:rsidP="00A320E9">
                    <w:pPr>
                      <w:spacing w:before="120" w:after="120" w:line="240" w:lineRule="auto"/>
                      <w:ind w:left="35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  <w:szCs w:val="24"/>
                      </w:rPr>
                      <w:t>…</w:t>
                    </w:r>
                  </w:p>
                </w:tc>
              </w:sdtContent>
            </w:sdt>
          </w:tr>
          <w:tr w:rsidR="00072298" w:rsidRPr="002310CC" w14:paraId="08071B19" w14:textId="77777777" w:rsidTr="00461C33">
            <w:trPr>
              <w:trHeight w:val="416"/>
            </w:trPr>
            <w:tc>
              <w:tcPr>
                <w:tcW w:w="3402" w:type="dxa"/>
                <w:shd w:val="clear" w:color="auto" w:fill="F2F2F2" w:themeFill="background1" w:themeFillShade="F2"/>
              </w:tcPr>
              <w:p w14:paraId="077556EB" w14:textId="46D8975F" w:rsidR="00072298" w:rsidRPr="002310CC" w:rsidRDefault="00496A0A" w:rsidP="00DD4F7C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Taotleja arvelduskonto number</w:t>
                </w:r>
                <w:r w:rsidR="00B26A81" w:rsidRPr="002310CC">
                  <w:rPr>
                    <w:rFonts w:ascii="Times New Roman" w:hAnsi="Times New Roman"/>
                    <w:sz w:val="24"/>
                    <w:szCs w:val="24"/>
                  </w:rPr>
                  <w:t>:</w:t>
                </w: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682308396"/>
                <w:placeholder>
                  <w:docPart w:val="D346BDC5DA7E4631879E53BE33A7B678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6232" w:type="dxa"/>
                    <w:gridSpan w:val="4"/>
                  </w:tcPr>
                  <w:p w14:paraId="60061E4C" w14:textId="01F62FEA" w:rsidR="00072298" w:rsidRPr="002C75E9" w:rsidRDefault="00D33889" w:rsidP="00A320E9">
                    <w:pPr>
                      <w:spacing w:before="120" w:after="120" w:line="240" w:lineRule="auto"/>
                      <w:ind w:left="35"/>
                      <w:jc w:val="both"/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  <w:szCs w:val="24"/>
                      </w:rPr>
                      <w:t>…</w:t>
                    </w:r>
                  </w:p>
                </w:tc>
              </w:sdtContent>
            </w:sdt>
          </w:tr>
          <w:tr w:rsidR="00496A0A" w:rsidRPr="002310CC" w14:paraId="7E0EEF42" w14:textId="77777777" w:rsidTr="00461C33">
            <w:trPr>
              <w:trHeight w:val="416"/>
            </w:trPr>
            <w:tc>
              <w:tcPr>
                <w:tcW w:w="3402" w:type="dxa"/>
                <w:shd w:val="clear" w:color="auto" w:fill="F2F2F2" w:themeFill="background1" w:themeFillShade="F2"/>
              </w:tcPr>
              <w:p w14:paraId="77C868D3" w14:textId="77777777" w:rsidR="00496A0A" w:rsidRPr="002310CC" w:rsidRDefault="00496A0A" w:rsidP="00DD4F7C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Telefon:</w:t>
                </w: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636384362"/>
                <w:placeholder>
                  <w:docPart w:val="768FA19707D0476EB021EA6C7B457DCD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6232" w:type="dxa"/>
                    <w:gridSpan w:val="4"/>
                  </w:tcPr>
                  <w:p w14:paraId="44EAFD9C" w14:textId="1DB87BAD" w:rsidR="00496A0A" w:rsidRPr="002C75E9" w:rsidRDefault="00D33889" w:rsidP="00A320E9">
                    <w:pPr>
                      <w:spacing w:before="120" w:after="120" w:line="240" w:lineRule="auto"/>
                      <w:ind w:left="35"/>
                      <w:jc w:val="both"/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  <w:szCs w:val="24"/>
                      </w:rPr>
                      <w:t>…</w:t>
                    </w:r>
                  </w:p>
                </w:tc>
              </w:sdtContent>
            </w:sdt>
          </w:tr>
          <w:tr w:rsidR="00496A0A" w:rsidRPr="002310CC" w14:paraId="2D3C9AE2" w14:textId="77777777" w:rsidTr="00461C33">
            <w:trPr>
              <w:trHeight w:val="275"/>
            </w:trPr>
            <w:tc>
              <w:tcPr>
                <w:tcW w:w="3402" w:type="dxa"/>
                <w:shd w:val="clear" w:color="auto" w:fill="F2F2F2" w:themeFill="background1" w:themeFillShade="F2"/>
              </w:tcPr>
              <w:p w14:paraId="7E55C466" w14:textId="77777777" w:rsidR="00496A0A" w:rsidRPr="002310CC" w:rsidRDefault="00496A0A" w:rsidP="00DD4F7C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E-post:</w:t>
                </w: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2139835949"/>
                <w:placeholder>
                  <w:docPart w:val="B36475AF37B34F49A030B84A827FC3E2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6232" w:type="dxa"/>
                    <w:gridSpan w:val="4"/>
                  </w:tcPr>
                  <w:p w14:paraId="4B94D5A5" w14:textId="075F3C08" w:rsidR="00496A0A" w:rsidRPr="002C75E9" w:rsidRDefault="00D33889" w:rsidP="00A320E9">
                    <w:pPr>
                      <w:spacing w:before="120" w:after="120" w:line="240" w:lineRule="auto"/>
                      <w:ind w:left="35"/>
                      <w:jc w:val="both"/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  <w:szCs w:val="24"/>
                      </w:rPr>
                      <w:t>…</w:t>
                    </w:r>
                  </w:p>
                </w:tc>
              </w:sdtContent>
            </w:sdt>
          </w:tr>
        </w:tbl>
      </w:sdtContent>
    </w:sdt>
    <w:p w14:paraId="5FB9FED7" w14:textId="77536357" w:rsidR="008866DE" w:rsidRDefault="008866DE">
      <w:pPr>
        <w:rPr>
          <w:b/>
          <w:bCs/>
        </w:rPr>
      </w:pPr>
      <w:r>
        <w:rPr>
          <w:b/>
          <w:bCs/>
        </w:rPr>
        <w:br w:type="page"/>
      </w:r>
    </w:p>
    <w:sdt>
      <w:sdtPr>
        <w:rPr>
          <w:rFonts w:ascii="Times New Roman" w:hAnsi="Times New Roman"/>
          <w:b/>
          <w:sz w:val="24"/>
          <w:szCs w:val="24"/>
        </w:rPr>
        <w:id w:val="511960710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tbl>
          <w:tblPr>
            <w:tblW w:w="96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9634"/>
          </w:tblGrid>
          <w:tr w:rsidR="00CE5520" w:rsidRPr="002310CC" w14:paraId="05730719" w14:textId="77777777" w:rsidTr="00022B02">
            <w:trPr>
              <w:trHeight w:val="53"/>
            </w:trPr>
            <w:tc>
              <w:tcPr>
                <w:tcW w:w="9634" w:type="dxa"/>
                <w:shd w:val="clear" w:color="auto" w:fill="F2F2F2" w:themeFill="background1" w:themeFillShade="F2"/>
              </w:tcPr>
              <w:p w14:paraId="206D5AEE" w14:textId="2EFF3286" w:rsidR="00CE5520" w:rsidRDefault="00CE5520" w:rsidP="00022B02">
                <w:pPr>
                  <w:spacing w:after="0" w:line="240" w:lineRule="auto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3B564F">
                  <w:rPr>
                    <w:rFonts w:ascii="Times New Roman" w:hAnsi="Times New Roman"/>
                    <w:b/>
                    <w:sz w:val="24"/>
                    <w:szCs w:val="24"/>
                  </w:rPr>
                  <w:t>Leibkonna koosseis ja suurus</w:t>
                </w: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</w:t>
                </w:r>
              </w:p>
              <w:p w14:paraId="1E462E83" w14:textId="0607D629" w:rsidR="00CE5520" w:rsidRDefault="00CE5520" w:rsidP="00022B02">
                <w:pPr>
                  <w:spacing w:after="120" w:line="240" w:lineRule="auto"/>
                  <w:jc w:val="both"/>
                  <w:rPr>
                    <w:rFonts w:ascii="Times New Roman" w:hAnsi="Times New Roman"/>
                    <w:b/>
                    <w:i/>
                    <w:sz w:val="24"/>
                    <w:szCs w:val="24"/>
                  </w:rPr>
                </w:pPr>
                <w:r w:rsidRPr="003B564F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(</w:t>
                </w:r>
                <w:r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T</w:t>
                </w:r>
                <w:r w:rsidRPr="003B564F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aotluse hindamisel eelistatakse mitme spetsialistiga leibkondi või spetsialisti, kelle leibkonnas on alaealine isik</w:t>
                </w:r>
                <w:r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; Kui leibkonnas on lisaks taotlejale teisi spetsialiste, siis kirjeldada nende</w:t>
                </w:r>
                <w:r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haridustaset ja/või</w:t>
                </w:r>
                <w:r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 piirkonna majandusarengu mõttes kaalukat valdkondlikku töökogemust</w:t>
                </w:r>
                <w:r w:rsidRPr="003B564F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)</w:t>
                </w:r>
                <w:r w:rsidR="00FE061C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.</w:t>
                </w:r>
              </w:p>
            </w:tc>
          </w:tr>
          <w:tr w:rsidR="00CE5520" w:rsidRPr="002310CC" w14:paraId="4E6EDE04" w14:textId="77777777" w:rsidTr="008B45DF">
            <w:trPr>
              <w:trHeight w:val="2468"/>
            </w:tr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16159451"/>
                <w:placeholder>
                  <w:docPart w:val="8D73DACDB1E746369574568BA647899E"/>
                </w:placeholder>
                <w:showingPlcHdr/>
                <w15:color w:val="FFFFFF"/>
                <w:text/>
              </w:sdtPr>
              <w:sdtContent>
                <w:tc>
                  <w:tcPr>
                    <w:tcW w:w="9634" w:type="dxa"/>
                    <w:shd w:val="clear" w:color="auto" w:fill="auto"/>
                  </w:tcPr>
                  <w:p w14:paraId="28E403B4" w14:textId="77777777" w:rsidR="00CE5520" w:rsidRPr="00EC54B4" w:rsidRDefault="00CE5520" w:rsidP="00022B02">
                    <w:pPr>
                      <w:spacing w:after="12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  <w:tr w:rsidR="00CE5520" w:rsidRPr="002310CC" w14:paraId="00079806" w14:textId="77777777" w:rsidTr="00022B02">
            <w:trPr>
              <w:trHeight w:val="53"/>
            </w:trPr>
            <w:tc>
              <w:tcPr>
                <w:tcW w:w="96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0E482030" w14:textId="77777777" w:rsidR="00CE5520" w:rsidRDefault="00CE5520" w:rsidP="00022B02">
                <w:pPr>
                  <w:spacing w:after="0" w:line="240" w:lineRule="auto"/>
                  <w:jc w:val="both"/>
                  <w:rPr>
                    <w:rFonts w:ascii="Times New Roman" w:hAnsi="Times New Roman"/>
                    <w:b/>
                    <w:i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Taotleja plaanid seoses piirkonnas töötamisega ja projekti mõju sellele järgneva kolme aasta jooksul</w:t>
                </w:r>
              </w:p>
            </w:tc>
          </w:tr>
          <w:tr w:rsidR="00CE5520" w:rsidRPr="002310CC" w14:paraId="7D9624B8" w14:textId="77777777" w:rsidTr="00022B02">
            <w:trPr>
              <w:trHeight w:val="587"/>
            </w:trPr>
            <w:tc>
              <w:tcPr>
                <w:tcW w:w="9634" w:type="dxa"/>
                <w:tcBorders>
                  <w:bottom w:val="nil"/>
                </w:tcBorders>
                <w:shd w:val="clear" w:color="auto" w:fill="auto"/>
              </w:tcPr>
              <w:p w14:paraId="3E5FD5B4" w14:textId="77777777" w:rsidR="00CE5520" w:rsidRPr="00115817" w:rsidRDefault="00CE5520" w:rsidP="00022B02">
                <w:pPr>
                  <w:spacing w:after="120" w:line="240" w:lineRule="auto"/>
                  <w:jc w:val="both"/>
                  <w:rPr>
                    <w:rFonts w:ascii="Times New Roman" w:hAnsi="Times New Roman"/>
                    <w:b/>
                    <w:i/>
                    <w:sz w:val="24"/>
                    <w:szCs w:val="24"/>
                  </w:rPr>
                </w:pPr>
                <w:r w:rsidRPr="00115817">
                  <w:rPr>
                    <w:rFonts w:ascii="Times New Roman" w:hAnsi="Times New Roman"/>
                    <w:i/>
                    <w:sz w:val="24"/>
                    <w:szCs w:val="24"/>
                  </w:rPr>
                  <w:t>1. Arvestades taotleja haridust ja/või töökogemust millist lisaväärtust suudab taotleja pakkuda Kagu-Eestis ja kuidas toetuse abil ostetud või parendatud eluruum võimaldab seda teha:</w:t>
                </w:r>
              </w:p>
            </w:tc>
          </w:tr>
          <w:tr w:rsidR="00CE5520" w:rsidRPr="002310CC" w14:paraId="4B73A75E" w14:textId="77777777" w:rsidTr="008B45DF">
            <w:trPr>
              <w:trHeight w:val="3419"/>
            </w:tr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79735514"/>
                <w:placeholder>
                  <w:docPart w:val="1F8AA5AFAB6A4C0AA18FFFDFEE8F7D3C"/>
                </w:placeholder>
                <w:showingPlcHdr/>
                <w15:color w:val="FFFFFF"/>
                <w:text/>
              </w:sdtPr>
              <w:sdtContent>
                <w:tc>
                  <w:tcPr>
                    <w:tcW w:w="9634" w:type="dxa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040B9584" w14:textId="70CBDBC6" w:rsidR="00CE5520" w:rsidRPr="00B63A7D" w:rsidRDefault="00B63A7D" w:rsidP="00022B02">
                    <w:pPr>
                      <w:spacing w:after="120" w:line="240" w:lineRule="auto"/>
                      <w:ind w:left="0"/>
                      <w:jc w:val="both"/>
                      <w:rPr>
                        <w:rFonts w:ascii="Times New Roman" w:hAnsi="Times New Roman"/>
                        <w:iCs/>
                        <w:sz w:val="24"/>
                        <w:szCs w:val="24"/>
                      </w:rPr>
                    </w:pPr>
                    <w:r w:rsidRPr="00B63A7D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  <w:tr w:rsidR="00CE5520" w:rsidRPr="002310CC" w14:paraId="2E51F947" w14:textId="77777777" w:rsidTr="00022B02">
            <w:trPr>
              <w:trHeight w:val="235"/>
            </w:trPr>
            <w:tc>
              <w:tcPr>
                <w:tcW w:w="9634" w:type="dxa"/>
                <w:tcBorders>
                  <w:bottom w:val="nil"/>
                </w:tcBorders>
                <w:shd w:val="clear" w:color="auto" w:fill="auto"/>
              </w:tcPr>
              <w:p w14:paraId="2EE8A6C1" w14:textId="77777777" w:rsidR="00CE5520" w:rsidRPr="004A7AC5" w:rsidRDefault="00CE5520" w:rsidP="00022B02">
                <w:pPr>
                  <w:spacing w:after="12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96BC8">
                  <w:rPr>
                    <w:rFonts w:ascii="Times New Roman" w:hAnsi="Times New Roman"/>
                    <w:i/>
                    <w:sz w:val="24"/>
                    <w:szCs w:val="24"/>
                  </w:rPr>
                  <w:t>2. Kirjelda tööandja olulisust piirkonna majandusarengu seisukohast:</w:t>
                </w:r>
              </w:p>
            </w:tc>
          </w:tr>
          <w:tr w:rsidR="00CE5520" w:rsidRPr="002310CC" w14:paraId="1A221A61" w14:textId="77777777" w:rsidTr="008B45DF">
            <w:trPr>
              <w:trHeight w:val="3573"/>
            </w:tr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1998870"/>
                <w:placeholder>
                  <w:docPart w:val="3BF747D8099C484FACE0BCB48322E71B"/>
                </w:placeholder>
                <w:showingPlcHdr/>
                <w15:color w:val="FFFFFF"/>
                <w:text/>
              </w:sdtPr>
              <w:sdtContent>
                <w:tc>
                  <w:tcPr>
                    <w:tcW w:w="9634" w:type="dxa"/>
                    <w:tcBorders>
                      <w:top w:val="nil"/>
                    </w:tcBorders>
                    <w:shd w:val="clear" w:color="auto" w:fill="auto"/>
                  </w:tcPr>
                  <w:p w14:paraId="19D4F75B" w14:textId="269B4DAA" w:rsidR="00CE5520" w:rsidRDefault="00B63A7D" w:rsidP="00B63A7D">
                    <w:pPr>
                      <w:spacing w:after="120" w:line="240" w:lineRule="auto"/>
                      <w:ind w:left="0"/>
                      <w:jc w:val="both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</w:tbl>
      </w:sdtContent>
    </w:sdt>
    <w:p w14:paraId="5516F4BE" w14:textId="6CB80BD7" w:rsidR="00CE5520" w:rsidRDefault="00CE5520"/>
    <w:p w14:paraId="6BAB29BE" w14:textId="77777777" w:rsidR="00CE5520" w:rsidRDefault="00CE5520"/>
    <w:p w14:paraId="0CC696B2" w14:textId="77777777" w:rsidR="00CE5520" w:rsidRDefault="00CE5520">
      <w:r>
        <w:rPr>
          <w:b/>
          <w:bCs/>
        </w:rPr>
        <w:br w:type="page"/>
      </w:r>
    </w:p>
    <w:sdt>
      <w:sdtPr>
        <w:rPr>
          <w:rFonts w:ascii="Times New Roman" w:hAnsi="Times New Roman" w:cs="Times New Roman"/>
          <w:sz w:val="24"/>
          <w:szCs w:val="24"/>
        </w:rPr>
        <w:id w:val="-191388986"/>
        <w:lock w:val="contentLocked"/>
        <w:placeholder>
          <w:docPart w:val="DefaultPlaceholder_-1854013440"/>
        </w:placeholder>
        <w:group/>
      </w:sdtPr>
      <w:sdtEndPr>
        <w:rPr>
          <w:rFonts w:eastAsia="Calibri"/>
          <w:b w:val="0"/>
          <w:bCs w:val="0"/>
          <w:kern w:val="0"/>
          <w:lang w:val="et-EE"/>
        </w:rPr>
      </w:sdtEndPr>
      <w:sdtContent>
        <w:tbl>
          <w:tblPr>
            <w:tblW w:w="96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30" w:type="dxa"/>
              <w:right w:w="30" w:type="dxa"/>
            </w:tblCellMar>
            <w:tblLook w:val="0000" w:firstRow="0" w:lastRow="0" w:firstColumn="0" w:lastColumn="0" w:noHBand="0" w:noVBand="0"/>
          </w:tblPr>
          <w:tblGrid>
            <w:gridCol w:w="2365"/>
            <w:gridCol w:w="322"/>
            <w:gridCol w:w="2044"/>
            <w:gridCol w:w="215"/>
            <w:gridCol w:w="2138"/>
            <w:gridCol w:w="13"/>
            <w:gridCol w:w="2537"/>
          </w:tblGrid>
          <w:tr w:rsidR="00072298" w:rsidRPr="002310CC" w14:paraId="7768C96D" w14:textId="77777777" w:rsidTr="00461C33">
            <w:trPr>
              <w:trHeight w:val="446"/>
            </w:trPr>
            <w:tc>
              <w:tcPr>
                <w:tcW w:w="9634" w:type="dxa"/>
                <w:gridSpan w:val="7"/>
              </w:tcPr>
              <w:p w14:paraId="4DEC3302" w14:textId="12950776" w:rsidR="00072298" w:rsidRDefault="06525D02" w:rsidP="127AAA5F">
                <w:pPr>
                  <w:pStyle w:val="Pealkiri1"/>
                  <w:numPr>
                    <w:ilvl w:val="0"/>
                    <w:numId w:val="0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2. </w:t>
                </w:r>
                <w:r w:rsidR="00EA26D8" w:rsidRPr="002310C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ELURUUMI </w:t>
                </w:r>
                <w:r w:rsidR="00072298" w:rsidRPr="002310CC">
                  <w:rPr>
                    <w:rFonts w:ascii="Times New Roman" w:hAnsi="Times New Roman" w:cs="Times New Roman"/>
                    <w:sz w:val="24"/>
                    <w:szCs w:val="24"/>
                  </w:rPr>
                  <w:t>ANDMED</w:t>
                </w:r>
              </w:p>
              <w:p w14:paraId="7CA5C6A8" w14:textId="30486E66" w:rsidR="00832EB6" w:rsidRPr="00832EB6" w:rsidRDefault="00123757" w:rsidP="00461C33">
                <w:pPr>
                  <w:spacing w:after="0" w:line="240" w:lineRule="auto"/>
                  <w:ind w:left="0"/>
                  <w:jc w:val="both"/>
                  <w:rPr>
                    <w:lang w:val="en-GB"/>
                  </w:rPr>
                </w:pPr>
                <w:r w:rsidRPr="00123757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Eluruumina kasutatav hoone peab asuma valla territooriumil, olema kantud ehitisregistrisse ning kasutusotstarve peab olema </w:t>
                </w:r>
                <w:r w:rsidRPr="00461C33">
                  <w:rPr>
                    <w:rFonts w:ascii="Times New Roman" w:hAnsi="Times New Roman"/>
                    <w:b/>
                    <w:i/>
                    <w:iCs/>
                    <w:sz w:val="20"/>
                    <w:szCs w:val="24"/>
                  </w:rPr>
                  <w:t>elamu</w:t>
                </w:r>
                <w:r w:rsidR="00D76DD6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 (</w:t>
                </w:r>
                <w:r w:rsidR="00D76DD6" w:rsidRPr="00D76DD6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aasta ringi elamiseks sobiv eramu, ridaelamu- või paarismajaboks</w:t>
                </w:r>
                <w:r w:rsidR="00D76DD6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 </w:t>
                </w:r>
                <w:r w:rsidR="00D76DD6" w:rsidRPr="00D76DD6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või korter</w:t>
                </w:r>
                <w:r w:rsidR="00D76DD6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). </w:t>
                </w:r>
                <w:r w:rsidR="00B873AA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Kui toetust taotletakse ehitustöödeks</w:t>
                </w:r>
                <w:r w:rsidR="00EF19FE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, peab</w:t>
                </w:r>
                <w:r w:rsidR="00B873AA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 </w:t>
                </w:r>
                <w:r w:rsidR="00EF19FE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t</w:t>
                </w:r>
                <w:r w:rsidR="006B5621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aotleja olema eluruumi omanik või kaas- või ühisomanik</w:t>
                </w:r>
                <w:r w:rsidR="00EF19FE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.</w:t>
                </w:r>
                <w:r w:rsidR="00406252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 Kaas- või ühisomandi puhul tuleb esitada teiste omanike </w:t>
                </w:r>
                <w:r w:rsidR="00EF19FE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vabas vormis allkirjastatud </w:t>
                </w:r>
                <w:r w:rsidR="00406252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kirjalik nõusolek, milles nõustutakse toetuse taotlemisega.</w:t>
                </w:r>
              </w:p>
            </w:tc>
          </w:tr>
          <w:tr w:rsidR="00B15329" w:rsidRPr="002310CC" w14:paraId="0572164E" w14:textId="77777777" w:rsidTr="008866DE">
            <w:tblPrEx>
              <w:tblCellMar>
                <w:left w:w="108" w:type="dxa"/>
                <w:right w:w="108" w:type="dxa"/>
              </w:tblCellMar>
            </w:tblPrEx>
            <w:trPr>
              <w:trHeight w:val="631"/>
            </w:trPr>
            <w:tc>
              <w:tcPr>
                <w:tcW w:w="2687" w:type="dxa"/>
                <w:gridSpan w:val="2"/>
                <w:shd w:val="clear" w:color="auto" w:fill="F2F2F2" w:themeFill="background1" w:themeFillShade="F2"/>
                <w:vAlign w:val="center"/>
              </w:tcPr>
              <w:p w14:paraId="0F8806D0" w14:textId="3A545D15" w:rsidR="00B15329" w:rsidRPr="00E20356" w:rsidRDefault="006B5621" w:rsidP="00350349">
                <w:pPr>
                  <w:spacing w:before="240" w:after="24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20356">
                  <w:rPr>
                    <w:rFonts w:ascii="Times New Roman" w:hAnsi="Times New Roman"/>
                    <w:sz w:val="24"/>
                    <w:szCs w:val="24"/>
                  </w:rPr>
                  <w:t>A</w:t>
                </w:r>
                <w:r w:rsidR="00B15329" w:rsidRPr="00E20356">
                  <w:rPr>
                    <w:rFonts w:ascii="Times New Roman" w:hAnsi="Times New Roman"/>
                    <w:sz w:val="24"/>
                    <w:szCs w:val="24"/>
                  </w:rPr>
                  <w:t>adress</w:t>
                </w:r>
                <w:r w:rsidRPr="00E20356">
                  <w:rPr>
                    <w:rFonts w:ascii="Times New Roman" w:hAnsi="Times New Roman"/>
                    <w:sz w:val="24"/>
                    <w:szCs w:val="24"/>
                  </w:rPr>
                  <w:t>:</w:t>
                </w:r>
              </w:p>
            </w:tc>
            <w:tc>
              <w:tcPr>
                <w:tcW w:w="6947" w:type="dxa"/>
                <w:gridSpan w:val="5"/>
                <w:vAlign w:val="center"/>
              </w:tcPr>
              <w:p w14:paraId="3656B9AB" w14:textId="5689523E" w:rsidR="00B15329" w:rsidRPr="002C75E9" w:rsidRDefault="008F4795" w:rsidP="00D33889">
                <w:pPr>
                  <w:spacing w:after="0" w:line="240" w:lineRule="auto"/>
                  <w:ind w:left="0"/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id w:val="-488181940"/>
                    <w:placeholder>
                      <w:docPart w:val="924DFE4169114DE8B61A1DAF985682A7"/>
                    </w:placeholder>
                    <w:showingPlcHdr/>
                    <w15:color w:val="FFFFFF"/>
                    <w:text/>
                  </w:sdtPr>
                  <w:sdtEndPr/>
                  <w:sdtContent>
                    <w:r w:rsidR="00D33889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…</w:t>
                    </w:r>
                  </w:sdtContent>
                </w:sdt>
                <w:r w:rsidR="00E0619D"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</w:tr>
          <w:tr w:rsidR="00A93F4B" w:rsidRPr="002310CC" w14:paraId="0E632E3B" w14:textId="77777777" w:rsidTr="008866DE">
            <w:tblPrEx>
              <w:tblCellMar>
                <w:left w:w="108" w:type="dxa"/>
                <w:right w:w="108" w:type="dxa"/>
              </w:tblCellMar>
            </w:tblPrEx>
            <w:trPr>
              <w:trHeight w:val="294"/>
            </w:trPr>
            <w:tc>
              <w:tcPr>
                <w:tcW w:w="2687" w:type="dxa"/>
                <w:gridSpan w:val="2"/>
                <w:shd w:val="clear" w:color="auto" w:fill="F2F2F2" w:themeFill="background1" w:themeFillShade="F2"/>
                <w:vAlign w:val="center"/>
              </w:tcPr>
              <w:p w14:paraId="3DDABF76" w14:textId="437AEA0D" w:rsidR="00A93F4B" w:rsidRPr="00E20356" w:rsidRDefault="00A93F4B" w:rsidP="00A93F4B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31E73">
                  <w:rPr>
                    <w:rFonts w:ascii="Times New Roman" w:hAnsi="Times New Roman"/>
                    <w:sz w:val="24"/>
                    <w:szCs w:val="24"/>
                  </w:rPr>
                  <w:t>Ehitisregistri kood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:</w:t>
                </w: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58912013"/>
                <w:placeholder>
                  <w:docPart w:val="F89B046ED11443FB9A00EEC6659E9964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2259" w:type="dxa"/>
                    <w:gridSpan w:val="2"/>
                    <w:vAlign w:val="center"/>
                  </w:tcPr>
                  <w:p w14:paraId="1CDFD140" w14:textId="1D68A086" w:rsidR="00A93F4B" w:rsidRPr="002310CC" w:rsidRDefault="00D33889" w:rsidP="00123757">
                    <w:pPr>
                      <w:spacing w:before="120" w:after="12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  <w:szCs w:val="24"/>
                      </w:rPr>
                      <w:t>…</w:t>
                    </w:r>
                  </w:p>
                </w:tc>
              </w:sdtContent>
            </w:sdt>
            <w:tc>
              <w:tcPr>
                <w:tcW w:w="2138" w:type="dxa"/>
                <w:shd w:val="clear" w:color="auto" w:fill="F2F2F2" w:themeFill="background1" w:themeFillShade="F2"/>
                <w:vAlign w:val="center"/>
              </w:tcPr>
              <w:p w14:paraId="516B3B8C" w14:textId="7C4A2BC8" w:rsidR="00A93F4B" w:rsidRPr="002C75E9" w:rsidRDefault="00461C33" w:rsidP="00A93F4B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</w:pPr>
                <w:r w:rsidRPr="002C75E9"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  <w:t>K</w:t>
                </w:r>
                <w:r w:rsidR="00A93F4B" w:rsidRPr="002C75E9"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  <w:t>asutusotstarve</w:t>
                </w:r>
                <w:r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  <w:t>:</w:t>
                </w: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806731525"/>
                <w:placeholder>
                  <w:docPart w:val="42626293804F4CD0B9637B6879CC6031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2550" w:type="dxa"/>
                    <w:gridSpan w:val="2"/>
                    <w:vAlign w:val="center"/>
                  </w:tcPr>
                  <w:p w14:paraId="0BEFECFC" w14:textId="0D1E6819" w:rsidR="00A93F4B" w:rsidRPr="002C75E9" w:rsidRDefault="00D33889" w:rsidP="00D33889">
                    <w:pPr>
                      <w:spacing w:before="120" w:after="120" w:line="240" w:lineRule="auto"/>
                      <w:ind w:left="0"/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  <w:tr w:rsidR="00123757" w:rsidRPr="002310CC" w14:paraId="05AB85A4" w14:textId="77777777" w:rsidTr="008866DE">
            <w:tblPrEx>
              <w:tblCellMar>
                <w:left w:w="108" w:type="dxa"/>
                <w:right w:w="108" w:type="dxa"/>
              </w:tblCellMar>
            </w:tblPrEx>
            <w:trPr>
              <w:trHeight w:val="935"/>
            </w:trPr>
            <w:tc>
              <w:tcPr>
                <w:tcW w:w="4946" w:type="dxa"/>
                <w:gridSpan w:val="4"/>
                <w:shd w:val="clear" w:color="auto" w:fill="F2F2F2" w:themeFill="background1" w:themeFillShade="F2"/>
                <w:vAlign w:val="center"/>
              </w:tcPr>
              <w:p w14:paraId="0BB6357A" w14:textId="6EF50A90" w:rsidR="00123757" w:rsidRPr="00331E73" w:rsidRDefault="00123757" w:rsidP="00123757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20356">
                  <w:rPr>
                    <w:rFonts w:ascii="Times New Roman" w:hAnsi="Times New Roman"/>
                    <w:sz w:val="24"/>
                    <w:szCs w:val="24"/>
                  </w:rPr>
                  <w:t>Eluruumi omanik(</w:t>
                </w:r>
                <w:proofErr w:type="spellStart"/>
                <w:r w:rsidRPr="00E20356">
                  <w:rPr>
                    <w:rFonts w:ascii="Times New Roman" w:hAnsi="Times New Roman"/>
                    <w:sz w:val="24"/>
                    <w:szCs w:val="24"/>
                  </w:rPr>
                  <w:t>ud</w:t>
                </w:r>
                <w:proofErr w:type="spellEnd"/>
                <w:r w:rsidRPr="00E20356">
                  <w:rPr>
                    <w:rFonts w:ascii="Times New Roman" w:hAnsi="Times New Roman"/>
                    <w:sz w:val="24"/>
                    <w:szCs w:val="24"/>
                  </w:rPr>
                  <w:t>) taotlemise hetke seisuga:</w:t>
                </w: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255637425"/>
                <w:placeholder>
                  <w:docPart w:val="79A0DA24BAF8439197257815C688542F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4688" w:type="dxa"/>
                    <w:gridSpan w:val="3"/>
                    <w:shd w:val="clear" w:color="auto" w:fill="auto"/>
                    <w:vAlign w:val="center"/>
                  </w:tcPr>
                  <w:p w14:paraId="50667536" w14:textId="7924C446" w:rsidR="00123757" w:rsidRPr="002C75E9" w:rsidRDefault="00D33889" w:rsidP="002C75E9">
                    <w:pPr>
                      <w:spacing w:after="0" w:line="240" w:lineRule="auto"/>
                      <w:ind w:left="0"/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  <w:tr w:rsidR="008866DE" w:rsidRPr="002310CC" w14:paraId="71CB6B71" w14:textId="77777777" w:rsidTr="008866DE">
            <w:trPr>
              <w:trHeight w:val="446"/>
            </w:trPr>
            <w:tc>
              <w:tcPr>
                <w:tcW w:w="963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F7E008" w14:textId="77777777" w:rsidR="008866DE" w:rsidRDefault="008866DE" w:rsidP="008866DE">
                <w:pPr>
                  <w:pStyle w:val="Pealkiri1"/>
                  <w:numPr>
                    <w:ilvl w:val="0"/>
                    <w:numId w:val="0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Calibri" w:eastAsia="Calibri" w:hAnsi="Calibri" w:cs="Times New Roman"/>
                    <w:b w:val="0"/>
                    <w:bCs w:val="0"/>
                    <w:kern w:val="0"/>
                    <w:sz w:val="22"/>
                    <w:szCs w:val="22"/>
                    <w:lang w:val="et-EE"/>
                  </w:rPr>
                  <w:br w:type="page"/>
                </w:r>
                <w:r w:rsidRPr="008866DE">
                  <w:br w:type="page"/>
                </w:r>
                <w:r w:rsidRPr="008866DE"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  <w:r w:rsidRPr="008866DE">
                  <w:rPr>
                    <w:rFonts w:ascii="Times New Roman" w:hAnsi="Times New Roman" w:cs="Times New Roman"/>
                    <w:sz w:val="24"/>
                    <w:szCs w:val="24"/>
                  </w:rPr>
                  <w:t>. TAOTLETAV FINANTSEERIMINE</w:t>
                </w:r>
              </w:p>
              <w:p w14:paraId="0E83CFE6" w14:textId="60913C7D" w:rsidR="008B45DF" w:rsidRPr="008B45DF" w:rsidRDefault="008B45DF" w:rsidP="008B45DF">
                <w:pPr>
                  <w:spacing w:after="120" w:line="240" w:lineRule="auto"/>
                  <w:ind w:left="0"/>
                  <w:jc w:val="both"/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</w:t>
                </w:r>
                <w:r w:rsidRPr="008B45DF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(</w:t>
                </w:r>
                <w:r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vastavalt Lisa 1 Projekti eelarve kogusummale</w:t>
                </w:r>
                <w:r w:rsidRPr="008B45DF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)</w:t>
                </w:r>
              </w:p>
            </w:tc>
          </w:tr>
          <w:tr w:rsidR="008866DE" w:rsidRPr="002310CC" w14:paraId="1F9345ED" w14:textId="77777777" w:rsidTr="008866DE">
            <w:tblPrEx>
              <w:tblCellMar>
                <w:left w:w="108" w:type="dxa"/>
                <w:right w:w="108" w:type="dxa"/>
              </w:tblCellMar>
            </w:tblPrEx>
            <w:trPr>
              <w:trHeight w:val="415"/>
            </w:trPr>
            <w:tc>
              <w:tcPr>
                <w:tcW w:w="7084" w:type="dxa"/>
                <w:gridSpan w:val="5"/>
                <w:shd w:val="clear" w:color="auto" w:fill="F2F2F2" w:themeFill="background1" w:themeFillShade="F2"/>
              </w:tcPr>
              <w:p w14:paraId="23E5B36E" w14:textId="7BD4006C" w:rsidR="008866DE" w:rsidRPr="00E20356" w:rsidRDefault="008866DE" w:rsidP="00022B02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Projekti kogumaksumus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8866DE">
                  <w:rPr>
                    <w:rFonts w:ascii="Times New Roman" w:hAnsi="Times New Roman"/>
                    <w:i/>
                    <w:sz w:val="24"/>
                    <w:szCs w:val="24"/>
                  </w:rPr>
                  <w:t>(eurodes)</w:t>
                </w: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:</w:t>
                </w: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21146600"/>
                <w:placeholder>
                  <w:docPart w:val="8540D1333B7F4CE18C453CBF4F8AE4B1"/>
                </w:placeholder>
                <w:showingPlcHdr/>
                <w15:color w:val="FFFFFF"/>
                <w:text/>
              </w:sdtPr>
              <w:sdtContent>
                <w:tc>
                  <w:tcPr>
                    <w:tcW w:w="2550" w:type="dxa"/>
                    <w:gridSpan w:val="2"/>
                    <w:vAlign w:val="center"/>
                  </w:tcPr>
                  <w:p w14:paraId="3E2153A9" w14:textId="77777777" w:rsidR="008866DE" w:rsidRPr="002310CC" w:rsidRDefault="008866DE" w:rsidP="00022B02">
                    <w:pPr>
                      <w:spacing w:before="120" w:after="12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  <w:tr w:rsidR="008866DE" w:rsidRPr="002310CC" w14:paraId="5560EA31" w14:textId="77777777" w:rsidTr="008866DE">
            <w:tblPrEx>
              <w:tblCellMar>
                <w:left w:w="108" w:type="dxa"/>
                <w:right w:w="108" w:type="dxa"/>
              </w:tblCellMar>
            </w:tblPrEx>
            <w:trPr>
              <w:trHeight w:val="415"/>
            </w:trPr>
            <w:tc>
              <w:tcPr>
                <w:tcW w:w="7084" w:type="dxa"/>
                <w:gridSpan w:val="5"/>
                <w:shd w:val="clear" w:color="auto" w:fill="F2F2F2" w:themeFill="background1" w:themeFillShade="F2"/>
              </w:tcPr>
              <w:p w14:paraId="6FEE4C2B" w14:textId="411D4A5C" w:rsidR="008866DE" w:rsidRPr="002310CC" w:rsidRDefault="008866DE" w:rsidP="00022B02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Programmist taotletav toetus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8866DE">
                  <w:rPr>
                    <w:rFonts w:ascii="Times New Roman" w:hAnsi="Times New Roman"/>
                    <w:i/>
                    <w:sz w:val="24"/>
                    <w:szCs w:val="24"/>
                  </w:rPr>
                  <w:t>(eurodes)</w:t>
                </w:r>
                <w:r>
                  <w:rPr>
                    <w:rFonts w:ascii="Times New Roman" w:hAnsi="Times New Roman"/>
                    <w:i/>
                    <w:sz w:val="24"/>
                    <w:szCs w:val="24"/>
                  </w:rPr>
                  <w:t>: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br/>
                </w:r>
                <w:r>
                  <w:rPr>
                    <w:rFonts w:ascii="Times New Roman" w:hAnsi="Times New Roman"/>
                    <w:i/>
                    <w:sz w:val="20"/>
                    <w:szCs w:val="24"/>
                  </w:rPr>
                  <w:t>*</w:t>
                </w:r>
                <w:r>
                  <w:rPr>
                    <w:rFonts w:ascii="Times New Roman" w:hAnsi="Times New Roman"/>
                    <w:i/>
                    <w:sz w:val="20"/>
                    <w:szCs w:val="24"/>
                  </w:rPr>
                  <w:t xml:space="preserve">kuni </w:t>
                </w:r>
                <w:r w:rsidRPr="00E20356">
                  <w:rPr>
                    <w:rFonts w:ascii="Times New Roman" w:hAnsi="Times New Roman"/>
                    <w:i/>
                    <w:sz w:val="20"/>
                    <w:szCs w:val="24"/>
                  </w:rPr>
                  <w:t>67% projekti kogumaksumusest</w:t>
                </w: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23566592"/>
                <w:placeholder>
                  <w:docPart w:val="31F2100EEE0840DDA3064298601685B2"/>
                </w:placeholder>
                <w:showingPlcHdr/>
                <w15:color w:val="FFFFFF"/>
                <w:text/>
              </w:sdtPr>
              <w:sdtContent>
                <w:tc>
                  <w:tcPr>
                    <w:tcW w:w="2550" w:type="dxa"/>
                    <w:gridSpan w:val="2"/>
                    <w:vAlign w:val="center"/>
                  </w:tcPr>
                  <w:p w14:paraId="23ECFADE" w14:textId="77777777" w:rsidR="008866DE" w:rsidRPr="002310CC" w:rsidRDefault="008866DE" w:rsidP="00022B02">
                    <w:pPr>
                      <w:spacing w:before="120" w:after="12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  <w:tr w:rsidR="008866DE" w:rsidRPr="002310CC" w14:paraId="3AF04503" w14:textId="77777777" w:rsidTr="008866DE">
            <w:tblPrEx>
              <w:tblCellMar>
                <w:left w:w="108" w:type="dxa"/>
                <w:right w:w="108" w:type="dxa"/>
              </w:tblCellMar>
            </w:tblPrEx>
            <w:trPr>
              <w:trHeight w:val="415"/>
            </w:trPr>
            <w:tc>
              <w:tcPr>
                <w:tcW w:w="7084" w:type="dxa"/>
                <w:gridSpan w:val="5"/>
                <w:shd w:val="clear" w:color="auto" w:fill="F2F2F2" w:themeFill="background1" w:themeFillShade="F2"/>
              </w:tcPr>
              <w:p w14:paraId="020547F3" w14:textId="18AF667E" w:rsidR="008866DE" w:rsidRPr="008866DE" w:rsidRDefault="008866DE" w:rsidP="008866DE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i/>
                    <w:sz w:val="20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Omafinantseeringu summa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8866DE">
                  <w:rPr>
                    <w:rFonts w:ascii="Times New Roman" w:hAnsi="Times New Roman"/>
                    <w:i/>
                    <w:sz w:val="24"/>
                    <w:szCs w:val="24"/>
                  </w:rPr>
                  <w:t>(eurodes)</w:t>
                </w:r>
                <w:r>
                  <w:rPr>
                    <w:rFonts w:ascii="Times New Roman" w:hAnsi="Times New Roman"/>
                    <w:i/>
                    <w:sz w:val="24"/>
                    <w:szCs w:val="24"/>
                  </w:rPr>
                  <w:t>:</w:t>
                </w:r>
                <w:r>
                  <w:rPr>
                    <w:rFonts w:ascii="Times New Roman" w:hAnsi="Times New Roman"/>
                    <w:i/>
                    <w:sz w:val="20"/>
                    <w:szCs w:val="24"/>
                  </w:rPr>
                  <w:br/>
                  <w:t xml:space="preserve">* </w:t>
                </w:r>
                <w:r>
                  <w:rPr>
                    <w:rFonts w:ascii="Times New Roman" w:hAnsi="Times New Roman"/>
                    <w:i/>
                    <w:sz w:val="20"/>
                    <w:szCs w:val="24"/>
                  </w:rPr>
                  <w:t xml:space="preserve">alates </w:t>
                </w:r>
                <w:r w:rsidRPr="00E20356">
                  <w:rPr>
                    <w:rFonts w:ascii="Times New Roman" w:hAnsi="Times New Roman"/>
                    <w:i/>
                    <w:sz w:val="20"/>
                    <w:szCs w:val="24"/>
                  </w:rPr>
                  <w:t>33% projekti kogumaksumusest</w:t>
                </w: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69003815"/>
                <w:placeholder>
                  <w:docPart w:val="2D43859F3C0F46DA823437EC198529D1"/>
                </w:placeholder>
                <w:showingPlcHdr/>
                <w15:color w:val="FFFFFF"/>
                <w:text/>
              </w:sdtPr>
              <w:sdtContent>
                <w:tc>
                  <w:tcPr>
                    <w:tcW w:w="2550" w:type="dxa"/>
                    <w:gridSpan w:val="2"/>
                    <w:vAlign w:val="center"/>
                  </w:tcPr>
                  <w:p w14:paraId="1FA5E934" w14:textId="77777777" w:rsidR="008866DE" w:rsidRPr="002310CC" w:rsidRDefault="008866DE" w:rsidP="00022B02">
                    <w:pPr>
                      <w:spacing w:before="120" w:after="12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  <w:tr w:rsidR="00B15329" w:rsidRPr="002310CC" w14:paraId="41F6969E" w14:textId="77777777" w:rsidTr="008866DE">
            <w:trPr>
              <w:trHeight w:val="446"/>
            </w:trPr>
            <w:tc>
              <w:tcPr>
                <w:tcW w:w="9634" w:type="dxa"/>
                <w:gridSpan w:val="7"/>
              </w:tcPr>
              <w:p w14:paraId="3D7A39BD" w14:textId="13E0B53B" w:rsidR="00B15329" w:rsidRPr="002310CC" w:rsidRDefault="00BC3755" w:rsidP="127AAA5F">
                <w:pPr>
                  <w:pStyle w:val="Pealkiri1"/>
                  <w:numPr>
                    <w:ilvl w:val="0"/>
                    <w:numId w:val="0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br w:type="page"/>
                </w:r>
                <w:r w:rsidR="008866DE"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  <w:r w:rsidR="1BFE31BB" w:rsidRPr="002310C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r w:rsidR="00B15329" w:rsidRPr="002310C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PROJEKTI TEGEVUS </w:t>
                </w:r>
              </w:p>
            </w:tc>
          </w:tr>
          <w:tr w:rsidR="00E20356" w:rsidRPr="002310CC" w14:paraId="20080A73" w14:textId="77777777" w:rsidTr="008866DE">
            <w:tblPrEx>
              <w:tblCellMar>
                <w:left w:w="108" w:type="dxa"/>
                <w:right w:w="108" w:type="dxa"/>
              </w:tblCellMar>
            </w:tblPrEx>
            <w:trPr>
              <w:trHeight w:val="294"/>
            </w:trPr>
            <w:tc>
              <w:tcPr>
                <w:tcW w:w="2365" w:type="dxa"/>
                <w:shd w:val="clear" w:color="auto" w:fill="F2F2F2" w:themeFill="background1" w:themeFillShade="F2"/>
                <w:vAlign w:val="center"/>
              </w:tcPr>
              <w:p w14:paraId="0B8F577A" w14:textId="77777777" w:rsidR="00E20356" w:rsidRPr="00E20356" w:rsidRDefault="00E20356" w:rsidP="00E20356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20356">
                  <w:rPr>
                    <w:rFonts w:ascii="Times New Roman" w:hAnsi="Times New Roman"/>
                    <w:sz w:val="24"/>
                    <w:szCs w:val="24"/>
                  </w:rPr>
                  <w:t>Eluruumi ostmine</w:t>
                </w:r>
              </w:p>
            </w:tc>
            <w:tc>
              <w:tcPr>
                <w:tcW w:w="2366" w:type="dxa"/>
                <w:gridSpan w:val="2"/>
                <w:vAlign w:val="center"/>
              </w:tcPr>
              <w:p w14:paraId="1A508747" w14:textId="6A9D10D3" w:rsidR="00E20356" w:rsidRPr="002310CC" w:rsidRDefault="006F76F2" w:rsidP="00A05F5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object w:dxaOrig="225" w:dyaOrig="225" w14:anchorId="4825A68A">
                    <v:shape id="_x0000_i1174" type="#_x0000_t75" style="width:46.05pt;height:18.4pt" o:ole="">
                      <v:imagedata r:id="rId19" o:title=""/>
                    </v:shape>
                    <w:control r:id="rId20" w:name="OptionButton1" w:shapeid="_x0000_i1174"/>
                  </w:object>
                </w:r>
              </w:p>
            </w:tc>
            <w:tc>
              <w:tcPr>
                <w:tcW w:w="2366" w:type="dxa"/>
                <w:gridSpan w:val="3"/>
                <w:shd w:val="clear" w:color="auto" w:fill="F2F2F2" w:themeFill="background1" w:themeFillShade="F2"/>
                <w:vAlign w:val="center"/>
              </w:tcPr>
              <w:p w14:paraId="1E627D18" w14:textId="1BFB4EE1" w:rsidR="00E20356" w:rsidRPr="002310CC" w:rsidRDefault="00E20356" w:rsidP="00E20356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20356">
                  <w:rPr>
                    <w:rFonts w:ascii="Times New Roman" w:hAnsi="Times New Roman"/>
                    <w:sz w:val="24"/>
                    <w:szCs w:val="24"/>
                  </w:rPr>
                  <w:t>Eluruumi ehitustööd</w:t>
                </w:r>
              </w:p>
            </w:tc>
            <w:tc>
              <w:tcPr>
                <w:tcW w:w="2537" w:type="dxa"/>
                <w:vAlign w:val="center"/>
              </w:tcPr>
              <w:p w14:paraId="049F31CB" w14:textId="1A79BC4F" w:rsidR="00E20356" w:rsidRPr="002310CC" w:rsidRDefault="00B217E7" w:rsidP="00A05F5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object w:dxaOrig="225" w:dyaOrig="225" w14:anchorId="5F89D486">
                    <v:shape id="_x0000_i1173" type="#_x0000_t75" style="width:108pt;height:18.4pt" o:ole="">
                      <v:imagedata r:id="rId21" o:title=""/>
                    </v:shape>
                    <w:control r:id="rId22" w:name="OptionButton2" w:shapeid="_x0000_i1173"/>
                  </w:object>
                </w:r>
              </w:p>
            </w:tc>
          </w:tr>
          <w:tr w:rsidR="009426ED" w:rsidRPr="002310CC" w14:paraId="3527C118" w14:textId="77777777" w:rsidTr="008866DE">
            <w:tblPrEx>
              <w:tblCellMar>
                <w:left w:w="108" w:type="dxa"/>
                <w:right w:w="108" w:type="dxa"/>
              </w:tblCellMar>
            </w:tblPrEx>
            <w:trPr>
              <w:trHeight w:val="307"/>
            </w:trPr>
            <w:tc>
              <w:tcPr>
                <w:tcW w:w="9634" w:type="dxa"/>
                <w:gridSpan w:val="7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5422239" w14:textId="72157E5F" w:rsidR="009426ED" w:rsidRPr="003B564F" w:rsidRDefault="003B564F" w:rsidP="003B564F">
                <w:pPr>
                  <w:spacing w:after="120" w:line="240" w:lineRule="auto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Projekti mõju spetsialisti elamistingimustele </w:t>
                </w:r>
              </w:p>
            </w:tc>
          </w:tr>
          <w:tr w:rsidR="003B564F" w:rsidRPr="002310CC" w14:paraId="216FCEAC" w14:textId="77777777" w:rsidTr="008866DE">
            <w:tblPrEx>
              <w:tblCellMar>
                <w:left w:w="108" w:type="dxa"/>
                <w:right w:w="108" w:type="dxa"/>
              </w:tblCellMar>
            </w:tblPrEx>
            <w:trPr>
              <w:trHeight w:val="185"/>
            </w:trPr>
            <w:tc>
              <w:tcPr>
                <w:tcW w:w="9634" w:type="dxa"/>
                <w:gridSpan w:val="7"/>
                <w:tcBorders>
                  <w:bottom w:val="nil"/>
                </w:tcBorders>
                <w:shd w:val="clear" w:color="auto" w:fill="auto"/>
              </w:tcPr>
              <w:p w14:paraId="49B78B82" w14:textId="736A26BD" w:rsidR="003B564F" w:rsidRPr="00A05F5D" w:rsidRDefault="003B564F" w:rsidP="003B564F">
                <w:pPr>
                  <w:spacing w:after="120" w:line="240" w:lineRule="auto"/>
                  <w:rPr>
                    <w:rFonts w:ascii="Times New Roman" w:hAnsi="Times New Roman"/>
                    <w:i/>
                    <w:sz w:val="24"/>
                    <w:szCs w:val="24"/>
                  </w:rPr>
                </w:pPr>
                <w:r w:rsidRPr="00A05F5D">
                  <w:rPr>
                    <w:rFonts w:ascii="Times New Roman" w:hAnsi="Times New Roman"/>
                    <w:i/>
                    <w:sz w:val="24"/>
                    <w:szCs w:val="24"/>
                  </w:rPr>
                  <w:t>1. Projekti vajalikkuse põhjendus (lahendamist vajavad probleemid):</w:t>
                </w:r>
              </w:p>
            </w:tc>
          </w:tr>
          <w:tr w:rsidR="003B564F" w:rsidRPr="002310CC" w14:paraId="09E12A73" w14:textId="77777777" w:rsidTr="008B45DF">
            <w:tblPrEx>
              <w:tblCellMar>
                <w:left w:w="108" w:type="dxa"/>
                <w:right w:w="108" w:type="dxa"/>
              </w:tblCellMar>
            </w:tblPrEx>
            <w:trPr>
              <w:trHeight w:val="2405"/>
            </w:tr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1733115"/>
                <w:placeholder>
                  <w:docPart w:val="D917794F0D794FCAAF143CBDEEF31C76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9634" w:type="dxa"/>
                    <w:gridSpan w:val="7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0D80268" w14:textId="6CD991F6" w:rsidR="003B564F" w:rsidRPr="00EC54B4" w:rsidRDefault="00D33889" w:rsidP="00EC54B4">
                    <w:pPr>
                      <w:spacing w:after="12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  <w:szCs w:val="24"/>
                      </w:rPr>
                      <w:t>…</w:t>
                    </w:r>
                  </w:p>
                </w:tc>
              </w:sdtContent>
            </w:sdt>
          </w:tr>
          <w:tr w:rsidR="003B564F" w:rsidRPr="002310CC" w14:paraId="58E58567" w14:textId="77777777" w:rsidTr="008866DE">
            <w:tblPrEx>
              <w:tblCellMar>
                <w:left w:w="108" w:type="dxa"/>
                <w:right w:w="108" w:type="dxa"/>
              </w:tblCellMar>
            </w:tblPrEx>
            <w:trPr>
              <w:trHeight w:val="53"/>
            </w:trPr>
            <w:tc>
              <w:tcPr>
                <w:tcW w:w="9634" w:type="dxa"/>
                <w:gridSpan w:val="7"/>
                <w:tcBorders>
                  <w:bottom w:val="nil"/>
                </w:tcBorders>
                <w:shd w:val="clear" w:color="auto" w:fill="auto"/>
              </w:tcPr>
              <w:p w14:paraId="50B207E4" w14:textId="63F15543" w:rsidR="003B564F" w:rsidRPr="00A05F5D" w:rsidRDefault="003B564F" w:rsidP="003B564F">
                <w:pPr>
                  <w:spacing w:after="120" w:line="240" w:lineRule="auto"/>
                  <w:rPr>
                    <w:rFonts w:ascii="Times New Roman" w:hAnsi="Times New Roman"/>
                    <w:b/>
                    <w:i/>
                    <w:sz w:val="24"/>
                    <w:szCs w:val="24"/>
                  </w:rPr>
                </w:pPr>
                <w:r w:rsidRPr="00A05F5D">
                  <w:rPr>
                    <w:rFonts w:ascii="Times New Roman" w:hAnsi="Times New Roman"/>
                    <w:i/>
                    <w:sz w:val="24"/>
                    <w:szCs w:val="24"/>
                  </w:rPr>
                  <w:t>2. Kuidas elluviidavad tegevused aitavad kaasa elamistingimuste parandamisele:</w:t>
                </w:r>
              </w:p>
            </w:tc>
          </w:tr>
          <w:tr w:rsidR="003B564F" w:rsidRPr="002310CC" w14:paraId="69B507FF" w14:textId="77777777" w:rsidTr="008F4795">
            <w:tblPrEx>
              <w:tblCellMar>
                <w:left w:w="108" w:type="dxa"/>
                <w:right w:w="108" w:type="dxa"/>
              </w:tblCellMar>
            </w:tblPrEx>
            <w:trPr>
              <w:trHeight w:val="2475"/>
            </w:tr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97203349"/>
                <w:placeholder>
                  <w:docPart w:val="00A9DF2E5DAC40A58A3CF59554D6074F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9634" w:type="dxa"/>
                    <w:gridSpan w:val="7"/>
                    <w:tcBorders>
                      <w:top w:val="nil"/>
                    </w:tcBorders>
                    <w:shd w:val="clear" w:color="auto" w:fill="auto"/>
                  </w:tcPr>
                  <w:p w14:paraId="2137834E" w14:textId="60E02915" w:rsidR="003B564F" w:rsidRPr="00EC54B4" w:rsidRDefault="00D33889" w:rsidP="00EC54B4">
                    <w:pPr>
                      <w:spacing w:after="12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</w:tbl>
      </w:sdtContent>
    </w:sdt>
    <w:p w14:paraId="6642C5DE" w14:textId="77777777" w:rsidR="008866DE" w:rsidRDefault="008866DE">
      <w:r>
        <w:br w:type="page"/>
      </w:r>
    </w:p>
    <w:sdt>
      <w:sdtPr>
        <w:rPr>
          <w:b w:val="0"/>
          <w:bCs w:val="0"/>
        </w:rPr>
        <w:id w:val="-468745443"/>
        <w:lock w:val="contentLocked"/>
        <w:placeholder>
          <w:docPart w:val="DefaultPlaceholder_-1854013440"/>
        </w:placeholder>
        <w:group/>
      </w:sdtPr>
      <w:sdtEndPr>
        <w:rPr>
          <w:rFonts w:ascii="Times New Roman" w:eastAsia="Calibri" w:hAnsi="Times New Roman"/>
          <w:color w:val="auto"/>
          <w:sz w:val="24"/>
          <w:szCs w:val="24"/>
        </w:rPr>
      </w:sdtEndPr>
      <w:sdtContent>
        <w:tbl>
          <w:tblPr>
            <w:tblW w:w="946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30" w:type="dxa"/>
              <w:right w:w="30" w:type="dxa"/>
            </w:tblCellMar>
            <w:tblLook w:val="0000" w:firstRow="0" w:lastRow="0" w:firstColumn="0" w:lastColumn="0" w:noHBand="0" w:noVBand="0"/>
          </w:tblPr>
          <w:tblGrid>
            <w:gridCol w:w="4414"/>
            <w:gridCol w:w="2520"/>
            <w:gridCol w:w="2535"/>
          </w:tblGrid>
          <w:tr w:rsidR="00072298" w:rsidRPr="002310CC" w14:paraId="010982A1" w14:textId="77777777" w:rsidTr="00832EB6">
            <w:trPr>
              <w:trHeight w:val="4607"/>
            </w:trPr>
            <w:tc>
              <w:tcPr>
                <w:tcW w:w="9469" w:type="dxa"/>
                <w:gridSpan w:val="3"/>
              </w:tcPr>
              <w:p w14:paraId="5D3AED33" w14:textId="3DF936D6" w:rsidR="00072298" w:rsidRPr="002310CC" w:rsidRDefault="008866DE" w:rsidP="00FD056E">
                <w:pPr>
                  <w:pStyle w:val="Pealkiri3"/>
                  <w:keepNext w:val="0"/>
                  <w:widowControl w:val="0"/>
                  <w:spacing w:after="120"/>
                  <w:ind w:left="78"/>
                  <w:rPr>
                    <w:rFonts w:ascii="Times New Roman" w:hAnsi="Times New Roman"/>
                    <w:iCs/>
                    <w:color w:val="auto"/>
                    <w:kern w:val="32"/>
                    <w:sz w:val="24"/>
                    <w:szCs w:val="24"/>
                  </w:rPr>
                </w:pPr>
                <w:r>
                  <w:rPr>
                    <w:rFonts w:ascii="Calibri" w:eastAsia="Calibri" w:hAnsi="Calibri"/>
                    <w:b w:val="0"/>
                    <w:bCs w:val="0"/>
                    <w:color w:val="auto"/>
                  </w:rPr>
                  <w:br w:type="page"/>
                </w:r>
                <w:r w:rsidR="00BC3755">
                  <w:rPr>
                    <w:rFonts w:ascii="Times New Roman" w:hAnsi="Times New Roman"/>
                    <w:iCs/>
                    <w:color w:val="auto"/>
                    <w:kern w:val="32"/>
                    <w:sz w:val="24"/>
                    <w:szCs w:val="24"/>
                  </w:rPr>
                  <w:t xml:space="preserve">5. </w:t>
                </w:r>
                <w:r w:rsidR="00072298" w:rsidRPr="002310CC">
                  <w:rPr>
                    <w:rFonts w:ascii="Times New Roman" w:hAnsi="Times New Roman"/>
                    <w:iCs/>
                    <w:color w:val="auto"/>
                    <w:kern w:val="32"/>
                    <w:sz w:val="24"/>
                    <w:szCs w:val="24"/>
                  </w:rPr>
                  <w:t>KOHUSTUSLIKUD LISADOKUMENDID:</w:t>
                </w:r>
              </w:p>
              <w:p w14:paraId="1DEF2732" w14:textId="77777777" w:rsidR="00072298" w:rsidRPr="009426ED" w:rsidRDefault="00072298" w:rsidP="00072298">
                <w:pPr>
                  <w:widowControl w:val="0"/>
                  <w:numPr>
                    <w:ilvl w:val="0"/>
                    <w:numId w:val="5"/>
                  </w:numPr>
                  <w:autoSpaceDE w:val="0"/>
                  <w:autoSpaceDN w:val="0"/>
                  <w:spacing w:before="120" w:after="120" w:line="240" w:lineRule="auto"/>
                  <w:ind w:right="179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Projekti eelarve (taotlusvormi </w:t>
                </w:r>
                <w:r w:rsidRPr="00221B99">
                  <w:rPr>
                    <w:rFonts w:ascii="Times New Roman" w:hAnsi="Times New Roman"/>
                    <w:b/>
                    <w:sz w:val="24"/>
                    <w:szCs w:val="24"/>
                  </w:rPr>
                  <w:t>lisa 1</w:t>
                </w:r>
                <w:r w:rsidRPr="009426ED">
                  <w:rPr>
                    <w:rFonts w:ascii="Times New Roman" w:hAnsi="Times New Roman"/>
                    <w:sz w:val="24"/>
                    <w:szCs w:val="24"/>
                  </w:rPr>
                  <w:t xml:space="preserve">). </w:t>
                </w:r>
              </w:p>
              <w:p w14:paraId="0BF16FDE" w14:textId="77777777" w:rsidR="003C2DD6" w:rsidRPr="002310CC" w:rsidRDefault="003C2DD6" w:rsidP="003C2DD6">
                <w:pPr>
                  <w:widowControl w:val="0"/>
                  <w:numPr>
                    <w:ilvl w:val="0"/>
                    <w:numId w:val="5"/>
                  </w:numPr>
                  <w:autoSpaceDE w:val="0"/>
                  <w:autoSpaceDN w:val="0"/>
                  <w:spacing w:before="120" w:after="120" w:line="240" w:lineRule="auto"/>
                  <w:ind w:right="179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Tööandja ankeet (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taotlusvormi </w:t>
                </w:r>
                <w:r w:rsidRPr="00221B99">
                  <w:rPr>
                    <w:rFonts w:ascii="Times New Roman" w:hAnsi="Times New Roman"/>
                    <w:b/>
                    <w:sz w:val="24"/>
                    <w:szCs w:val="24"/>
                  </w:rPr>
                  <w:t>lisa 2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).</w:t>
                </w:r>
              </w:p>
              <w:p w14:paraId="33FA122A" w14:textId="3A657725" w:rsidR="003C2DD6" w:rsidRDefault="003C2DD6" w:rsidP="002310CC">
                <w:pPr>
                  <w:widowControl w:val="0"/>
                  <w:numPr>
                    <w:ilvl w:val="0"/>
                    <w:numId w:val="5"/>
                  </w:numPr>
                  <w:autoSpaceDE w:val="0"/>
                  <w:autoSpaceDN w:val="0"/>
                  <w:spacing w:before="120" w:after="120" w:line="240" w:lineRule="auto"/>
                  <w:ind w:right="179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T</w:t>
                </w:r>
                <w:r w:rsidRPr="003C2DD6">
                  <w:rPr>
                    <w:rFonts w:ascii="Times New Roman" w:hAnsi="Times New Roman"/>
                    <w:sz w:val="24"/>
                    <w:szCs w:val="24"/>
                  </w:rPr>
                  <w:t xml:space="preserve">aotleja </w:t>
                </w:r>
                <w:r w:rsidRPr="00221B99">
                  <w:rPr>
                    <w:rFonts w:ascii="Times New Roman" w:hAnsi="Times New Roman"/>
                    <w:b/>
                    <w:sz w:val="24"/>
                    <w:szCs w:val="24"/>
                  </w:rPr>
                  <w:t>haridust</w:t>
                </w:r>
                <w:r w:rsidRPr="003C2DD6">
                  <w:rPr>
                    <w:rFonts w:ascii="Times New Roman" w:hAnsi="Times New Roman"/>
                    <w:sz w:val="24"/>
                    <w:szCs w:val="24"/>
                  </w:rPr>
                  <w:t xml:space="preserve"> tõendavate dokumentide koopiad</w:t>
                </w:r>
                <w:r w:rsidR="00221B99">
                  <w:rPr>
                    <w:rFonts w:ascii="Times New Roman" w:hAnsi="Times New Roman"/>
                    <w:sz w:val="24"/>
                    <w:szCs w:val="24"/>
                  </w:rPr>
                  <w:t xml:space="preserve"> (</w:t>
                </w:r>
                <w:r w:rsidR="00221B99" w:rsidRPr="00221B99">
                  <w:rPr>
                    <w:rFonts w:ascii="Times New Roman" w:hAnsi="Times New Roman"/>
                    <w:i/>
                    <w:sz w:val="24"/>
                    <w:szCs w:val="24"/>
                  </w:rPr>
                  <w:t>märkida haridustase esimeses plokis</w:t>
                </w:r>
                <w:r w:rsidR="00221B99">
                  <w:rPr>
                    <w:rFonts w:ascii="Times New Roman" w:hAnsi="Times New Roman"/>
                    <w:sz w:val="24"/>
                    <w:szCs w:val="24"/>
                  </w:rPr>
                  <w:t>)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  <w:p w14:paraId="764FF4A8" w14:textId="77777777" w:rsidR="00817504" w:rsidRDefault="00817504" w:rsidP="002310CC">
                <w:pPr>
                  <w:widowControl w:val="0"/>
                  <w:numPr>
                    <w:ilvl w:val="0"/>
                    <w:numId w:val="5"/>
                  </w:numPr>
                  <w:autoSpaceDE w:val="0"/>
                  <w:autoSpaceDN w:val="0"/>
                  <w:spacing w:before="120" w:after="120" w:line="240" w:lineRule="auto"/>
                  <w:ind w:right="179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A5B75">
                  <w:rPr>
                    <w:rFonts w:ascii="Times New Roman" w:hAnsi="Times New Roman"/>
                    <w:sz w:val="24"/>
                    <w:szCs w:val="24"/>
                  </w:rPr>
                  <w:t xml:space="preserve">Ühis- või kaasomandi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puhul </w:t>
                </w:r>
                <w:r w:rsidRPr="00AA5B75">
                  <w:rPr>
                    <w:rFonts w:ascii="Times New Roman" w:hAnsi="Times New Roman"/>
                    <w:sz w:val="24"/>
                    <w:szCs w:val="24"/>
                  </w:rPr>
                  <w:t xml:space="preserve">teiste omanike kirjalik </w:t>
                </w:r>
                <w:r w:rsidRPr="00221B99">
                  <w:rPr>
                    <w:rFonts w:ascii="Times New Roman" w:hAnsi="Times New Roman"/>
                    <w:b/>
                    <w:sz w:val="24"/>
                    <w:szCs w:val="24"/>
                  </w:rPr>
                  <w:t>nõusolek</w:t>
                </w:r>
                <w:r w:rsidRPr="00AA5B75">
                  <w:rPr>
                    <w:rFonts w:ascii="Times New Roman" w:hAnsi="Times New Roman"/>
                    <w:sz w:val="24"/>
                    <w:szCs w:val="24"/>
                  </w:rPr>
                  <w:t>, milles nõustutakse toetuse taotlemisega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  <w:p w14:paraId="2E99EBF5" w14:textId="353BB37F" w:rsidR="00817504" w:rsidRPr="002310CC" w:rsidRDefault="00817504" w:rsidP="00817504">
                <w:pPr>
                  <w:widowControl w:val="0"/>
                  <w:numPr>
                    <w:ilvl w:val="0"/>
                    <w:numId w:val="5"/>
                  </w:numPr>
                  <w:autoSpaceDE w:val="0"/>
                  <w:autoSpaceDN w:val="0"/>
                  <w:spacing w:before="120" w:after="120" w:line="240" w:lineRule="auto"/>
                  <w:ind w:right="179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Eluruumi ostmise korral notariaalne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müügi </w:t>
                </w:r>
                <w:r w:rsidRPr="00221B99">
                  <w:rPr>
                    <w:rFonts w:ascii="Times New Roman" w:hAnsi="Times New Roman"/>
                    <w:b/>
                    <w:sz w:val="24"/>
                    <w:szCs w:val="24"/>
                  </w:rPr>
                  <w:t>eelleping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  <w:p w14:paraId="7947F88C" w14:textId="0712C659" w:rsidR="00DA377D" w:rsidRPr="002310CC" w:rsidRDefault="009426ED" w:rsidP="002310CC">
                <w:pPr>
                  <w:widowControl w:val="0"/>
                  <w:numPr>
                    <w:ilvl w:val="0"/>
                    <w:numId w:val="5"/>
                  </w:numPr>
                  <w:autoSpaceDE w:val="0"/>
                  <w:autoSpaceDN w:val="0"/>
                  <w:spacing w:before="120" w:after="120" w:line="240" w:lineRule="auto"/>
                  <w:ind w:right="179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Ehitustööde puhul v</w:t>
                </w:r>
                <w:r w:rsidR="00753667"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ähemalt </w:t>
                </w:r>
                <w:r w:rsidR="00753667" w:rsidRPr="00221B99">
                  <w:rPr>
                    <w:rFonts w:ascii="Times New Roman" w:hAnsi="Times New Roman"/>
                    <w:b/>
                    <w:sz w:val="24"/>
                    <w:szCs w:val="24"/>
                  </w:rPr>
                  <w:t>kaks võrreldavat hinnapakkumust</w:t>
                </w:r>
                <w:r w:rsidR="00753667" w:rsidRPr="002310CC">
                  <w:rPr>
                    <w:rFonts w:ascii="Times New Roman" w:hAnsi="Times New Roman"/>
                    <w:sz w:val="24"/>
                    <w:szCs w:val="24"/>
                  </w:rPr>
                  <w:t>. Kui v</w:t>
                </w:r>
                <w:r w:rsidR="00C00097">
                  <w:rPr>
                    <w:rFonts w:ascii="Times New Roman" w:hAnsi="Times New Roman"/>
                    <w:sz w:val="24"/>
                    <w:szCs w:val="24"/>
                  </w:rPr>
                  <w:t>õrreldavaid hinnapakkumu</w:t>
                </w:r>
                <w:r w:rsidR="002310CC">
                  <w:rPr>
                    <w:rFonts w:ascii="Times New Roman" w:hAnsi="Times New Roman"/>
                    <w:sz w:val="24"/>
                    <w:szCs w:val="24"/>
                  </w:rPr>
                  <w:t xml:space="preserve">si pole </w:t>
                </w:r>
                <w:r w:rsidR="00753667"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võimalik </w:t>
                </w:r>
                <w:r w:rsidR="002310CC">
                  <w:rPr>
                    <w:rFonts w:ascii="Times New Roman" w:hAnsi="Times New Roman"/>
                    <w:sz w:val="24"/>
                    <w:szCs w:val="24"/>
                  </w:rPr>
                  <w:t xml:space="preserve">esitada, tuleb esitada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sellekohased</w:t>
                </w:r>
                <w:r w:rsidR="002310CC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753667" w:rsidRPr="00021A8C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põhjendused </w:t>
                </w:r>
                <w:r w:rsidR="003C2DD6" w:rsidRPr="00021A8C">
                  <w:rPr>
                    <w:rFonts w:ascii="Times New Roman" w:hAnsi="Times New Roman"/>
                    <w:b/>
                    <w:sz w:val="24"/>
                    <w:szCs w:val="24"/>
                  </w:rPr>
                  <w:t>koos</w:t>
                </w:r>
                <w:r w:rsidR="00753667" w:rsidRPr="00021A8C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hinnakalkulatsiooni</w:t>
                </w:r>
                <w:r w:rsidR="003C2DD6" w:rsidRPr="00021A8C">
                  <w:rPr>
                    <w:rFonts w:ascii="Times New Roman" w:hAnsi="Times New Roman"/>
                    <w:b/>
                    <w:sz w:val="24"/>
                    <w:szCs w:val="24"/>
                  </w:rPr>
                  <w:t>ga</w:t>
                </w:r>
                <w:r w:rsidR="00753667" w:rsidRPr="002310CC"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  <w:r w:rsidR="00DA377D"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  <w:p w14:paraId="2586422E" w14:textId="61C9A0E8" w:rsidR="00AA5B75" w:rsidRPr="00817504" w:rsidRDefault="00DA052E" w:rsidP="00817504">
                <w:pPr>
                  <w:widowControl w:val="0"/>
                  <w:numPr>
                    <w:ilvl w:val="0"/>
                    <w:numId w:val="5"/>
                  </w:numPr>
                  <w:autoSpaceDE w:val="0"/>
                  <w:autoSpaceDN w:val="0"/>
                  <w:spacing w:before="120" w:after="120" w:line="240" w:lineRule="auto"/>
                  <w:ind w:right="179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E</w:t>
                </w:r>
                <w:r w:rsidR="00072298" w:rsidRPr="002310CC">
                  <w:rPr>
                    <w:rFonts w:ascii="Times New Roman" w:hAnsi="Times New Roman"/>
                    <w:sz w:val="24"/>
                    <w:szCs w:val="24"/>
                  </w:rPr>
                  <w:t>hitusluba</w:t>
                </w:r>
                <w:r w:rsidR="002310CC">
                  <w:rPr>
                    <w:rFonts w:ascii="Times New Roman" w:hAnsi="Times New Roman"/>
                    <w:sz w:val="24"/>
                    <w:szCs w:val="24"/>
                  </w:rPr>
                  <w:t xml:space="preserve"> või ehitusteatis </w:t>
                </w:r>
                <w:r w:rsidR="00072298" w:rsidRPr="002310CC">
                  <w:rPr>
                    <w:rFonts w:ascii="Times New Roman" w:hAnsi="Times New Roman"/>
                    <w:sz w:val="24"/>
                    <w:szCs w:val="24"/>
                  </w:rPr>
                  <w:t>juhul</w:t>
                </w:r>
                <w:r w:rsidR="002310CC">
                  <w:rPr>
                    <w:rFonts w:ascii="Times New Roman" w:hAnsi="Times New Roman"/>
                    <w:sz w:val="24"/>
                    <w:szCs w:val="24"/>
                  </w:rPr>
                  <w:t>,</w:t>
                </w:r>
                <w:r w:rsidR="00072298"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 kui </w:t>
                </w:r>
                <w:r w:rsidR="00BB6570" w:rsidRPr="002310CC">
                  <w:rPr>
                    <w:rFonts w:ascii="Times New Roman" w:hAnsi="Times New Roman"/>
                    <w:sz w:val="24"/>
                    <w:szCs w:val="24"/>
                  </w:rPr>
                  <w:t>teostatavad tööd</w:t>
                </w:r>
                <w:r w:rsidR="00072298"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 seda eelda</w:t>
                </w:r>
                <w:r w:rsidR="00BB6570" w:rsidRPr="002310CC">
                  <w:rPr>
                    <w:rFonts w:ascii="Times New Roman" w:hAnsi="Times New Roman"/>
                    <w:sz w:val="24"/>
                    <w:szCs w:val="24"/>
                  </w:rPr>
                  <w:t>vad</w:t>
                </w:r>
                <w:r w:rsidR="002310CC">
                  <w:rPr>
                    <w:rFonts w:ascii="Times New Roman" w:hAnsi="Times New Roman"/>
                    <w:sz w:val="24"/>
                    <w:szCs w:val="24"/>
                  </w:rPr>
                  <w:t xml:space="preserve">. Ehitusloa või ehitusteatise </w:t>
                </w:r>
                <w:r w:rsidR="00072298"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võib esitada ka pärast </w:t>
                </w:r>
                <w:r w:rsidR="002310CC">
                  <w:rPr>
                    <w:rFonts w:ascii="Times New Roman" w:hAnsi="Times New Roman"/>
                    <w:sz w:val="24"/>
                    <w:szCs w:val="24"/>
                  </w:rPr>
                  <w:t>taotluse tingimusliku rahuldamise otsuse tegemist</w:t>
                </w:r>
                <w:r w:rsidR="00072298" w:rsidRPr="002310CC"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  <w:r w:rsidR="00753667"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tc>
          </w:tr>
          <w:tr w:rsidR="00072298" w:rsidRPr="002310CC" w14:paraId="6AE8ADB5" w14:textId="77777777" w:rsidTr="004C60AE">
            <w:trPr>
              <w:trHeight w:val="262"/>
            </w:trPr>
            <w:tc>
              <w:tcPr>
                <w:tcW w:w="9469" w:type="dxa"/>
                <w:gridSpan w:val="3"/>
                <w:tcBorders>
                  <w:bottom w:val="single" w:sz="4" w:space="0" w:color="auto"/>
                </w:tcBorders>
              </w:tcPr>
              <w:p w14:paraId="54346DF9" w14:textId="77777777" w:rsidR="00CC40C6" w:rsidRPr="002310CC" w:rsidRDefault="00072298" w:rsidP="00817504">
                <w:pPr>
                  <w:tabs>
                    <w:tab w:val="left" w:pos="164"/>
                  </w:tabs>
                  <w:spacing w:after="120"/>
                  <w:ind w:left="78" w:right="233"/>
                  <w:jc w:val="both"/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>Kinnitan, et</w:t>
                </w:r>
                <w:r w:rsidR="00CC40C6"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>:</w:t>
                </w:r>
              </w:p>
              <w:p w14:paraId="648B2015" w14:textId="431D9CE6" w:rsidR="00CC40C6" w:rsidRPr="003C2DD6" w:rsidRDefault="00072298" w:rsidP="00817504">
                <w:pPr>
                  <w:pStyle w:val="Loendilik"/>
                  <w:numPr>
                    <w:ilvl w:val="0"/>
                    <w:numId w:val="9"/>
                  </w:numPr>
                  <w:tabs>
                    <w:tab w:val="left" w:pos="164"/>
                  </w:tabs>
                  <w:spacing w:after="120"/>
                  <w:ind w:right="233"/>
                  <w:rPr>
                    <w:bCs/>
                    <w:iCs/>
                    <w:szCs w:val="24"/>
                  </w:rPr>
                </w:pPr>
                <w:r w:rsidRPr="003C2DD6">
                  <w:rPr>
                    <w:bCs/>
                    <w:iCs/>
                    <w:szCs w:val="24"/>
                  </w:rPr>
                  <w:t>taotlusvormis esitatud andmed on õiged</w:t>
                </w:r>
                <w:r w:rsidR="00CC40C6" w:rsidRPr="003C2DD6">
                  <w:rPr>
                    <w:bCs/>
                    <w:iCs/>
                    <w:szCs w:val="24"/>
                  </w:rPr>
                  <w:t>;</w:t>
                </w:r>
              </w:p>
              <w:p w14:paraId="5A2C4EBB" w14:textId="1DFCED9D" w:rsidR="002310CC" w:rsidRPr="003C2DD6" w:rsidRDefault="002310CC" w:rsidP="00817504">
                <w:pPr>
                  <w:pStyle w:val="Loendilik"/>
                  <w:numPr>
                    <w:ilvl w:val="0"/>
                    <w:numId w:val="9"/>
                  </w:numPr>
                  <w:tabs>
                    <w:tab w:val="left" w:pos="164"/>
                  </w:tabs>
                  <w:spacing w:after="120"/>
                  <w:ind w:right="233"/>
                  <w:rPr>
                    <w:bCs/>
                    <w:iCs/>
                    <w:szCs w:val="24"/>
                  </w:rPr>
                </w:pPr>
                <w:r w:rsidRPr="003C2DD6">
                  <w:rPr>
                    <w:bCs/>
                    <w:iCs/>
                    <w:szCs w:val="24"/>
                  </w:rPr>
                  <w:t>mul puuduvad ajatamata maksuvõlad;</w:t>
                </w:r>
              </w:p>
              <w:p w14:paraId="2A5AF2DD" w14:textId="6512BDE5" w:rsidR="00CC40C6" w:rsidRPr="003C2DD6" w:rsidRDefault="006256A4" w:rsidP="00817504">
                <w:pPr>
                  <w:pStyle w:val="Loendilik"/>
                  <w:numPr>
                    <w:ilvl w:val="0"/>
                    <w:numId w:val="9"/>
                  </w:numPr>
                  <w:tabs>
                    <w:tab w:val="left" w:pos="164"/>
                  </w:tabs>
                  <w:spacing w:after="120"/>
                  <w:ind w:right="233"/>
                  <w:rPr>
                    <w:bCs/>
                    <w:iCs/>
                    <w:szCs w:val="24"/>
                  </w:rPr>
                </w:pPr>
                <w:r w:rsidRPr="003C2DD6">
                  <w:rPr>
                    <w:bCs/>
                    <w:iCs/>
                    <w:szCs w:val="24"/>
                  </w:rPr>
                  <w:t xml:space="preserve">garanteerin projekti omafinantseeringu </w:t>
                </w:r>
                <w:r w:rsidR="002310CC" w:rsidRPr="003C2DD6">
                  <w:rPr>
                    <w:bCs/>
                    <w:iCs/>
                    <w:szCs w:val="24"/>
                  </w:rPr>
                  <w:t xml:space="preserve">olemasolu </w:t>
                </w:r>
                <w:r w:rsidRPr="003C2DD6">
                  <w:rPr>
                    <w:bCs/>
                    <w:iCs/>
                    <w:szCs w:val="24"/>
                  </w:rPr>
                  <w:t xml:space="preserve">vähemalt 33% </w:t>
                </w:r>
                <w:r w:rsidR="00C00097" w:rsidRPr="003C2DD6">
                  <w:rPr>
                    <w:bCs/>
                    <w:iCs/>
                    <w:szCs w:val="24"/>
                  </w:rPr>
                  <w:t xml:space="preserve">ulatuses projekti </w:t>
                </w:r>
                <w:r w:rsidR="005C1BBB" w:rsidRPr="003C2DD6">
                  <w:rPr>
                    <w:bCs/>
                    <w:iCs/>
                    <w:szCs w:val="24"/>
                  </w:rPr>
                  <w:t>abikõlblikest kuludest</w:t>
                </w:r>
                <w:r w:rsidR="00CC40C6" w:rsidRPr="003C2DD6">
                  <w:rPr>
                    <w:bCs/>
                    <w:iCs/>
                    <w:szCs w:val="24"/>
                  </w:rPr>
                  <w:t>;</w:t>
                </w:r>
              </w:p>
              <w:p w14:paraId="687A5812" w14:textId="4B34D6AD" w:rsidR="004C60AE" w:rsidRPr="003C2DD6" w:rsidRDefault="004C60AE" w:rsidP="00817504">
                <w:pPr>
                  <w:pStyle w:val="Loendilik"/>
                  <w:widowControl w:val="0"/>
                  <w:numPr>
                    <w:ilvl w:val="0"/>
                    <w:numId w:val="9"/>
                  </w:numPr>
                  <w:tabs>
                    <w:tab w:val="left" w:pos="164"/>
                    <w:tab w:val="left" w:pos="645"/>
                  </w:tabs>
                  <w:suppressAutoHyphens/>
                  <w:spacing w:after="120"/>
                  <w:ind w:right="233"/>
                  <w:rPr>
                    <w:bCs/>
                    <w:iCs/>
                    <w:szCs w:val="24"/>
                  </w:rPr>
                </w:pPr>
                <w:r w:rsidRPr="003C2DD6">
                  <w:rPr>
                    <w:rFonts w:eastAsia="Calibri"/>
                    <w:bCs/>
                    <w:iCs/>
                    <w:szCs w:val="24"/>
                  </w:rPr>
                  <w:t xml:space="preserve">mul on </w:t>
                </w:r>
                <w:r w:rsidR="00D76DD6" w:rsidRPr="003C2DD6">
                  <w:rPr>
                    <w:rFonts w:eastAsia="Calibri"/>
                    <w:bCs/>
                    <w:iCs/>
                    <w:szCs w:val="24"/>
                  </w:rPr>
                  <w:t xml:space="preserve">Kagu-Eestis tegutsevast äriühingust või füüsilisest isikust ettevõtjast tööandjaga </w:t>
                </w:r>
                <w:proofErr w:type="spellStart"/>
                <w:r w:rsidR="00D76DD6" w:rsidRPr="003C2DD6">
                  <w:rPr>
                    <w:rFonts w:eastAsia="Calibri"/>
                    <w:bCs/>
                    <w:iCs/>
                    <w:szCs w:val="24"/>
                  </w:rPr>
                  <w:t>dokumentaalselt</w:t>
                </w:r>
                <w:proofErr w:type="spellEnd"/>
                <w:r w:rsidR="00D76DD6" w:rsidRPr="003C2DD6">
                  <w:rPr>
                    <w:rFonts w:eastAsia="Calibri"/>
                    <w:bCs/>
                    <w:iCs/>
                    <w:szCs w:val="24"/>
                  </w:rPr>
                  <w:t xml:space="preserve"> </w:t>
                </w:r>
                <w:proofErr w:type="spellStart"/>
                <w:r w:rsidR="00D76DD6" w:rsidRPr="003C2DD6">
                  <w:rPr>
                    <w:rFonts w:eastAsia="Calibri"/>
                    <w:bCs/>
                    <w:iCs/>
                    <w:szCs w:val="24"/>
                  </w:rPr>
                  <w:t>tõendatav</w:t>
                </w:r>
                <w:proofErr w:type="spellEnd"/>
                <w:r w:rsidR="00D76DD6" w:rsidRPr="003C2DD6">
                  <w:rPr>
                    <w:rFonts w:eastAsia="Calibri"/>
                    <w:bCs/>
                    <w:iCs/>
                    <w:szCs w:val="24"/>
                  </w:rPr>
                  <w:t xml:space="preserve"> </w:t>
                </w:r>
                <w:proofErr w:type="spellStart"/>
                <w:r w:rsidR="00D76DD6" w:rsidRPr="003C2DD6">
                  <w:rPr>
                    <w:rFonts w:eastAsia="Calibri"/>
                    <w:bCs/>
                    <w:iCs/>
                    <w:szCs w:val="24"/>
                  </w:rPr>
                  <w:t>töösuhe</w:t>
                </w:r>
                <w:proofErr w:type="spellEnd"/>
                <w:r w:rsidR="00021A8C">
                  <w:rPr>
                    <w:bCs/>
                    <w:iCs/>
                    <w:szCs w:val="24"/>
                  </w:rPr>
                  <w:t>,</w:t>
                </w:r>
                <w:r w:rsidR="00021A8C">
                  <w:t xml:space="preserve"> </w:t>
                </w:r>
                <w:proofErr w:type="spellStart"/>
                <w:r w:rsidR="00021A8C">
                  <w:t>olen</w:t>
                </w:r>
                <w:proofErr w:type="spellEnd"/>
                <w:r w:rsidR="00021A8C">
                  <w:t xml:space="preserve"> </w:t>
                </w:r>
                <w:proofErr w:type="spellStart"/>
                <w:r w:rsidR="00021A8C" w:rsidRPr="00021A8C">
                  <w:rPr>
                    <w:bCs/>
                    <w:iCs/>
                    <w:szCs w:val="24"/>
                  </w:rPr>
                  <w:t>piirkonnas</w:t>
                </w:r>
                <w:proofErr w:type="spellEnd"/>
                <w:r w:rsidR="00021A8C" w:rsidRPr="00021A8C">
                  <w:rPr>
                    <w:bCs/>
                    <w:iCs/>
                    <w:szCs w:val="24"/>
                  </w:rPr>
                  <w:t xml:space="preserve"> </w:t>
                </w:r>
                <w:proofErr w:type="spellStart"/>
                <w:r w:rsidR="00021A8C" w:rsidRPr="00021A8C">
                  <w:rPr>
                    <w:bCs/>
                    <w:iCs/>
                    <w:szCs w:val="24"/>
                  </w:rPr>
                  <w:t>tegutseva</w:t>
                </w:r>
                <w:proofErr w:type="spellEnd"/>
                <w:r w:rsidR="00021A8C" w:rsidRPr="00021A8C">
                  <w:rPr>
                    <w:bCs/>
                    <w:iCs/>
                    <w:szCs w:val="24"/>
                  </w:rPr>
                  <w:t xml:space="preserve"> </w:t>
                </w:r>
                <w:proofErr w:type="spellStart"/>
                <w:r w:rsidR="00021A8C" w:rsidRPr="00021A8C">
                  <w:rPr>
                    <w:bCs/>
                    <w:iCs/>
                    <w:szCs w:val="24"/>
                  </w:rPr>
                  <w:t>äriühingu</w:t>
                </w:r>
                <w:proofErr w:type="spellEnd"/>
                <w:r w:rsidR="00021A8C" w:rsidRPr="00021A8C">
                  <w:rPr>
                    <w:bCs/>
                    <w:iCs/>
                    <w:szCs w:val="24"/>
                  </w:rPr>
                  <w:t xml:space="preserve"> </w:t>
                </w:r>
                <w:proofErr w:type="spellStart"/>
                <w:r w:rsidR="00021A8C" w:rsidRPr="00021A8C">
                  <w:rPr>
                    <w:bCs/>
                    <w:iCs/>
                    <w:szCs w:val="24"/>
                  </w:rPr>
                  <w:t>juhatuse</w:t>
                </w:r>
                <w:proofErr w:type="spellEnd"/>
                <w:r w:rsidR="00021A8C" w:rsidRPr="00021A8C">
                  <w:rPr>
                    <w:bCs/>
                    <w:iCs/>
                    <w:szCs w:val="24"/>
                  </w:rPr>
                  <w:t xml:space="preserve"> </w:t>
                </w:r>
                <w:proofErr w:type="spellStart"/>
                <w:r w:rsidR="00021A8C" w:rsidRPr="00021A8C">
                  <w:rPr>
                    <w:bCs/>
                    <w:iCs/>
                    <w:szCs w:val="24"/>
                  </w:rPr>
                  <w:t>liige</w:t>
                </w:r>
                <w:proofErr w:type="spellEnd"/>
                <w:r w:rsidR="00021A8C" w:rsidRPr="00021A8C">
                  <w:rPr>
                    <w:bCs/>
                    <w:iCs/>
                    <w:szCs w:val="24"/>
                  </w:rPr>
                  <w:t xml:space="preserve"> </w:t>
                </w:r>
                <w:proofErr w:type="spellStart"/>
                <w:r w:rsidR="00021A8C" w:rsidRPr="00021A8C">
                  <w:rPr>
                    <w:bCs/>
                    <w:iCs/>
                    <w:szCs w:val="24"/>
                  </w:rPr>
                  <w:t>või</w:t>
                </w:r>
                <w:proofErr w:type="spellEnd"/>
                <w:r w:rsidR="00021A8C" w:rsidRPr="00021A8C">
                  <w:rPr>
                    <w:bCs/>
                    <w:iCs/>
                    <w:szCs w:val="24"/>
                  </w:rPr>
                  <w:t xml:space="preserve"> </w:t>
                </w:r>
                <w:proofErr w:type="spellStart"/>
                <w:r w:rsidR="00021A8C" w:rsidRPr="00021A8C">
                  <w:rPr>
                    <w:bCs/>
                    <w:iCs/>
                    <w:szCs w:val="24"/>
                  </w:rPr>
                  <w:t>piirkonnas</w:t>
                </w:r>
                <w:proofErr w:type="spellEnd"/>
                <w:r w:rsidR="00021A8C" w:rsidRPr="00021A8C">
                  <w:rPr>
                    <w:bCs/>
                    <w:iCs/>
                    <w:szCs w:val="24"/>
                  </w:rPr>
                  <w:t xml:space="preserve"> </w:t>
                </w:r>
                <w:proofErr w:type="spellStart"/>
                <w:r w:rsidR="00021A8C" w:rsidRPr="00021A8C">
                  <w:rPr>
                    <w:bCs/>
                    <w:iCs/>
                    <w:szCs w:val="24"/>
                  </w:rPr>
                  <w:t>tegutsev</w:t>
                </w:r>
                <w:proofErr w:type="spellEnd"/>
                <w:r w:rsidR="00021A8C" w:rsidRPr="00021A8C">
                  <w:rPr>
                    <w:bCs/>
                    <w:iCs/>
                    <w:szCs w:val="24"/>
                  </w:rPr>
                  <w:t xml:space="preserve"> </w:t>
                </w:r>
                <w:proofErr w:type="spellStart"/>
                <w:r w:rsidR="00021A8C" w:rsidRPr="00021A8C">
                  <w:rPr>
                    <w:bCs/>
                    <w:iCs/>
                    <w:szCs w:val="24"/>
                  </w:rPr>
                  <w:t>füüsilisest</w:t>
                </w:r>
                <w:proofErr w:type="spellEnd"/>
                <w:r w:rsidR="00021A8C" w:rsidRPr="00021A8C">
                  <w:rPr>
                    <w:bCs/>
                    <w:iCs/>
                    <w:szCs w:val="24"/>
                  </w:rPr>
                  <w:t xml:space="preserve"> </w:t>
                </w:r>
                <w:proofErr w:type="spellStart"/>
                <w:r w:rsidR="00021A8C" w:rsidRPr="00021A8C">
                  <w:rPr>
                    <w:bCs/>
                    <w:iCs/>
                    <w:szCs w:val="24"/>
                  </w:rPr>
                  <w:t>isikust</w:t>
                </w:r>
                <w:proofErr w:type="spellEnd"/>
                <w:r w:rsidR="00021A8C" w:rsidRPr="00021A8C">
                  <w:rPr>
                    <w:bCs/>
                    <w:iCs/>
                    <w:szCs w:val="24"/>
                  </w:rPr>
                  <w:t xml:space="preserve"> </w:t>
                </w:r>
                <w:proofErr w:type="spellStart"/>
                <w:r w:rsidR="00021A8C" w:rsidRPr="00021A8C">
                  <w:rPr>
                    <w:bCs/>
                    <w:iCs/>
                    <w:szCs w:val="24"/>
                  </w:rPr>
                  <w:t>ettevõtja</w:t>
                </w:r>
                <w:proofErr w:type="spellEnd"/>
                <w:r w:rsidR="00B02520">
                  <w:rPr>
                    <w:bCs/>
                    <w:iCs/>
                    <w:szCs w:val="24"/>
                  </w:rPr>
                  <w:t>;</w:t>
                </w:r>
                <w:bookmarkStart w:id="0" w:name="_GoBack"/>
                <w:bookmarkEnd w:id="0"/>
                <w:r w:rsidR="00021A8C">
                  <w:rPr>
                    <w:bCs/>
                    <w:iCs/>
                    <w:szCs w:val="24"/>
                  </w:rPr>
                  <w:t xml:space="preserve"> </w:t>
                </w:r>
              </w:p>
              <w:p w14:paraId="6753CC77" w14:textId="12B1C472" w:rsidR="00552F99" w:rsidRPr="003C2DD6" w:rsidRDefault="00D76DD6" w:rsidP="00817504">
                <w:pPr>
                  <w:pStyle w:val="Loendilik"/>
                  <w:widowControl w:val="0"/>
                  <w:numPr>
                    <w:ilvl w:val="0"/>
                    <w:numId w:val="9"/>
                  </w:numPr>
                  <w:tabs>
                    <w:tab w:val="left" w:pos="164"/>
                    <w:tab w:val="left" w:pos="645"/>
                  </w:tabs>
                  <w:suppressAutoHyphens/>
                  <w:spacing w:before="240"/>
                  <w:ind w:right="233"/>
                  <w:rPr>
                    <w:bCs/>
                    <w:iCs/>
                    <w:szCs w:val="24"/>
                  </w:rPr>
                </w:pPr>
                <w:r w:rsidRPr="003C2DD6">
                  <w:rPr>
                    <w:bCs/>
                    <w:iCs/>
                    <w:szCs w:val="24"/>
                  </w:rPr>
                  <w:t>t</w:t>
                </w:r>
                <w:r w:rsidR="00552F99" w:rsidRPr="003C2DD6">
                  <w:rPr>
                    <w:bCs/>
                    <w:iCs/>
                    <w:szCs w:val="24"/>
                  </w:rPr>
                  <w:t xml:space="preserve">oetuse saamise korral võtan kohustuse, et toetusega ostetud või remonditud eluruum on </w:t>
                </w:r>
                <w:r w:rsidR="00FD2744">
                  <w:rPr>
                    <w:bCs/>
                    <w:iCs/>
                    <w:szCs w:val="24"/>
                  </w:rPr>
                  <w:t xml:space="preserve">vähemalt 3 aastat </w:t>
                </w:r>
                <w:r w:rsidRPr="003C2DD6">
                  <w:rPr>
                    <w:bCs/>
                    <w:iCs/>
                    <w:szCs w:val="24"/>
                  </w:rPr>
                  <w:t>projekti abikõlblikkuse perioodi lõppemisest arvate</w:t>
                </w:r>
                <w:r w:rsidR="00FD2744">
                  <w:rPr>
                    <w:bCs/>
                    <w:iCs/>
                    <w:szCs w:val="24"/>
                  </w:rPr>
                  <w:t>s</w:t>
                </w:r>
                <w:r w:rsidR="00552F99" w:rsidRPr="003C2DD6">
                  <w:rPr>
                    <w:bCs/>
                    <w:iCs/>
                    <w:szCs w:val="24"/>
                  </w:rPr>
                  <w:t>:</w:t>
                </w:r>
              </w:p>
              <w:p w14:paraId="68148BCC" w14:textId="77777777" w:rsidR="00552F99" w:rsidRPr="002310CC" w:rsidRDefault="00552F99" w:rsidP="00021A8C">
                <w:pPr>
                  <w:widowControl w:val="0"/>
                  <w:numPr>
                    <w:ilvl w:val="0"/>
                    <w:numId w:val="6"/>
                  </w:numPr>
                  <w:tabs>
                    <w:tab w:val="left" w:pos="164"/>
                  </w:tabs>
                  <w:suppressAutoHyphens/>
                  <w:spacing w:after="0" w:line="240" w:lineRule="auto"/>
                  <w:ind w:left="815" w:right="233" w:hanging="284"/>
                  <w:rPr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>minu omandis</w:t>
                </w:r>
                <w:r w:rsidR="006D0E1E"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 xml:space="preserve"> või kaas- või ühisomandis</w:t>
                </w:r>
                <w:r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>;</w:t>
                </w:r>
              </w:p>
              <w:p w14:paraId="5D3C6F03" w14:textId="77777777" w:rsidR="00552F99" w:rsidRPr="002310CC" w:rsidRDefault="00552F99" w:rsidP="00021A8C">
                <w:pPr>
                  <w:widowControl w:val="0"/>
                  <w:numPr>
                    <w:ilvl w:val="0"/>
                    <w:numId w:val="6"/>
                  </w:numPr>
                  <w:tabs>
                    <w:tab w:val="left" w:pos="164"/>
                  </w:tabs>
                  <w:suppressAutoHyphens/>
                  <w:spacing w:after="0" w:line="240" w:lineRule="auto"/>
                  <w:ind w:left="815" w:right="233" w:hanging="284"/>
                  <w:rPr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 xml:space="preserve">minu </w:t>
                </w:r>
                <w:r w:rsidR="006D0E1E"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>alaline elukoht</w:t>
                </w:r>
                <w:r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>;</w:t>
                </w:r>
              </w:p>
              <w:p w14:paraId="0519E56E" w14:textId="77777777" w:rsidR="00552F99" w:rsidRPr="002310CC" w:rsidRDefault="00552F99" w:rsidP="00021A8C">
                <w:pPr>
                  <w:widowControl w:val="0"/>
                  <w:numPr>
                    <w:ilvl w:val="0"/>
                    <w:numId w:val="6"/>
                  </w:numPr>
                  <w:tabs>
                    <w:tab w:val="left" w:pos="164"/>
                  </w:tabs>
                  <w:suppressAutoHyphens/>
                  <w:spacing w:after="0" w:line="240" w:lineRule="auto"/>
                  <w:ind w:left="815" w:right="233" w:hanging="284"/>
                  <w:rPr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 xml:space="preserve">minu elukoht rahvastikuregistri andmetel. </w:t>
                </w:r>
              </w:p>
              <w:p w14:paraId="4B6E0CA0" w14:textId="77777777" w:rsidR="004C60AE" w:rsidRDefault="004C60AE" w:rsidP="00817504">
                <w:pPr>
                  <w:tabs>
                    <w:tab w:val="left" w:pos="164"/>
                  </w:tabs>
                  <w:spacing w:after="120"/>
                  <w:ind w:left="78" w:right="23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14:paraId="07459315" w14:textId="7E455F7B" w:rsidR="006D0E1E" w:rsidRPr="004C60AE" w:rsidRDefault="00D76DD6" w:rsidP="00817504">
                <w:pPr>
                  <w:tabs>
                    <w:tab w:val="left" w:pos="164"/>
                  </w:tabs>
                  <w:spacing w:after="120"/>
                  <w:ind w:left="78" w:right="23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Käesoleva taotluse allkirjastamisega annan oma nõusoleku positiivse otsuse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korral</w:t>
                </w: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 avaldada </w:t>
                </w:r>
                <w:r w:rsidR="004C60AE">
                  <w:rPr>
                    <w:rFonts w:ascii="Times New Roman" w:hAnsi="Times New Roman"/>
                    <w:sz w:val="24"/>
                    <w:szCs w:val="24"/>
                  </w:rPr>
                  <w:t>Otepää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valla</w:t>
                </w: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 veebilehel toetuse saaja ees- ja perekonnanime </w:t>
                </w:r>
                <w:r w:rsidRPr="00AA5B75">
                  <w:rPr>
                    <w:rFonts w:ascii="Times New Roman" w:hAnsi="Times New Roman"/>
                    <w:sz w:val="24"/>
                    <w:szCs w:val="24"/>
                  </w:rPr>
                  <w:t>koos saadud toetuse summaga.</w:t>
                </w:r>
              </w:p>
            </w:tc>
          </w:tr>
          <w:tr w:rsidR="004C60AE" w:rsidRPr="002310CC" w14:paraId="78DAD61E" w14:textId="77777777" w:rsidTr="004C60AE">
            <w:trPr>
              <w:trHeight w:val="257"/>
            </w:trPr>
            <w:tc>
              <w:tcPr>
                <w:tcW w:w="4414" w:type="dxa"/>
                <w:tcBorders>
                  <w:bottom w:val="nil"/>
                </w:tcBorders>
              </w:tcPr>
              <w:p w14:paraId="79A77D5E" w14:textId="18FD6996" w:rsidR="004C60AE" w:rsidRPr="002310CC" w:rsidRDefault="004C60AE" w:rsidP="004C60AE">
                <w:pPr>
                  <w:spacing w:before="120" w:after="120" w:line="240" w:lineRule="auto"/>
                  <w:ind w:left="78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Taotleja ees- ja perekonnanimi:</w:t>
                </w:r>
              </w:p>
            </w:tc>
            <w:tc>
              <w:tcPr>
                <w:tcW w:w="2520" w:type="dxa"/>
                <w:tcBorders>
                  <w:bottom w:val="nil"/>
                </w:tcBorders>
              </w:tcPr>
              <w:p w14:paraId="2981851F" w14:textId="496B403F" w:rsidR="004C60AE" w:rsidRPr="002310CC" w:rsidRDefault="004C60AE" w:rsidP="004C60AE">
                <w:pPr>
                  <w:spacing w:before="120" w:after="120" w:line="240" w:lineRule="auto"/>
                  <w:ind w:left="204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Allkiri:</w:t>
                </w:r>
              </w:p>
            </w:tc>
            <w:tc>
              <w:tcPr>
                <w:tcW w:w="2535" w:type="dxa"/>
                <w:tcBorders>
                  <w:bottom w:val="nil"/>
                </w:tcBorders>
              </w:tcPr>
              <w:p w14:paraId="68DCC768" w14:textId="55F3A5B5" w:rsidR="004C60AE" w:rsidRPr="002310CC" w:rsidRDefault="004C60AE" w:rsidP="004C60AE">
                <w:pPr>
                  <w:spacing w:before="120" w:after="120" w:line="240" w:lineRule="auto"/>
                  <w:ind w:left="236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Kuupäev:</w:t>
                </w:r>
              </w:p>
            </w:tc>
          </w:tr>
          <w:tr w:rsidR="004C60AE" w:rsidRPr="002310CC" w14:paraId="27219231" w14:textId="77777777" w:rsidTr="004C60AE">
            <w:trPr>
              <w:trHeight w:val="257"/>
            </w:tr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33782699"/>
                <w:placeholder>
                  <w:docPart w:val="25A47504E63441749895702646D08BF2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4414" w:type="dxa"/>
                    <w:tcBorders>
                      <w:top w:val="nil"/>
                    </w:tcBorders>
                  </w:tcPr>
                  <w:p w14:paraId="14532D38" w14:textId="582AF776" w:rsidR="004C60AE" w:rsidRDefault="00A66D93" w:rsidP="004C60AE">
                    <w:pPr>
                      <w:spacing w:before="120" w:after="120" w:line="240" w:lineRule="auto"/>
                      <w:ind w:left="78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22809223"/>
                <w:placeholder>
                  <w:docPart w:val="7021CEE133CE4E4EA1A37F3C73D35141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2520" w:type="dxa"/>
                    <w:tcBorders>
                      <w:top w:val="nil"/>
                    </w:tcBorders>
                  </w:tcPr>
                  <w:p w14:paraId="55FA66EE" w14:textId="39D6994C" w:rsidR="004C60AE" w:rsidRDefault="00A66D93" w:rsidP="004C60AE">
                    <w:pPr>
                      <w:spacing w:before="120" w:after="120" w:line="240" w:lineRule="auto"/>
                      <w:ind w:left="204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81851710"/>
                <w:placeholder>
                  <w:docPart w:val="3AD99B49F1E24682B0351D51B62D979F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2535" w:type="dxa"/>
                    <w:tcBorders>
                      <w:top w:val="nil"/>
                    </w:tcBorders>
                  </w:tcPr>
                  <w:p w14:paraId="024B8B09" w14:textId="7A26233F" w:rsidR="004C60AE" w:rsidRDefault="00A66D93" w:rsidP="004C60AE">
                    <w:pPr>
                      <w:spacing w:before="120" w:after="120" w:line="240" w:lineRule="auto"/>
                      <w:ind w:left="236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</w:tbl>
      </w:sdtContent>
    </w:sdt>
    <w:p w14:paraId="44E871BC" w14:textId="419DE2AB" w:rsidR="009337EC" w:rsidRPr="0067424F" w:rsidRDefault="009337EC" w:rsidP="00D0587F">
      <w:pPr>
        <w:ind w:left="0"/>
        <w:rPr>
          <w:szCs w:val="24"/>
        </w:rPr>
      </w:pPr>
    </w:p>
    <w:sectPr w:rsidR="009337EC" w:rsidRPr="0067424F" w:rsidSect="00461C33">
      <w:headerReference w:type="default" r:id="rId23"/>
      <w:footerReference w:type="default" r:id="rId24"/>
      <w:pgSz w:w="11906" w:h="16838"/>
      <w:pgMar w:top="568" w:right="851" w:bottom="851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634B6" w14:textId="77777777" w:rsidR="00825CF9" w:rsidRDefault="00825CF9" w:rsidP="006C5B5F">
      <w:pPr>
        <w:spacing w:after="0" w:line="240" w:lineRule="auto"/>
      </w:pPr>
      <w:r>
        <w:separator/>
      </w:r>
    </w:p>
  </w:endnote>
  <w:endnote w:type="continuationSeparator" w:id="0">
    <w:p w14:paraId="781C7744" w14:textId="77777777" w:rsidR="00825CF9" w:rsidRDefault="00825CF9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66D3CB83" w:rsidR="00825CF9" w:rsidRPr="00C40859" w:rsidRDefault="00825CF9">
    <w:pPr>
      <w:pStyle w:val="Jalus"/>
      <w:jc w:val="center"/>
      <w:rPr>
        <w:rFonts w:ascii="Times New Roman" w:hAnsi="Times New Roman"/>
      </w:rPr>
    </w:pPr>
    <w:r w:rsidRPr="00C40859">
      <w:rPr>
        <w:rFonts w:ascii="Times New Roman" w:hAnsi="Times New Roman"/>
      </w:rPr>
      <w:fldChar w:fldCharType="begin"/>
    </w:r>
    <w:r w:rsidRPr="00C40859">
      <w:rPr>
        <w:rFonts w:ascii="Times New Roman" w:hAnsi="Times New Roman"/>
      </w:rPr>
      <w:instrText>PAGE   \* MERGEFORMAT</w:instrText>
    </w:r>
    <w:r w:rsidRPr="00C4085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C40859">
      <w:rPr>
        <w:rFonts w:ascii="Times New Roman" w:hAnsi="Times New Roman"/>
      </w:rPr>
      <w:fldChar w:fldCharType="end"/>
    </w:r>
  </w:p>
  <w:p w14:paraId="144A5D23" w14:textId="77777777" w:rsidR="00825CF9" w:rsidRDefault="00825CF9" w:rsidP="0063372B">
    <w:pPr>
      <w:pStyle w:val="Jalus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B9838" w14:textId="77777777" w:rsidR="00825CF9" w:rsidRDefault="00825CF9" w:rsidP="006C5B5F">
      <w:pPr>
        <w:spacing w:after="0" w:line="240" w:lineRule="auto"/>
      </w:pPr>
      <w:r>
        <w:separator/>
      </w:r>
    </w:p>
  </w:footnote>
  <w:footnote w:type="continuationSeparator" w:id="0">
    <w:p w14:paraId="5C3B2DC1" w14:textId="77777777" w:rsidR="00825CF9" w:rsidRDefault="00825CF9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10EB" w14:textId="77777777" w:rsidR="00825CF9" w:rsidRDefault="00825CF9" w:rsidP="002F776D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F7DF9"/>
    <w:multiLevelType w:val="hybridMultilevel"/>
    <w:tmpl w:val="9CAE6804"/>
    <w:lvl w:ilvl="0" w:tplc="FFFFFFFF">
      <w:start w:val="1"/>
      <w:numFmt w:val="decimal"/>
      <w:lvlText w:val="%1)"/>
      <w:lvlJc w:val="left"/>
      <w:pPr>
        <w:ind w:left="438" w:hanging="360"/>
      </w:pPr>
    </w:lvl>
    <w:lvl w:ilvl="1" w:tplc="04250019" w:tentative="1">
      <w:start w:val="1"/>
      <w:numFmt w:val="lowerLetter"/>
      <w:lvlText w:val="%2."/>
      <w:lvlJc w:val="left"/>
      <w:pPr>
        <w:ind w:left="1158" w:hanging="360"/>
      </w:pPr>
    </w:lvl>
    <w:lvl w:ilvl="2" w:tplc="0425001B" w:tentative="1">
      <w:start w:val="1"/>
      <w:numFmt w:val="lowerRoman"/>
      <w:lvlText w:val="%3."/>
      <w:lvlJc w:val="right"/>
      <w:pPr>
        <w:ind w:left="1878" w:hanging="180"/>
      </w:pPr>
    </w:lvl>
    <w:lvl w:ilvl="3" w:tplc="0425000F" w:tentative="1">
      <w:start w:val="1"/>
      <w:numFmt w:val="decimal"/>
      <w:lvlText w:val="%4."/>
      <w:lvlJc w:val="left"/>
      <w:pPr>
        <w:ind w:left="2598" w:hanging="360"/>
      </w:pPr>
    </w:lvl>
    <w:lvl w:ilvl="4" w:tplc="04250019" w:tentative="1">
      <w:start w:val="1"/>
      <w:numFmt w:val="lowerLetter"/>
      <w:lvlText w:val="%5."/>
      <w:lvlJc w:val="left"/>
      <w:pPr>
        <w:ind w:left="3318" w:hanging="360"/>
      </w:pPr>
    </w:lvl>
    <w:lvl w:ilvl="5" w:tplc="0425001B" w:tentative="1">
      <w:start w:val="1"/>
      <w:numFmt w:val="lowerRoman"/>
      <w:lvlText w:val="%6."/>
      <w:lvlJc w:val="right"/>
      <w:pPr>
        <w:ind w:left="4038" w:hanging="180"/>
      </w:pPr>
    </w:lvl>
    <w:lvl w:ilvl="6" w:tplc="0425000F" w:tentative="1">
      <w:start w:val="1"/>
      <w:numFmt w:val="decimal"/>
      <w:lvlText w:val="%7."/>
      <w:lvlJc w:val="left"/>
      <w:pPr>
        <w:ind w:left="4758" w:hanging="360"/>
      </w:pPr>
    </w:lvl>
    <w:lvl w:ilvl="7" w:tplc="04250019" w:tentative="1">
      <w:start w:val="1"/>
      <w:numFmt w:val="lowerLetter"/>
      <w:lvlText w:val="%8."/>
      <w:lvlJc w:val="left"/>
      <w:pPr>
        <w:ind w:left="5478" w:hanging="360"/>
      </w:pPr>
    </w:lvl>
    <w:lvl w:ilvl="8" w:tplc="042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31413B2F"/>
    <w:multiLevelType w:val="multilevel"/>
    <w:tmpl w:val="43128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1C159EA"/>
    <w:multiLevelType w:val="hybridMultilevel"/>
    <w:tmpl w:val="93F80FF8"/>
    <w:lvl w:ilvl="0" w:tplc="5CA45FF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23" w:hanging="360"/>
      </w:pPr>
    </w:lvl>
    <w:lvl w:ilvl="2" w:tplc="0425001B" w:tentative="1">
      <w:start w:val="1"/>
      <w:numFmt w:val="lowerRoman"/>
      <w:lvlText w:val="%3."/>
      <w:lvlJc w:val="right"/>
      <w:pPr>
        <w:ind w:left="1743" w:hanging="180"/>
      </w:pPr>
    </w:lvl>
    <w:lvl w:ilvl="3" w:tplc="0425000F" w:tentative="1">
      <w:start w:val="1"/>
      <w:numFmt w:val="decimal"/>
      <w:lvlText w:val="%4."/>
      <w:lvlJc w:val="left"/>
      <w:pPr>
        <w:ind w:left="2463" w:hanging="360"/>
      </w:pPr>
    </w:lvl>
    <w:lvl w:ilvl="4" w:tplc="04250019" w:tentative="1">
      <w:start w:val="1"/>
      <w:numFmt w:val="lowerLetter"/>
      <w:lvlText w:val="%5."/>
      <w:lvlJc w:val="left"/>
      <w:pPr>
        <w:ind w:left="3183" w:hanging="360"/>
      </w:pPr>
    </w:lvl>
    <w:lvl w:ilvl="5" w:tplc="0425001B" w:tentative="1">
      <w:start w:val="1"/>
      <w:numFmt w:val="lowerRoman"/>
      <w:lvlText w:val="%6."/>
      <w:lvlJc w:val="right"/>
      <w:pPr>
        <w:ind w:left="3903" w:hanging="180"/>
      </w:pPr>
    </w:lvl>
    <w:lvl w:ilvl="6" w:tplc="0425000F" w:tentative="1">
      <w:start w:val="1"/>
      <w:numFmt w:val="decimal"/>
      <w:lvlText w:val="%7."/>
      <w:lvlJc w:val="left"/>
      <w:pPr>
        <w:ind w:left="4623" w:hanging="360"/>
      </w:pPr>
    </w:lvl>
    <w:lvl w:ilvl="7" w:tplc="04250019" w:tentative="1">
      <w:start w:val="1"/>
      <w:numFmt w:val="lowerLetter"/>
      <w:lvlText w:val="%8."/>
      <w:lvlJc w:val="left"/>
      <w:pPr>
        <w:ind w:left="5343" w:hanging="360"/>
      </w:pPr>
    </w:lvl>
    <w:lvl w:ilvl="8" w:tplc="042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9340790"/>
    <w:multiLevelType w:val="hybridMultilevel"/>
    <w:tmpl w:val="A7BC87F6"/>
    <w:lvl w:ilvl="0" w:tplc="0425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5" w15:restartNumberingAfterBreak="0">
    <w:nsid w:val="52EB4BF0"/>
    <w:multiLevelType w:val="hybridMultilevel"/>
    <w:tmpl w:val="07F49A78"/>
    <w:lvl w:ilvl="0" w:tplc="FFFFFFFF">
      <w:start w:val="1"/>
      <w:numFmt w:val="decimal"/>
      <w:lvlText w:val="%1)"/>
      <w:lvlJc w:val="left"/>
      <w:pPr>
        <w:ind w:left="517" w:hanging="360"/>
      </w:pPr>
    </w:lvl>
    <w:lvl w:ilvl="1" w:tplc="04250019" w:tentative="1">
      <w:start w:val="1"/>
      <w:numFmt w:val="lowerLetter"/>
      <w:lvlText w:val="%2."/>
      <w:lvlJc w:val="left"/>
      <w:pPr>
        <w:ind w:left="1519" w:hanging="360"/>
      </w:pPr>
    </w:lvl>
    <w:lvl w:ilvl="2" w:tplc="0425001B" w:tentative="1">
      <w:start w:val="1"/>
      <w:numFmt w:val="lowerRoman"/>
      <w:lvlText w:val="%3."/>
      <w:lvlJc w:val="right"/>
      <w:pPr>
        <w:ind w:left="2239" w:hanging="180"/>
      </w:pPr>
    </w:lvl>
    <w:lvl w:ilvl="3" w:tplc="0425000F" w:tentative="1">
      <w:start w:val="1"/>
      <w:numFmt w:val="decimal"/>
      <w:lvlText w:val="%4."/>
      <w:lvlJc w:val="left"/>
      <w:pPr>
        <w:ind w:left="2959" w:hanging="360"/>
      </w:pPr>
    </w:lvl>
    <w:lvl w:ilvl="4" w:tplc="04250019" w:tentative="1">
      <w:start w:val="1"/>
      <w:numFmt w:val="lowerLetter"/>
      <w:lvlText w:val="%5."/>
      <w:lvlJc w:val="left"/>
      <w:pPr>
        <w:ind w:left="3679" w:hanging="360"/>
      </w:pPr>
    </w:lvl>
    <w:lvl w:ilvl="5" w:tplc="0425001B" w:tentative="1">
      <w:start w:val="1"/>
      <w:numFmt w:val="lowerRoman"/>
      <w:lvlText w:val="%6."/>
      <w:lvlJc w:val="right"/>
      <w:pPr>
        <w:ind w:left="4399" w:hanging="180"/>
      </w:pPr>
    </w:lvl>
    <w:lvl w:ilvl="6" w:tplc="0425000F" w:tentative="1">
      <w:start w:val="1"/>
      <w:numFmt w:val="decimal"/>
      <w:lvlText w:val="%7."/>
      <w:lvlJc w:val="left"/>
      <w:pPr>
        <w:ind w:left="5119" w:hanging="360"/>
      </w:pPr>
    </w:lvl>
    <w:lvl w:ilvl="7" w:tplc="04250019" w:tentative="1">
      <w:start w:val="1"/>
      <w:numFmt w:val="lowerLetter"/>
      <w:lvlText w:val="%8."/>
      <w:lvlJc w:val="left"/>
      <w:pPr>
        <w:ind w:left="5839" w:hanging="360"/>
      </w:pPr>
    </w:lvl>
    <w:lvl w:ilvl="8" w:tplc="042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6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76A7C5C"/>
    <w:multiLevelType w:val="multilevel"/>
    <w:tmpl w:val="BB9CD2E2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i w:val="0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ocumentProtection w:edit="forms" w:enforcement="1" w:cryptProviderType="rsaAES" w:cryptAlgorithmClass="hash" w:cryptAlgorithmType="typeAny" w:cryptAlgorithmSid="14" w:cryptSpinCount="100000" w:hash="RUh9dShFiCHYBaJc2Dz+upli5wDD07L0Nkd9yAKhZAsfb/AlpMNCnTkJ15VeMKAxo77XxbVAL+y8sJsWJwksmQ==" w:salt="49t/HBZfpagrbssv7d28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8A"/>
    <w:rsid w:val="00021A8C"/>
    <w:rsid w:val="00045577"/>
    <w:rsid w:val="00050593"/>
    <w:rsid w:val="000612DE"/>
    <w:rsid w:val="00072298"/>
    <w:rsid w:val="00076EB7"/>
    <w:rsid w:val="00083CF6"/>
    <w:rsid w:val="000843E0"/>
    <w:rsid w:val="00093EEE"/>
    <w:rsid w:val="000A1C24"/>
    <w:rsid w:val="000E573C"/>
    <w:rsid w:val="000F0A91"/>
    <w:rsid w:val="00114E16"/>
    <w:rsid w:val="00115817"/>
    <w:rsid w:val="00123757"/>
    <w:rsid w:val="0015477C"/>
    <w:rsid w:val="00166AC6"/>
    <w:rsid w:val="00182029"/>
    <w:rsid w:val="00187408"/>
    <w:rsid w:val="00191C05"/>
    <w:rsid w:val="001A1B19"/>
    <w:rsid w:val="001A4AAD"/>
    <w:rsid w:val="001D7953"/>
    <w:rsid w:val="001E0955"/>
    <w:rsid w:val="001F7A2E"/>
    <w:rsid w:val="00221B99"/>
    <w:rsid w:val="002310CC"/>
    <w:rsid w:val="00232D87"/>
    <w:rsid w:val="002409EE"/>
    <w:rsid w:val="002823CC"/>
    <w:rsid w:val="0029798F"/>
    <w:rsid w:val="002A57F8"/>
    <w:rsid w:val="002B4FE4"/>
    <w:rsid w:val="002B6007"/>
    <w:rsid w:val="002C75E9"/>
    <w:rsid w:val="002C7FC3"/>
    <w:rsid w:val="002D15A5"/>
    <w:rsid w:val="002F776D"/>
    <w:rsid w:val="00331E73"/>
    <w:rsid w:val="00350349"/>
    <w:rsid w:val="00394910"/>
    <w:rsid w:val="003B564F"/>
    <w:rsid w:val="003C07A8"/>
    <w:rsid w:val="003C2DD6"/>
    <w:rsid w:val="003D4996"/>
    <w:rsid w:val="003E6074"/>
    <w:rsid w:val="003F1163"/>
    <w:rsid w:val="003F60BD"/>
    <w:rsid w:val="003F722A"/>
    <w:rsid w:val="004034D0"/>
    <w:rsid w:val="00406252"/>
    <w:rsid w:val="00407224"/>
    <w:rsid w:val="00461C33"/>
    <w:rsid w:val="00472AD1"/>
    <w:rsid w:val="00491149"/>
    <w:rsid w:val="00494EDB"/>
    <w:rsid w:val="00496A0A"/>
    <w:rsid w:val="004A7AC5"/>
    <w:rsid w:val="004C60AE"/>
    <w:rsid w:val="004E1881"/>
    <w:rsid w:val="004E7FB4"/>
    <w:rsid w:val="00514972"/>
    <w:rsid w:val="00533C51"/>
    <w:rsid w:val="00534D7A"/>
    <w:rsid w:val="0054123C"/>
    <w:rsid w:val="005439AC"/>
    <w:rsid w:val="005442C4"/>
    <w:rsid w:val="00552F99"/>
    <w:rsid w:val="00587AAC"/>
    <w:rsid w:val="005B22DD"/>
    <w:rsid w:val="005C1BBB"/>
    <w:rsid w:val="00600048"/>
    <w:rsid w:val="00600C38"/>
    <w:rsid w:val="00614225"/>
    <w:rsid w:val="006147E0"/>
    <w:rsid w:val="00624E5B"/>
    <w:rsid w:val="006256A4"/>
    <w:rsid w:val="00627303"/>
    <w:rsid w:val="00631060"/>
    <w:rsid w:val="006310BE"/>
    <w:rsid w:val="0063372B"/>
    <w:rsid w:val="00646860"/>
    <w:rsid w:val="006538D3"/>
    <w:rsid w:val="006638B1"/>
    <w:rsid w:val="0067424F"/>
    <w:rsid w:val="006A7E71"/>
    <w:rsid w:val="006B5621"/>
    <w:rsid w:val="006B7679"/>
    <w:rsid w:val="006C5B5F"/>
    <w:rsid w:val="006C7576"/>
    <w:rsid w:val="006D0E1E"/>
    <w:rsid w:val="006D55AA"/>
    <w:rsid w:val="006F76F2"/>
    <w:rsid w:val="00706FD0"/>
    <w:rsid w:val="00734690"/>
    <w:rsid w:val="007407BA"/>
    <w:rsid w:val="007444D7"/>
    <w:rsid w:val="00753667"/>
    <w:rsid w:val="00765B50"/>
    <w:rsid w:val="0077006B"/>
    <w:rsid w:val="00773E69"/>
    <w:rsid w:val="00784792"/>
    <w:rsid w:val="00785362"/>
    <w:rsid w:val="00794E0A"/>
    <w:rsid w:val="007A31A7"/>
    <w:rsid w:val="007B46C3"/>
    <w:rsid w:val="007D527F"/>
    <w:rsid w:val="007E3D66"/>
    <w:rsid w:val="00806719"/>
    <w:rsid w:val="00817504"/>
    <w:rsid w:val="008242AB"/>
    <w:rsid w:val="00825CF9"/>
    <w:rsid w:val="00832EB6"/>
    <w:rsid w:val="00850AB9"/>
    <w:rsid w:val="00870CB7"/>
    <w:rsid w:val="008866DE"/>
    <w:rsid w:val="00886DD5"/>
    <w:rsid w:val="008A1254"/>
    <w:rsid w:val="008A3BE8"/>
    <w:rsid w:val="008B45DF"/>
    <w:rsid w:val="008B4803"/>
    <w:rsid w:val="008C17EE"/>
    <w:rsid w:val="008C67F9"/>
    <w:rsid w:val="008E02A2"/>
    <w:rsid w:val="008F4795"/>
    <w:rsid w:val="00903FDF"/>
    <w:rsid w:val="00922516"/>
    <w:rsid w:val="009232DC"/>
    <w:rsid w:val="00933056"/>
    <w:rsid w:val="009337EC"/>
    <w:rsid w:val="0093570B"/>
    <w:rsid w:val="0094137B"/>
    <w:rsid w:val="009426ED"/>
    <w:rsid w:val="0095391A"/>
    <w:rsid w:val="0095580D"/>
    <w:rsid w:val="00966554"/>
    <w:rsid w:val="00983B32"/>
    <w:rsid w:val="00987BF2"/>
    <w:rsid w:val="00991D45"/>
    <w:rsid w:val="009A6C38"/>
    <w:rsid w:val="009D2CEE"/>
    <w:rsid w:val="009E44CA"/>
    <w:rsid w:val="009E45C6"/>
    <w:rsid w:val="009E6B11"/>
    <w:rsid w:val="009F3073"/>
    <w:rsid w:val="009F59FA"/>
    <w:rsid w:val="00A05F5D"/>
    <w:rsid w:val="00A27F56"/>
    <w:rsid w:val="00A320E9"/>
    <w:rsid w:val="00A40DDB"/>
    <w:rsid w:val="00A521FA"/>
    <w:rsid w:val="00A66D93"/>
    <w:rsid w:val="00A74618"/>
    <w:rsid w:val="00A824CD"/>
    <w:rsid w:val="00A923EE"/>
    <w:rsid w:val="00A93F4B"/>
    <w:rsid w:val="00AA5B75"/>
    <w:rsid w:val="00AB7EA0"/>
    <w:rsid w:val="00AF5F00"/>
    <w:rsid w:val="00B0208A"/>
    <w:rsid w:val="00B02520"/>
    <w:rsid w:val="00B13BE9"/>
    <w:rsid w:val="00B15329"/>
    <w:rsid w:val="00B217E7"/>
    <w:rsid w:val="00B21E4C"/>
    <w:rsid w:val="00B26A81"/>
    <w:rsid w:val="00B334CA"/>
    <w:rsid w:val="00B63A7D"/>
    <w:rsid w:val="00B74547"/>
    <w:rsid w:val="00B873AA"/>
    <w:rsid w:val="00B9573A"/>
    <w:rsid w:val="00BA4CEB"/>
    <w:rsid w:val="00BB6570"/>
    <w:rsid w:val="00BB6D6E"/>
    <w:rsid w:val="00BC3755"/>
    <w:rsid w:val="00BC5AC2"/>
    <w:rsid w:val="00BD190C"/>
    <w:rsid w:val="00BD3D3E"/>
    <w:rsid w:val="00C00097"/>
    <w:rsid w:val="00C06F57"/>
    <w:rsid w:val="00C16292"/>
    <w:rsid w:val="00C40859"/>
    <w:rsid w:val="00C53E72"/>
    <w:rsid w:val="00C56055"/>
    <w:rsid w:val="00C66C2A"/>
    <w:rsid w:val="00C72B31"/>
    <w:rsid w:val="00C8222A"/>
    <w:rsid w:val="00C86151"/>
    <w:rsid w:val="00CA4ED8"/>
    <w:rsid w:val="00CB486A"/>
    <w:rsid w:val="00CC07AF"/>
    <w:rsid w:val="00CC0842"/>
    <w:rsid w:val="00CC2311"/>
    <w:rsid w:val="00CC40C6"/>
    <w:rsid w:val="00CD6EC5"/>
    <w:rsid w:val="00CE5520"/>
    <w:rsid w:val="00D0587F"/>
    <w:rsid w:val="00D21FBE"/>
    <w:rsid w:val="00D2282B"/>
    <w:rsid w:val="00D23FB6"/>
    <w:rsid w:val="00D32A59"/>
    <w:rsid w:val="00D33889"/>
    <w:rsid w:val="00D73579"/>
    <w:rsid w:val="00D76DD6"/>
    <w:rsid w:val="00D81AA5"/>
    <w:rsid w:val="00D90190"/>
    <w:rsid w:val="00D919DE"/>
    <w:rsid w:val="00D95927"/>
    <w:rsid w:val="00DA052E"/>
    <w:rsid w:val="00DA377D"/>
    <w:rsid w:val="00DC4A13"/>
    <w:rsid w:val="00DD4F7C"/>
    <w:rsid w:val="00DF00E2"/>
    <w:rsid w:val="00E0619D"/>
    <w:rsid w:val="00E20356"/>
    <w:rsid w:val="00E26533"/>
    <w:rsid w:val="00E34713"/>
    <w:rsid w:val="00E42FC0"/>
    <w:rsid w:val="00E52C41"/>
    <w:rsid w:val="00E56428"/>
    <w:rsid w:val="00E63E70"/>
    <w:rsid w:val="00E96BC8"/>
    <w:rsid w:val="00E97372"/>
    <w:rsid w:val="00EA26D8"/>
    <w:rsid w:val="00EB690F"/>
    <w:rsid w:val="00EC54B4"/>
    <w:rsid w:val="00ED4362"/>
    <w:rsid w:val="00ED641D"/>
    <w:rsid w:val="00EE5765"/>
    <w:rsid w:val="00EF19FE"/>
    <w:rsid w:val="00F1104A"/>
    <w:rsid w:val="00F26D4B"/>
    <w:rsid w:val="00F5460C"/>
    <w:rsid w:val="00F567D4"/>
    <w:rsid w:val="00F74ECE"/>
    <w:rsid w:val="00F849FE"/>
    <w:rsid w:val="00FB014A"/>
    <w:rsid w:val="00FC154A"/>
    <w:rsid w:val="00FD056E"/>
    <w:rsid w:val="00FD2744"/>
    <w:rsid w:val="00FE061C"/>
    <w:rsid w:val="00FF0B7A"/>
    <w:rsid w:val="00FF1F50"/>
    <w:rsid w:val="0359AB49"/>
    <w:rsid w:val="06525D02"/>
    <w:rsid w:val="094C484F"/>
    <w:rsid w:val="0F2C0865"/>
    <w:rsid w:val="127AAA5F"/>
    <w:rsid w:val="1358EC0D"/>
    <w:rsid w:val="1671A2F6"/>
    <w:rsid w:val="18964678"/>
    <w:rsid w:val="1B17FE81"/>
    <w:rsid w:val="1BFE31BB"/>
    <w:rsid w:val="2137005A"/>
    <w:rsid w:val="22E820C7"/>
    <w:rsid w:val="2D806FE8"/>
    <w:rsid w:val="3255B064"/>
    <w:rsid w:val="361634F4"/>
    <w:rsid w:val="373E1FC3"/>
    <w:rsid w:val="3F3F05B8"/>
    <w:rsid w:val="3F58830C"/>
    <w:rsid w:val="3F811227"/>
    <w:rsid w:val="3FDCAE73"/>
    <w:rsid w:val="42102636"/>
    <w:rsid w:val="44B1B58E"/>
    <w:rsid w:val="4A8C1880"/>
    <w:rsid w:val="4C98F358"/>
    <w:rsid w:val="4CB55776"/>
    <w:rsid w:val="4F1CD0AE"/>
    <w:rsid w:val="500A2842"/>
    <w:rsid w:val="53DABA11"/>
    <w:rsid w:val="545E34B3"/>
    <w:rsid w:val="54742C37"/>
    <w:rsid w:val="59864A78"/>
    <w:rsid w:val="5AB59970"/>
    <w:rsid w:val="5B0092A9"/>
    <w:rsid w:val="5B9C9C15"/>
    <w:rsid w:val="609C2548"/>
    <w:rsid w:val="624DB867"/>
    <w:rsid w:val="654D46F3"/>
    <w:rsid w:val="672177DF"/>
    <w:rsid w:val="689B03DF"/>
    <w:rsid w:val="69CC3EA9"/>
    <w:rsid w:val="6A53B85C"/>
    <w:rsid w:val="7021B41F"/>
    <w:rsid w:val="746D94E6"/>
    <w:rsid w:val="75A4F8E2"/>
    <w:rsid w:val="78FC29C0"/>
    <w:rsid w:val="7A018DC6"/>
    <w:rsid w:val="7A4C4597"/>
    <w:rsid w:val="7E8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7EF0F76"/>
  <w15:docId w15:val="{9CF50474-6823-4388-ACB7-E1476B1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123C"/>
    <w:pPr>
      <w:spacing w:after="200" w:line="276" w:lineRule="auto"/>
      <w:ind w:left="-57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32D87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32D87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/>
      <w:b/>
      <w:iCs/>
      <w:sz w:val="28"/>
      <w:szCs w:val="24"/>
      <w:lang w:val="en-GB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722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232D87"/>
    <w:pPr>
      <w:keepNext/>
      <w:keepLines/>
      <w:spacing w:before="200" w:after="0" w:line="240" w:lineRule="auto"/>
      <w:ind w:left="0"/>
      <w:jc w:val="both"/>
      <w:outlineLvl w:val="4"/>
    </w:pPr>
    <w:rPr>
      <w:rFonts w:ascii="Cambria" w:eastAsia="Times New Roman" w:hAnsi="Cambria"/>
      <w:color w:val="243F60"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C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C5B5F"/>
  </w:style>
  <w:style w:type="paragraph" w:styleId="Jalus">
    <w:name w:val="footer"/>
    <w:basedOn w:val="Normaallaad"/>
    <w:link w:val="Jalu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5B5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AF5F00"/>
    <w:pPr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customStyle="1" w:styleId="TableGrid1">
    <w:name w:val="Table Grid1"/>
    <w:basedOn w:val="Normaaltabel"/>
    <w:next w:val="Kontuurtabel"/>
    <w:uiPriority w:val="59"/>
    <w:rsid w:val="002D15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link w:val="Pealkiri1"/>
    <w:rsid w:val="00232D87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link w:val="Pealkiri2"/>
    <w:rsid w:val="00232D87"/>
    <w:rPr>
      <w:rFonts w:ascii="Arial" w:eastAsia="Times New Roman" w:hAnsi="Arial" w:cs="Times New Roman"/>
      <w:b/>
      <w:iCs/>
      <w:sz w:val="28"/>
      <w:szCs w:val="24"/>
      <w:lang w:val="en-GB"/>
    </w:rPr>
  </w:style>
  <w:style w:type="character" w:customStyle="1" w:styleId="Pealkiri5Mrk">
    <w:name w:val="Pealkiri 5 Märk"/>
    <w:link w:val="Pealkiri5"/>
    <w:semiHidden/>
    <w:rsid w:val="00232D87"/>
    <w:rPr>
      <w:rFonts w:ascii="Cambria" w:eastAsia="Times New Roman" w:hAnsi="Cambria" w:cs="Times New Roman"/>
      <w:color w:val="243F60"/>
      <w:sz w:val="24"/>
      <w:szCs w:val="20"/>
      <w:lang w:val="en-GB"/>
    </w:rPr>
  </w:style>
  <w:style w:type="paragraph" w:styleId="Kehatekst">
    <w:name w:val="Body Text"/>
    <w:basedOn w:val="Normaallaad"/>
    <w:link w:val="KehatekstMrk"/>
    <w:rsid w:val="00232D87"/>
    <w:pPr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KehatekstMrk">
    <w:name w:val="Kehatekst Märk"/>
    <w:link w:val="Kehatekst"/>
    <w:rsid w:val="00232D87"/>
    <w:rPr>
      <w:rFonts w:ascii="Times New Roman" w:eastAsia="Times New Roman" w:hAnsi="Times New Roman" w:cs="Times New Roman"/>
      <w:sz w:val="24"/>
      <w:szCs w:val="20"/>
    </w:rPr>
  </w:style>
  <w:style w:type="paragraph" w:styleId="Kehatekst2">
    <w:name w:val="Body Text 2"/>
    <w:basedOn w:val="Normaallaad"/>
    <w:link w:val="Kehatekst2Mrk"/>
    <w:uiPriority w:val="99"/>
    <w:rsid w:val="00232D87"/>
    <w:pPr>
      <w:spacing w:after="120" w:line="480" w:lineRule="auto"/>
      <w:ind w:left="0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Kehatekst2Mrk">
    <w:name w:val="Kehatekst 2 Märk"/>
    <w:link w:val="Kehatekst2"/>
    <w:uiPriority w:val="99"/>
    <w:rsid w:val="00232D87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232D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t-EE"/>
    </w:rPr>
  </w:style>
  <w:style w:type="paragraph" w:customStyle="1" w:styleId="Loendilik1">
    <w:name w:val="Loendi lõik1"/>
    <w:basedOn w:val="Normaallaad"/>
    <w:uiPriority w:val="99"/>
    <w:qFormat/>
    <w:rsid w:val="00232D87"/>
    <w:pPr>
      <w:ind w:left="720"/>
      <w:contextualSpacing/>
    </w:pPr>
    <w:rPr>
      <w:rFonts w:eastAsia="Times New Roman"/>
      <w:lang w:eastAsia="et-EE"/>
    </w:rPr>
  </w:style>
  <w:style w:type="character" w:styleId="Tugev">
    <w:name w:val="Strong"/>
    <w:uiPriority w:val="99"/>
    <w:qFormat/>
    <w:rsid w:val="00232D87"/>
    <w:rPr>
      <w:b/>
    </w:rPr>
  </w:style>
  <w:style w:type="paragraph" w:styleId="Loendilik">
    <w:name w:val="List Paragraph"/>
    <w:basedOn w:val="Normaallaad"/>
    <w:uiPriority w:val="34"/>
    <w:qFormat/>
    <w:rsid w:val="00232D8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Pealkiri3Mrk">
    <w:name w:val="Pealkiri 3 Märk"/>
    <w:link w:val="Pealkiri3"/>
    <w:uiPriority w:val="9"/>
    <w:semiHidden/>
    <w:rsid w:val="00072298"/>
    <w:rPr>
      <w:rFonts w:ascii="Cambria" w:eastAsia="Times New Roman" w:hAnsi="Cambria" w:cs="Times New Roman"/>
      <w:b/>
      <w:bCs/>
      <w:color w:val="4F81BD"/>
    </w:rPr>
  </w:style>
  <w:style w:type="paragraph" w:customStyle="1" w:styleId="Lisatekst">
    <w:name w:val="Lisatekst"/>
    <w:basedOn w:val="Kehatekst"/>
    <w:uiPriority w:val="99"/>
    <w:rsid w:val="00072298"/>
    <w:pPr>
      <w:numPr>
        <w:numId w:val="4"/>
      </w:numPr>
      <w:tabs>
        <w:tab w:val="num" w:pos="360"/>
        <w:tab w:val="left" w:pos="6521"/>
      </w:tabs>
      <w:spacing w:before="120"/>
    </w:pPr>
  </w:style>
  <w:style w:type="paragraph" w:customStyle="1" w:styleId="Bodyl">
    <w:name w:val="Bodyl"/>
    <w:basedOn w:val="Normaallaad"/>
    <w:rsid w:val="00072298"/>
    <w:pPr>
      <w:numPr>
        <w:ilvl w:val="1"/>
        <w:numId w:val="4"/>
      </w:num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styleId="Kommentaariviide">
    <w:name w:val="annotation reference"/>
    <w:uiPriority w:val="99"/>
    <w:semiHidden/>
    <w:unhideWhenUsed/>
    <w:rsid w:val="00D90190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D90190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D90190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90190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D90190"/>
    <w:rPr>
      <w:b/>
      <w:bCs/>
      <w:lang w:eastAsia="en-US"/>
    </w:rPr>
  </w:style>
  <w:style w:type="character" w:styleId="Hperlink">
    <w:name w:val="Hyperlink"/>
    <w:basedOn w:val="Liguvaikefont"/>
    <w:uiPriority w:val="99"/>
    <w:unhideWhenUsed/>
    <w:rsid w:val="00DD4F7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D4F7C"/>
    <w:rPr>
      <w:color w:val="605E5C"/>
      <w:shd w:val="clear" w:color="auto" w:fill="E1DFDD"/>
    </w:rPr>
  </w:style>
  <w:style w:type="paragraph" w:styleId="Vahedeta">
    <w:name w:val="No Spacing"/>
    <w:link w:val="VahedetaMrk"/>
    <w:uiPriority w:val="1"/>
    <w:qFormat/>
    <w:rsid w:val="00BC3755"/>
    <w:rPr>
      <w:rFonts w:asciiTheme="minorHAnsi" w:eastAsiaTheme="minorEastAsia" w:hAnsiTheme="minorHAnsi" w:cstheme="minorBidi"/>
      <w:sz w:val="22"/>
      <w:szCs w:val="22"/>
      <w:lang w:eastAsia="et-EE"/>
    </w:rPr>
  </w:style>
  <w:style w:type="character" w:customStyle="1" w:styleId="VahedetaMrk">
    <w:name w:val="Vahedeta Märk"/>
    <w:basedOn w:val="Liguvaikefont"/>
    <w:link w:val="Vahedeta"/>
    <w:uiPriority w:val="1"/>
    <w:rsid w:val="00BC3755"/>
    <w:rPr>
      <w:rFonts w:asciiTheme="minorHAnsi" w:eastAsiaTheme="minorEastAsia" w:hAnsiTheme="minorHAnsi" w:cstheme="minorBidi"/>
      <w:sz w:val="22"/>
      <w:szCs w:val="22"/>
      <w:lang w:eastAsia="et-EE"/>
    </w:rPr>
  </w:style>
  <w:style w:type="character" w:styleId="Kohatitetekst">
    <w:name w:val="Placeholder Text"/>
    <w:basedOn w:val="Liguvaikefont"/>
    <w:uiPriority w:val="99"/>
    <w:semiHidden/>
    <w:rsid w:val="00E0619D"/>
    <w:rPr>
      <w:color w:val="80808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C07A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C07AF"/>
    <w:rPr>
      <w:i/>
      <w:iCs/>
      <w:color w:val="404040" w:themeColor="text1" w:themeTint="BF"/>
      <w:sz w:val="22"/>
      <w:szCs w:val="22"/>
      <w:lang w:eastAsia="en-US"/>
    </w:rPr>
  </w:style>
  <w:style w:type="paragraph" w:customStyle="1" w:styleId="taotleja">
    <w:name w:val="taotleja"/>
    <w:basedOn w:val="Normaallaad"/>
    <w:link w:val="taotlejaMrk"/>
    <w:qFormat/>
    <w:rsid w:val="00CC07AF"/>
    <w:pPr>
      <w:spacing w:before="120" w:after="120" w:line="240" w:lineRule="auto"/>
      <w:ind w:left="0"/>
      <w:jc w:val="both"/>
    </w:pPr>
    <w:rPr>
      <w:rFonts w:ascii="Times New Roman" w:hAnsi="Times New Roman"/>
      <w:sz w:val="24"/>
      <w:szCs w:val="24"/>
    </w:rPr>
  </w:style>
  <w:style w:type="character" w:customStyle="1" w:styleId="taotlejaMrk">
    <w:name w:val="taotleja Märk"/>
    <w:basedOn w:val="Liguvaikefont"/>
    <w:link w:val="taotleja"/>
    <w:rsid w:val="00CC07AF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control" Target="activeX/activeX2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0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control" Target="activeX/activeX4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004C12-24D3-4867-8608-D3D297F1F422}"/>
      </w:docPartPr>
      <w:docPartBody>
        <w:p w:rsidR="005C2A21" w:rsidRDefault="00B27714">
          <w:r w:rsidRPr="005D0C7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03E5979FA0B49439F1D082DB4631BE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A8D5975-6B82-4D8B-8A66-95406EAAE3EF}"/>
      </w:docPartPr>
      <w:docPartBody>
        <w:p w:rsidR="005C2A21" w:rsidRDefault="00424DD6" w:rsidP="00424DD6">
          <w:pPr>
            <w:pStyle w:val="603E5979FA0B49439F1D082DB4631BEB12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C893F42521334EEFB66434392E78A02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772A6C9-2F32-43EC-AFE6-72D47F0C8D75}"/>
      </w:docPartPr>
      <w:docPartBody>
        <w:p w:rsidR="005C2A21" w:rsidRDefault="00424DD6" w:rsidP="00424DD6">
          <w:pPr>
            <w:pStyle w:val="C893F42521334EEFB66434392E78A02512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F25FE9ED492F4F25914B937D2912B8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1154A57-751E-4FDC-BF18-48D326BF02AA}"/>
      </w:docPartPr>
      <w:docPartBody>
        <w:p w:rsidR="005C2A21" w:rsidRDefault="00424DD6" w:rsidP="00424DD6">
          <w:pPr>
            <w:pStyle w:val="F25FE9ED492F4F25914B937D2912B80D12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D346BDC5DA7E4631879E53BE33A7B67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8F001A5-3A9B-492B-8736-5C75BD97CC52}"/>
      </w:docPartPr>
      <w:docPartBody>
        <w:p w:rsidR="005C2A21" w:rsidRDefault="00424DD6" w:rsidP="00424DD6">
          <w:pPr>
            <w:pStyle w:val="D346BDC5DA7E4631879E53BE33A7B67812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768FA19707D0476EB021EA6C7B457DC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19DAE51-9159-42E2-B909-AB7A7C0BD139}"/>
      </w:docPartPr>
      <w:docPartBody>
        <w:p w:rsidR="005C2A21" w:rsidRDefault="00424DD6" w:rsidP="00424DD6">
          <w:pPr>
            <w:pStyle w:val="768FA19707D0476EB021EA6C7B457DCD12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B36475AF37B34F49A030B84A827FC3E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06840D3-9115-48DE-AB61-D8C855DBE38E}"/>
      </w:docPartPr>
      <w:docPartBody>
        <w:p w:rsidR="005C2A21" w:rsidRDefault="00424DD6" w:rsidP="00424DD6">
          <w:pPr>
            <w:pStyle w:val="B36475AF37B34F49A030B84A827FC3E212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924DFE4169114DE8B61A1DAF985682A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FC378EE-F5D1-4697-97A1-B45F8C429810}"/>
      </w:docPartPr>
      <w:docPartBody>
        <w:p w:rsidR="005C2A21" w:rsidRDefault="00424DD6" w:rsidP="00424DD6">
          <w:pPr>
            <w:pStyle w:val="924DFE4169114DE8B61A1DAF985682A712"/>
          </w:pPr>
          <w:r>
            <w:rPr>
              <w:rFonts w:ascii="Times New Roman" w:hAnsi="Times New Roman"/>
              <w:color w:val="000000" w:themeColor="text1"/>
              <w:sz w:val="24"/>
              <w:szCs w:val="24"/>
            </w:rPr>
            <w:t>…</w:t>
          </w:r>
        </w:p>
      </w:docPartBody>
    </w:docPart>
    <w:docPart>
      <w:docPartPr>
        <w:name w:val="F89B046ED11443FB9A00EEC6659E996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6390D5B-4EC9-4474-ADC1-EC0D12DA4960}"/>
      </w:docPartPr>
      <w:docPartBody>
        <w:p w:rsidR="005C2A21" w:rsidRDefault="00424DD6" w:rsidP="00424DD6">
          <w:pPr>
            <w:pStyle w:val="F89B046ED11443FB9A00EEC6659E996412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42626293804F4CD0B9637B6879CC603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BAFA07F-BC0B-4E53-9E6E-BF0E033E329E}"/>
      </w:docPartPr>
      <w:docPartBody>
        <w:p w:rsidR="005C2A21" w:rsidRDefault="00424DD6" w:rsidP="00424DD6">
          <w:pPr>
            <w:pStyle w:val="42626293804F4CD0B9637B6879CC603112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79A0DA24BAF8439197257815C68854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F0CF93-234A-4F8A-A6B9-BFC54477AA63}"/>
      </w:docPartPr>
      <w:docPartBody>
        <w:p w:rsidR="005C2A21" w:rsidRDefault="00424DD6" w:rsidP="00424DD6">
          <w:pPr>
            <w:pStyle w:val="79A0DA24BAF8439197257815C688542F12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D917794F0D794FCAAF143CBDEEF31C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DAA1C1B-2831-433B-8FFB-557CB5523858}"/>
      </w:docPartPr>
      <w:docPartBody>
        <w:p w:rsidR="005C2A21" w:rsidRDefault="00424DD6" w:rsidP="00424DD6">
          <w:pPr>
            <w:pStyle w:val="D917794F0D794FCAAF143CBDEEF31C7612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00A9DF2E5DAC40A58A3CF59554D607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A944765-6DFD-43FD-8AE8-4CB903E4CB3B}"/>
      </w:docPartPr>
      <w:docPartBody>
        <w:p w:rsidR="005C2A21" w:rsidRDefault="00424DD6" w:rsidP="00424DD6">
          <w:pPr>
            <w:pStyle w:val="00A9DF2E5DAC40A58A3CF59554D6074F12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25A47504E63441749895702646D08BF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A6BADE-B473-44E9-97A4-0B105BF8623E}"/>
      </w:docPartPr>
      <w:docPartBody>
        <w:p w:rsidR="005C2A21" w:rsidRDefault="00424DD6" w:rsidP="00424DD6">
          <w:pPr>
            <w:pStyle w:val="25A47504E63441749895702646D08BF212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7021CEE133CE4E4EA1A37F3C73D3514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3E1141A-5165-44EF-902C-1CA31BE18F12}"/>
      </w:docPartPr>
      <w:docPartBody>
        <w:p w:rsidR="005C2A21" w:rsidRDefault="00424DD6" w:rsidP="00424DD6">
          <w:pPr>
            <w:pStyle w:val="7021CEE133CE4E4EA1A37F3C73D3514112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3AD99B49F1E24682B0351D51B62D97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E3B98AA-7E88-4155-99A9-07AB143F06A2}"/>
      </w:docPartPr>
      <w:docPartBody>
        <w:p w:rsidR="005C2A21" w:rsidRDefault="00424DD6" w:rsidP="00424DD6">
          <w:pPr>
            <w:pStyle w:val="3AD99B49F1E24682B0351D51B62D979F12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E1564A95B78443FA8634412FE678A07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49A8BF0-2125-4F8D-9F9D-4F56EB5C9538}"/>
      </w:docPartPr>
      <w:docPartBody>
        <w:p w:rsidR="005C2A21" w:rsidRDefault="00424DD6" w:rsidP="00424DD6">
          <w:pPr>
            <w:pStyle w:val="E1564A95B78443FA8634412FE678A07810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6BEB92B13D1640BCACDFC57D279924A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114B0E7-A6E4-48F9-BE8B-2F7C92130008}"/>
      </w:docPartPr>
      <w:docPartBody>
        <w:p w:rsidR="00424DD6" w:rsidRDefault="00424DD6" w:rsidP="00424DD6">
          <w:pPr>
            <w:pStyle w:val="6BEB92B13D1640BCACDFC57D279924A05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30BD773BFFBD4FCDBEEA34C01E41F51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7909497-B6D0-4318-A33E-A389588CC6FD}"/>
      </w:docPartPr>
      <w:docPartBody>
        <w:p w:rsidR="00000000" w:rsidRDefault="00424DD6" w:rsidP="00424DD6">
          <w:pPr>
            <w:pStyle w:val="30BD773BFFBD4FCDBEEA34C01E41F51B3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8540D1333B7F4CE18C453CBF4F8AE4B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B86BF3F-75F3-4800-9560-4735D6DB9564}"/>
      </w:docPartPr>
      <w:docPartBody>
        <w:p w:rsidR="00000000" w:rsidRDefault="00424DD6" w:rsidP="00424DD6">
          <w:pPr>
            <w:pStyle w:val="8540D1333B7F4CE18C453CBF4F8AE4B13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31F2100EEE0840DDA3064298601685B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3940949-2790-4C5C-9065-BB0BB344BC41}"/>
      </w:docPartPr>
      <w:docPartBody>
        <w:p w:rsidR="00000000" w:rsidRDefault="00424DD6" w:rsidP="00424DD6">
          <w:pPr>
            <w:pStyle w:val="31F2100EEE0840DDA3064298601685B23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2D43859F3C0F46DA823437EC198529D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FB38527-7CDD-41C6-AFDE-CD43D4CDE002}"/>
      </w:docPartPr>
      <w:docPartBody>
        <w:p w:rsidR="00000000" w:rsidRDefault="00424DD6" w:rsidP="00424DD6">
          <w:pPr>
            <w:pStyle w:val="2D43859F3C0F46DA823437EC198529D13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8D73DACDB1E746369574568BA647899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EA42203-07B6-4DBC-A13C-71F979752F11}"/>
      </w:docPartPr>
      <w:docPartBody>
        <w:p w:rsidR="00000000" w:rsidRDefault="00424DD6" w:rsidP="00424DD6">
          <w:pPr>
            <w:pStyle w:val="8D73DACDB1E746369574568BA647899E3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1F8AA5AFAB6A4C0AA18FFFDFEE8F7D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E0D669E-A774-41FB-A9BC-2445A164B3C8}"/>
      </w:docPartPr>
      <w:docPartBody>
        <w:p w:rsidR="00000000" w:rsidRDefault="00424DD6" w:rsidP="00424DD6">
          <w:pPr>
            <w:pStyle w:val="1F8AA5AFAB6A4C0AA18FFFDFEE8F7D3C2"/>
          </w:pPr>
          <w:r w:rsidRPr="00B63A7D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3BF747D8099C484FACE0BCB48322E71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6EB74B4-D8DC-4BE8-A88B-3C33376930BA}"/>
      </w:docPartPr>
      <w:docPartBody>
        <w:p w:rsidR="00000000" w:rsidRDefault="00424DD6" w:rsidP="00424DD6">
          <w:pPr>
            <w:pStyle w:val="3BF747D8099C484FACE0BCB48322E71B2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14"/>
    <w:rsid w:val="00424DD6"/>
    <w:rsid w:val="005C2A21"/>
    <w:rsid w:val="00B2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24DD6"/>
    <w:rPr>
      <w:color w:val="808080"/>
    </w:rPr>
  </w:style>
  <w:style w:type="paragraph" w:customStyle="1" w:styleId="159D23AB704C40499DAA191F2BC0C7FC">
    <w:name w:val="159D23AB704C40499DAA191F2BC0C7FC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6C14495AFFB4A5D8ED9CFBE0A7D7231">
    <w:name w:val="46C14495AFFB4A5D8ED9CFBE0A7D723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">
    <w:name w:val="603E5979FA0B49439F1D082DB4631BEB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">
    <w:name w:val="C893F42521334EEFB66434392E78A02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">
    <w:name w:val="F25FE9ED492F4F25914B937D2912B80D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">
    <w:name w:val="D346BDC5DA7E4631879E53BE33A7B678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">
    <w:name w:val="768FA19707D0476EB021EA6C7B457DCD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">
    <w:name w:val="B36475AF37B34F49A030B84A827FC3E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">
    <w:name w:val="54DD59AFF40C4B46B0E5C3499E713BF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">
    <w:name w:val="924DFE4169114DE8B61A1DAF985682A7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">
    <w:name w:val="F89B046ED11443FB9A00EEC6659E996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">
    <w:name w:val="42626293804F4CD0B9637B6879CC603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">
    <w:name w:val="79A0DA24BAF8439197257815C688542F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">
    <w:name w:val="D917794F0D794FCAAF143CBDEEF31C7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">
    <w:name w:val="00A9DF2E5DAC40A58A3CF59554D6074F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">
    <w:name w:val="F0BCE47B61104824889A36DC871DDE1F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">
    <w:name w:val="6F76E2331CC74B4EB38D802893D055E0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">
    <w:name w:val="4F00F473ECDC4E9F9FFE83DCE313A2AA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">
    <w:name w:val="F4B6D6BC4CF345D9BF79CFEF07C015F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">
    <w:name w:val="A95773022B2449929E2E2480313A336D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">
    <w:name w:val="3B7AB60C65DF43D0AA7AE52D3D913A89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">
    <w:name w:val="25A47504E63441749895702646D08BF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">
    <w:name w:val="7021CEE133CE4E4EA1A37F3C73D3514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">
    <w:name w:val="3AD99B49F1E24682B0351D51B62D979F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1E539D406A04355B4342F2F7FBF637D">
    <w:name w:val="51E539D406A04355B4342F2F7FBF637D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6C14495AFFB4A5D8ED9CFBE0A7D72311">
    <w:name w:val="46C14495AFFB4A5D8ED9CFBE0A7D7231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1">
    <w:name w:val="603E5979FA0B49439F1D082DB4631BEB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1">
    <w:name w:val="C893F42521334EEFB66434392E78A025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1">
    <w:name w:val="F25FE9ED492F4F25914B937D2912B80D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1">
    <w:name w:val="D346BDC5DA7E4631879E53BE33A7B678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1">
    <w:name w:val="768FA19707D0476EB021EA6C7B457DCD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1">
    <w:name w:val="B36475AF37B34F49A030B84A827FC3E2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1">
    <w:name w:val="54DD59AFF40C4B46B0E5C3499E713BF2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1">
    <w:name w:val="924DFE4169114DE8B61A1DAF985682A7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1">
    <w:name w:val="F89B046ED11443FB9A00EEC6659E9964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1">
    <w:name w:val="42626293804F4CD0B9637B6879CC6031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1">
    <w:name w:val="79A0DA24BAF8439197257815C688542F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1">
    <w:name w:val="D917794F0D794FCAAF143CBDEEF31C76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1">
    <w:name w:val="00A9DF2E5DAC40A58A3CF59554D6074F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1">
    <w:name w:val="F0BCE47B61104824889A36DC871DDE1F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1">
    <w:name w:val="6F76E2331CC74B4EB38D802893D055E0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1">
    <w:name w:val="4F00F473ECDC4E9F9FFE83DCE313A2AA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1">
    <w:name w:val="F4B6D6BC4CF345D9BF79CFEF07C015F1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1">
    <w:name w:val="A95773022B2449929E2E2480313A336D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1">
    <w:name w:val="3B7AB60C65DF43D0AA7AE52D3D913A89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1">
    <w:name w:val="25A47504E63441749895702646D08BF2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1">
    <w:name w:val="7021CEE133CE4E4EA1A37F3C73D35141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1">
    <w:name w:val="3AD99B49F1E24682B0351D51B62D979F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05149AF2CCD40978EBC84E9D33D0F4A">
    <w:name w:val="C05149AF2CCD40978EBC84E9D33D0F4A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">
    <w:name w:val="E1564A95B78443FA8634412FE678A078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2">
    <w:name w:val="603E5979FA0B49439F1D082DB4631BEB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2">
    <w:name w:val="C893F42521334EEFB66434392E78A025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2">
    <w:name w:val="F25FE9ED492F4F25914B937D2912B80D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2">
    <w:name w:val="D346BDC5DA7E4631879E53BE33A7B678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2">
    <w:name w:val="768FA19707D0476EB021EA6C7B457DCD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2">
    <w:name w:val="B36475AF37B34F49A030B84A827FC3E2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2">
    <w:name w:val="54DD59AFF40C4B46B0E5C3499E713BF2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2">
    <w:name w:val="924DFE4169114DE8B61A1DAF985682A7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2">
    <w:name w:val="F89B046ED11443FB9A00EEC6659E9964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2">
    <w:name w:val="42626293804F4CD0B9637B6879CC6031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2">
    <w:name w:val="79A0DA24BAF8439197257815C688542F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2">
    <w:name w:val="D917794F0D794FCAAF143CBDEEF31C76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2">
    <w:name w:val="00A9DF2E5DAC40A58A3CF59554D6074F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2">
    <w:name w:val="F0BCE47B61104824889A36DC871DDE1F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2">
    <w:name w:val="6F76E2331CC74B4EB38D802893D055E0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2">
    <w:name w:val="4F00F473ECDC4E9F9FFE83DCE313A2AA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2">
    <w:name w:val="F4B6D6BC4CF345D9BF79CFEF07C015F1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2">
    <w:name w:val="A95773022B2449929E2E2480313A336D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2">
    <w:name w:val="3B7AB60C65DF43D0AA7AE52D3D913A89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2">
    <w:name w:val="25A47504E63441749895702646D08BF2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2">
    <w:name w:val="7021CEE133CE4E4EA1A37F3C73D35141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2">
    <w:name w:val="3AD99B49F1E24682B0351D51B62D979F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05149AF2CCD40978EBC84E9D33D0F4A1">
    <w:name w:val="C05149AF2CCD40978EBC84E9D33D0F4A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1">
    <w:name w:val="E1564A95B78443FA8634412FE678A078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3">
    <w:name w:val="603E5979FA0B49439F1D082DB4631BEB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3">
    <w:name w:val="C893F42521334EEFB66434392E78A025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3">
    <w:name w:val="F25FE9ED492F4F25914B937D2912B80D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3">
    <w:name w:val="D346BDC5DA7E4631879E53BE33A7B678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3">
    <w:name w:val="768FA19707D0476EB021EA6C7B457DCD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3">
    <w:name w:val="B36475AF37B34F49A030B84A827FC3E2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3">
    <w:name w:val="54DD59AFF40C4B46B0E5C3499E713BF2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3">
    <w:name w:val="924DFE4169114DE8B61A1DAF985682A7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3">
    <w:name w:val="F89B046ED11443FB9A00EEC6659E9964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3">
    <w:name w:val="42626293804F4CD0B9637B6879CC6031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3">
    <w:name w:val="79A0DA24BAF8439197257815C688542F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3">
    <w:name w:val="D917794F0D794FCAAF143CBDEEF31C76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3">
    <w:name w:val="00A9DF2E5DAC40A58A3CF59554D6074F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3">
    <w:name w:val="F0BCE47B61104824889A36DC871DDE1F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3">
    <w:name w:val="6F76E2331CC74B4EB38D802893D055E0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3">
    <w:name w:val="4F00F473ECDC4E9F9FFE83DCE313A2AA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3">
    <w:name w:val="F4B6D6BC4CF345D9BF79CFEF07C015F1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3">
    <w:name w:val="A95773022B2449929E2E2480313A336D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3">
    <w:name w:val="3B7AB60C65DF43D0AA7AE52D3D913A89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3">
    <w:name w:val="25A47504E63441749895702646D08BF2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3">
    <w:name w:val="7021CEE133CE4E4EA1A37F3C73D35141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3">
    <w:name w:val="3AD99B49F1E24682B0351D51B62D979F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05149AF2CCD40978EBC84E9D33D0F4A2">
    <w:name w:val="C05149AF2CCD40978EBC84E9D33D0F4A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2">
    <w:name w:val="E1564A95B78443FA8634412FE678A078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4">
    <w:name w:val="603E5979FA0B49439F1D082DB4631BEB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4">
    <w:name w:val="C893F42521334EEFB66434392E78A025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4">
    <w:name w:val="F25FE9ED492F4F25914B937D2912B80D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4">
    <w:name w:val="D346BDC5DA7E4631879E53BE33A7B678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4">
    <w:name w:val="768FA19707D0476EB021EA6C7B457DCD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4">
    <w:name w:val="B36475AF37B34F49A030B84A827FC3E2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4">
    <w:name w:val="54DD59AFF40C4B46B0E5C3499E713BF2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4">
    <w:name w:val="924DFE4169114DE8B61A1DAF985682A7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4">
    <w:name w:val="F89B046ED11443FB9A00EEC6659E9964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4">
    <w:name w:val="42626293804F4CD0B9637B6879CC6031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4">
    <w:name w:val="79A0DA24BAF8439197257815C688542F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4">
    <w:name w:val="D917794F0D794FCAAF143CBDEEF31C76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4">
    <w:name w:val="00A9DF2E5DAC40A58A3CF59554D6074F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4">
    <w:name w:val="F0BCE47B61104824889A36DC871DDE1F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4">
    <w:name w:val="6F76E2331CC74B4EB38D802893D055E0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4">
    <w:name w:val="4F00F473ECDC4E9F9FFE83DCE313A2AA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4">
    <w:name w:val="F4B6D6BC4CF345D9BF79CFEF07C015F1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4">
    <w:name w:val="A95773022B2449929E2E2480313A336D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4">
    <w:name w:val="3B7AB60C65DF43D0AA7AE52D3D913A89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4">
    <w:name w:val="25A47504E63441749895702646D08BF2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4">
    <w:name w:val="7021CEE133CE4E4EA1A37F3C73D35141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4">
    <w:name w:val="3AD99B49F1E24682B0351D51B62D979F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05149AF2CCD40978EBC84E9D33D0F4A3">
    <w:name w:val="C05149AF2CCD40978EBC84E9D33D0F4A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3">
    <w:name w:val="E1564A95B78443FA8634412FE678A078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5">
    <w:name w:val="603E5979FA0B49439F1D082DB4631BEB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5">
    <w:name w:val="C893F42521334EEFB66434392E78A025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5">
    <w:name w:val="F25FE9ED492F4F25914B937D2912B80D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5">
    <w:name w:val="D346BDC5DA7E4631879E53BE33A7B678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5">
    <w:name w:val="768FA19707D0476EB021EA6C7B457DCD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5">
    <w:name w:val="B36475AF37B34F49A030B84A827FC3E2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5">
    <w:name w:val="54DD59AFF40C4B46B0E5C3499E713BF2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5">
    <w:name w:val="924DFE4169114DE8B61A1DAF985682A7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5">
    <w:name w:val="F89B046ED11443FB9A00EEC6659E9964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5">
    <w:name w:val="42626293804F4CD0B9637B6879CC6031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5">
    <w:name w:val="79A0DA24BAF8439197257815C688542F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5">
    <w:name w:val="D917794F0D794FCAAF143CBDEEF31C76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5">
    <w:name w:val="00A9DF2E5DAC40A58A3CF59554D6074F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5">
    <w:name w:val="F0BCE47B61104824889A36DC871DDE1F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5">
    <w:name w:val="6F76E2331CC74B4EB38D802893D055E0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5">
    <w:name w:val="4F00F473ECDC4E9F9FFE83DCE313A2AA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5">
    <w:name w:val="F4B6D6BC4CF345D9BF79CFEF07C015F1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5">
    <w:name w:val="A95773022B2449929E2E2480313A336D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5">
    <w:name w:val="3B7AB60C65DF43D0AA7AE52D3D913A89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5">
    <w:name w:val="25A47504E63441749895702646D08BF2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5">
    <w:name w:val="7021CEE133CE4E4EA1A37F3C73D35141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5">
    <w:name w:val="3AD99B49F1E24682B0351D51B62D979F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4">
    <w:name w:val="E1564A95B78443FA8634412FE678A078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6">
    <w:name w:val="603E5979FA0B49439F1D082DB4631BEB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6">
    <w:name w:val="C893F42521334EEFB66434392E78A025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6">
    <w:name w:val="F25FE9ED492F4F25914B937D2912B80D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6">
    <w:name w:val="D346BDC5DA7E4631879E53BE33A7B678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6">
    <w:name w:val="768FA19707D0476EB021EA6C7B457DCD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6">
    <w:name w:val="B36475AF37B34F49A030B84A827FC3E2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6">
    <w:name w:val="54DD59AFF40C4B46B0E5C3499E713BF2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6">
    <w:name w:val="924DFE4169114DE8B61A1DAF985682A7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6">
    <w:name w:val="F89B046ED11443FB9A00EEC6659E9964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6">
    <w:name w:val="42626293804F4CD0B9637B6879CC6031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6">
    <w:name w:val="79A0DA24BAF8439197257815C688542F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6">
    <w:name w:val="D917794F0D794FCAAF143CBDEEF31C76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6">
    <w:name w:val="00A9DF2E5DAC40A58A3CF59554D6074F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6">
    <w:name w:val="F0BCE47B61104824889A36DC871DDE1F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6">
    <w:name w:val="6F76E2331CC74B4EB38D802893D055E0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6">
    <w:name w:val="4F00F473ECDC4E9F9FFE83DCE313A2AA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6">
    <w:name w:val="F4B6D6BC4CF345D9BF79CFEF07C015F1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6">
    <w:name w:val="A95773022B2449929E2E2480313A336D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6">
    <w:name w:val="3B7AB60C65DF43D0AA7AE52D3D913A89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6">
    <w:name w:val="25A47504E63441749895702646D08BF2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6">
    <w:name w:val="7021CEE133CE4E4EA1A37F3C73D35141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6">
    <w:name w:val="3AD99B49F1E24682B0351D51B62D979F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BEB92B13D1640BCACDFC57D279924A0">
    <w:name w:val="6BEB92B13D1640BCACDFC57D279924A0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5">
    <w:name w:val="E1564A95B78443FA8634412FE678A0785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7">
    <w:name w:val="603E5979FA0B49439F1D082DB4631BEB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7">
    <w:name w:val="C893F42521334EEFB66434392E78A025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7">
    <w:name w:val="F25FE9ED492F4F25914B937D2912B80D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7">
    <w:name w:val="D346BDC5DA7E4631879E53BE33A7B678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7">
    <w:name w:val="768FA19707D0476EB021EA6C7B457DCD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7">
    <w:name w:val="B36475AF37B34F49A030B84A827FC3E2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7">
    <w:name w:val="54DD59AFF40C4B46B0E5C3499E713BF2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7">
    <w:name w:val="924DFE4169114DE8B61A1DAF985682A7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7">
    <w:name w:val="F89B046ED11443FB9A00EEC6659E9964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7">
    <w:name w:val="42626293804F4CD0B9637B6879CC6031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7">
    <w:name w:val="79A0DA24BAF8439197257815C688542F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7">
    <w:name w:val="D917794F0D794FCAAF143CBDEEF31C76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7">
    <w:name w:val="00A9DF2E5DAC40A58A3CF59554D6074F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7">
    <w:name w:val="F0BCE47B61104824889A36DC871DDE1F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7">
    <w:name w:val="6F76E2331CC74B4EB38D802893D055E0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7">
    <w:name w:val="4F00F473ECDC4E9F9FFE83DCE313A2AA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7">
    <w:name w:val="F4B6D6BC4CF345D9BF79CFEF07C015F1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7">
    <w:name w:val="A95773022B2449929E2E2480313A336D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7">
    <w:name w:val="3B7AB60C65DF43D0AA7AE52D3D913A89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7">
    <w:name w:val="25A47504E63441749895702646D08BF2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7">
    <w:name w:val="7021CEE133CE4E4EA1A37F3C73D35141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7">
    <w:name w:val="3AD99B49F1E24682B0351D51B62D979F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BEB92B13D1640BCACDFC57D279924A01">
    <w:name w:val="6BEB92B13D1640BCACDFC57D279924A01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6">
    <w:name w:val="E1564A95B78443FA8634412FE678A0786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8">
    <w:name w:val="603E5979FA0B49439F1D082DB4631BEB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8">
    <w:name w:val="C893F42521334EEFB66434392E78A025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8">
    <w:name w:val="F25FE9ED492F4F25914B937D2912B80D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8">
    <w:name w:val="D346BDC5DA7E4631879E53BE33A7B678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8">
    <w:name w:val="768FA19707D0476EB021EA6C7B457DCD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8">
    <w:name w:val="B36475AF37B34F49A030B84A827FC3E2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8">
    <w:name w:val="54DD59AFF40C4B46B0E5C3499E713BF2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8">
    <w:name w:val="924DFE4169114DE8B61A1DAF985682A7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8">
    <w:name w:val="F89B046ED11443FB9A00EEC6659E9964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8">
    <w:name w:val="42626293804F4CD0B9637B6879CC6031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8">
    <w:name w:val="79A0DA24BAF8439197257815C688542F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8">
    <w:name w:val="D917794F0D794FCAAF143CBDEEF31C76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8">
    <w:name w:val="00A9DF2E5DAC40A58A3CF59554D6074F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8">
    <w:name w:val="F0BCE47B61104824889A36DC871DDE1F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8">
    <w:name w:val="6F76E2331CC74B4EB38D802893D055E0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8">
    <w:name w:val="4F00F473ECDC4E9F9FFE83DCE313A2AA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8">
    <w:name w:val="F4B6D6BC4CF345D9BF79CFEF07C015F1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8">
    <w:name w:val="A95773022B2449929E2E2480313A336D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8">
    <w:name w:val="3B7AB60C65DF43D0AA7AE52D3D913A89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8">
    <w:name w:val="25A47504E63441749895702646D08BF2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8">
    <w:name w:val="7021CEE133CE4E4EA1A37F3C73D35141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8">
    <w:name w:val="3AD99B49F1E24682B0351D51B62D979F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BEB92B13D1640BCACDFC57D279924A02">
    <w:name w:val="6BEB92B13D1640BCACDFC57D279924A02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7">
    <w:name w:val="E1564A95B78443FA8634412FE678A078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9">
    <w:name w:val="603E5979FA0B49439F1D082DB4631BEB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9">
    <w:name w:val="C893F42521334EEFB66434392E78A025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9">
    <w:name w:val="F25FE9ED492F4F25914B937D2912B80D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9">
    <w:name w:val="D346BDC5DA7E4631879E53BE33A7B678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9">
    <w:name w:val="768FA19707D0476EB021EA6C7B457DCD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9">
    <w:name w:val="B36475AF37B34F49A030B84A827FC3E2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9">
    <w:name w:val="54DD59AFF40C4B46B0E5C3499E713BF2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9">
    <w:name w:val="924DFE4169114DE8B61A1DAF985682A7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9">
    <w:name w:val="F89B046ED11443FB9A00EEC6659E9964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9">
    <w:name w:val="42626293804F4CD0B9637B6879CC6031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9">
    <w:name w:val="79A0DA24BAF8439197257815C688542F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9">
    <w:name w:val="D917794F0D794FCAAF143CBDEEF31C76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9">
    <w:name w:val="00A9DF2E5DAC40A58A3CF59554D6074F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9">
    <w:name w:val="F0BCE47B61104824889A36DC871DDE1F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9">
    <w:name w:val="4F00F473ECDC4E9F9FFE83DCE313A2AA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9">
    <w:name w:val="F4B6D6BC4CF345D9BF79CFEF07C015F1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9">
    <w:name w:val="A95773022B2449929E2E2480313A336D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9">
    <w:name w:val="3B7AB60C65DF43D0AA7AE52D3D913A89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9">
    <w:name w:val="25A47504E63441749895702646D08BF2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9">
    <w:name w:val="7021CEE133CE4E4EA1A37F3C73D35141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9">
    <w:name w:val="3AD99B49F1E24682B0351D51B62D979F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0BD773BFFBD4FCDBEEA34C01E41F51B">
    <w:name w:val="30BD773BFFBD4FCDBEEA34C01E41F51B"/>
    <w:rsid w:val="00424DD6"/>
  </w:style>
  <w:style w:type="paragraph" w:customStyle="1" w:styleId="8540D1333B7F4CE18C453CBF4F8AE4B1">
    <w:name w:val="8540D1333B7F4CE18C453CBF4F8AE4B1"/>
    <w:rsid w:val="00424DD6"/>
  </w:style>
  <w:style w:type="paragraph" w:customStyle="1" w:styleId="31F2100EEE0840DDA3064298601685B2">
    <w:name w:val="31F2100EEE0840DDA3064298601685B2"/>
    <w:rsid w:val="00424DD6"/>
  </w:style>
  <w:style w:type="paragraph" w:customStyle="1" w:styleId="2D43859F3C0F46DA823437EC198529D1">
    <w:name w:val="2D43859F3C0F46DA823437EC198529D1"/>
    <w:rsid w:val="00424DD6"/>
  </w:style>
  <w:style w:type="paragraph" w:customStyle="1" w:styleId="91502C1ED1524F6CA0C56124305D5C7E">
    <w:name w:val="91502C1ED1524F6CA0C56124305D5C7E"/>
    <w:rsid w:val="00424DD6"/>
  </w:style>
  <w:style w:type="paragraph" w:customStyle="1" w:styleId="20D0DDE018AD4D728F531C2C3C87B670">
    <w:name w:val="20D0DDE018AD4D728F531C2C3C87B670"/>
    <w:rsid w:val="00424DD6"/>
  </w:style>
  <w:style w:type="paragraph" w:customStyle="1" w:styleId="9128E9587F3B449FA464AB7BC3B91C27">
    <w:name w:val="9128E9587F3B449FA464AB7BC3B91C27"/>
    <w:rsid w:val="00424DD6"/>
  </w:style>
  <w:style w:type="paragraph" w:customStyle="1" w:styleId="8D73DACDB1E746369574568BA647899E">
    <w:name w:val="8D73DACDB1E746369574568BA647899E"/>
    <w:rsid w:val="00424DD6"/>
  </w:style>
  <w:style w:type="paragraph" w:customStyle="1" w:styleId="A7AD0DF9106F4724A9673ABDD7A2B183">
    <w:name w:val="A7AD0DF9106F4724A9673ABDD7A2B183"/>
    <w:rsid w:val="00424DD6"/>
  </w:style>
  <w:style w:type="paragraph" w:customStyle="1" w:styleId="C192BDF93A4C4966905C95A1A0B162E2">
    <w:name w:val="C192BDF93A4C4966905C95A1A0B162E2"/>
    <w:rsid w:val="00424DD6"/>
  </w:style>
  <w:style w:type="paragraph" w:customStyle="1" w:styleId="6BEB92B13D1640BCACDFC57D279924A03">
    <w:name w:val="6BEB92B13D1640BCACDFC57D279924A03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8">
    <w:name w:val="E1564A95B78443FA8634412FE678A0788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10">
    <w:name w:val="603E5979FA0B49439F1D082DB4631BEB10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10">
    <w:name w:val="C893F42521334EEFB66434392E78A02510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10">
    <w:name w:val="F25FE9ED492F4F25914B937D2912B80D10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0BD773BFFBD4FCDBEEA34C01E41F51B1">
    <w:name w:val="30BD773BFFBD4FCDBEEA34C01E41F51B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10">
    <w:name w:val="D346BDC5DA7E4631879E53BE33A7B67810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10">
    <w:name w:val="768FA19707D0476EB021EA6C7B457DCD10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10">
    <w:name w:val="B36475AF37B34F49A030B84A827FC3E210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8D73DACDB1E746369574568BA647899E1">
    <w:name w:val="8D73DACDB1E746369574568BA647899E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192BDF93A4C4966905C95A1A0B162E21">
    <w:name w:val="C192BDF93A4C4966905C95A1A0B162E2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10">
    <w:name w:val="924DFE4169114DE8B61A1DAF985682A710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10">
    <w:name w:val="F89B046ED11443FB9A00EEC6659E996410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10">
    <w:name w:val="42626293804F4CD0B9637B6879CC603110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10">
    <w:name w:val="79A0DA24BAF8439197257815C688542F10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8540D1333B7F4CE18C453CBF4F8AE4B11">
    <w:name w:val="8540D1333B7F4CE18C453CBF4F8AE4B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1F2100EEE0840DDA3064298601685B21">
    <w:name w:val="31F2100EEE0840DDA3064298601685B2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D43859F3C0F46DA823437EC198529D11">
    <w:name w:val="2D43859F3C0F46DA823437EC198529D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10">
    <w:name w:val="D917794F0D794FCAAF143CBDEEF31C7610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10">
    <w:name w:val="00A9DF2E5DAC40A58A3CF59554D6074F10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10">
    <w:name w:val="25A47504E63441749895702646D08BF210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10">
    <w:name w:val="7021CEE133CE4E4EA1A37F3C73D3514110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10">
    <w:name w:val="3AD99B49F1E24682B0351D51B62D979F10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1F8AA5AFAB6A4C0AA18FFFDFEE8F7D3C">
    <w:name w:val="1F8AA5AFAB6A4C0AA18FFFDFEE8F7D3C"/>
    <w:rsid w:val="00424DD6"/>
  </w:style>
  <w:style w:type="paragraph" w:customStyle="1" w:styleId="3BF747D8099C484FACE0BCB48322E71B">
    <w:name w:val="3BF747D8099C484FACE0BCB48322E71B"/>
    <w:rsid w:val="00424DD6"/>
  </w:style>
  <w:style w:type="paragraph" w:customStyle="1" w:styleId="6BEB92B13D1640BCACDFC57D279924A04">
    <w:name w:val="6BEB92B13D1640BCACDFC57D279924A04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9">
    <w:name w:val="E1564A95B78443FA8634412FE678A0789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11">
    <w:name w:val="603E5979FA0B49439F1D082DB4631BEB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11">
    <w:name w:val="C893F42521334EEFB66434392E78A025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11">
    <w:name w:val="F25FE9ED492F4F25914B937D2912B80D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0BD773BFFBD4FCDBEEA34C01E41F51B2">
    <w:name w:val="30BD773BFFBD4FCDBEEA34C01E41F51B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11">
    <w:name w:val="D346BDC5DA7E4631879E53BE33A7B678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11">
    <w:name w:val="768FA19707D0476EB021EA6C7B457DCD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11">
    <w:name w:val="B36475AF37B34F49A030B84A827FC3E2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8D73DACDB1E746369574568BA647899E2">
    <w:name w:val="8D73DACDB1E746369574568BA647899E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1F8AA5AFAB6A4C0AA18FFFDFEE8F7D3C1">
    <w:name w:val="1F8AA5AFAB6A4C0AA18FFFDFEE8F7D3C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F747D8099C484FACE0BCB48322E71B1">
    <w:name w:val="3BF747D8099C484FACE0BCB48322E71B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11">
    <w:name w:val="924DFE4169114DE8B61A1DAF985682A7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11">
    <w:name w:val="F89B046ED11443FB9A00EEC6659E9964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11">
    <w:name w:val="42626293804F4CD0B9637B6879CC6031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11">
    <w:name w:val="79A0DA24BAF8439197257815C688542F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8540D1333B7F4CE18C453CBF4F8AE4B12">
    <w:name w:val="8540D1333B7F4CE18C453CBF4F8AE4B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1F2100EEE0840DDA3064298601685B22">
    <w:name w:val="31F2100EEE0840DDA3064298601685B2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D43859F3C0F46DA823437EC198529D12">
    <w:name w:val="2D43859F3C0F46DA823437EC198529D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11">
    <w:name w:val="D917794F0D794FCAAF143CBDEEF31C76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11">
    <w:name w:val="00A9DF2E5DAC40A58A3CF59554D6074F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11">
    <w:name w:val="25A47504E63441749895702646D08BF2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11">
    <w:name w:val="7021CEE133CE4E4EA1A37F3C73D35141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11">
    <w:name w:val="3AD99B49F1E24682B0351D51B62D979F11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BEB92B13D1640BCACDFC57D279924A05">
    <w:name w:val="6BEB92B13D1640BCACDFC57D279924A05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10">
    <w:name w:val="E1564A95B78443FA8634412FE678A07810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12">
    <w:name w:val="603E5979FA0B49439F1D082DB4631BEB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12">
    <w:name w:val="C893F42521334EEFB66434392E78A025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12">
    <w:name w:val="F25FE9ED492F4F25914B937D2912B80D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0BD773BFFBD4FCDBEEA34C01E41F51B3">
    <w:name w:val="30BD773BFFBD4FCDBEEA34C01E41F51B3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12">
    <w:name w:val="D346BDC5DA7E4631879E53BE33A7B678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12">
    <w:name w:val="768FA19707D0476EB021EA6C7B457DCD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12">
    <w:name w:val="B36475AF37B34F49A030B84A827FC3E2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8D73DACDB1E746369574568BA647899E3">
    <w:name w:val="8D73DACDB1E746369574568BA647899E3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1F8AA5AFAB6A4C0AA18FFFDFEE8F7D3C2">
    <w:name w:val="1F8AA5AFAB6A4C0AA18FFFDFEE8F7D3C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F747D8099C484FACE0BCB48322E71B2">
    <w:name w:val="3BF747D8099C484FACE0BCB48322E71B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12">
    <w:name w:val="924DFE4169114DE8B61A1DAF985682A7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12">
    <w:name w:val="F89B046ED11443FB9A00EEC6659E9964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12">
    <w:name w:val="42626293804F4CD0B9637B6879CC6031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12">
    <w:name w:val="79A0DA24BAF8439197257815C688542F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8540D1333B7F4CE18C453CBF4F8AE4B13">
    <w:name w:val="8540D1333B7F4CE18C453CBF4F8AE4B13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1F2100EEE0840DDA3064298601685B23">
    <w:name w:val="31F2100EEE0840DDA3064298601685B23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D43859F3C0F46DA823437EC198529D13">
    <w:name w:val="2D43859F3C0F46DA823437EC198529D13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12">
    <w:name w:val="D917794F0D794FCAAF143CBDEEF31C76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12">
    <w:name w:val="00A9DF2E5DAC40A58A3CF59554D6074F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12">
    <w:name w:val="25A47504E63441749895702646D08BF2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12">
    <w:name w:val="7021CEE133CE4E4EA1A37F3C73D35141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12">
    <w:name w:val="3AD99B49F1E24682B0351D51B62D979F12"/>
    <w:rsid w:val="00424DD6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78AB06075F5439E0A9BF2F5DA0EC6" ma:contentTypeVersion="0" ma:contentTypeDescription="Create a new document." ma:contentTypeScope="" ma:versionID="11a1d2b5c646e18c6fe16fa5d82c27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0DCE-9674-45F2-8B57-AF88A9C32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A90BFB-E2C8-4A47-85B9-842FE2E970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F107DF-940A-435B-A24C-B68CFFE7E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215EE-7088-4160-BD4C-D88FD9B7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672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cp:lastModifiedBy>Maris Frosch</cp:lastModifiedBy>
  <cp:revision>10</cp:revision>
  <dcterms:created xsi:type="dcterms:W3CDTF">2020-12-16T08:55:00Z</dcterms:created>
  <dcterms:modified xsi:type="dcterms:W3CDTF">2021-02-22T17:34:00Z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regionaalvaldkonna asekantsleri valdkond, regionaalarengu osakond, regionaalpoliitika büroo</vt:lpwstr>
  </property>
  <property fmtid="{D5CDD505-2E9C-101B-9397-08002B2CF9AE}" pid="5" name="delta_ownerJobTitle">
    <vt:lpwstr>TA peaspetsialist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regNumber">
    <vt:lpwstr>1-3/46</vt:lpwstr>
  </property>
  <property fmtid="{D5CDD505-2E9C-101B-9397-08002B2CF9AE}" pid="9" name="delta_regDateTime">
    <vt:lpwstr>20.02.2015</vt:lpwstr>
  </property>
  <property fmtid="{D5CDD505-2E9C-101B-9397-08002B2CF9AE}" pid="10" name="delta_accessRestriction">
    <vt:lpwstr>Avalik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recipientName.1">
    <vt:lpwstr>Harju Maavalitsus</vt:lpwstr>
  </property>
  <property fmtid="{D5CDD505-2E9C-101B-9397-08002B2CF9AE}" pid="16" name="delta_recipientName.2">
    <vt:lpwstr>Hiiu Maavalitsus</vt:lpwstr>
  </property>
  <property fmtid="{D5CDD505-2E9C-101B-9397-08002B2CF9AE}" pid="17" name="delta_recipientName.3">
    <vt:lpwstr>Ida-Viru Maavalitsus</vt:lpwstr>
  </property>
  <property fmtid="{D5CDD505-2E9C-101B-9397-08002B2CF9AE}" pid="18" name="delta_recipientName.4">
    <vt:lpwstr>Jõgeva Maavalitsus</vt:lpwstr>
  </property>
  <property fmtid="{D5CDD505-2E9C-101B-9397-08002B2CF9AE}" pid="19" name="delta_additionalRecipientName.1">
    <vt:lpwstr/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Hanno Pevkur</vt:lpwstr>
  </property>
  <property fmtid="{D5CDD505-2E9C-101B-9397-08002B2CF9AE}" pid="30" name="delta_signerJobTitle">
    <vt:lpwstr>siseminister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  <property fmtid="{D5CDD505-2E9C-101B-9397-08002B2CF9AE}" pid="49" name="delta_whoseName">
    <vt:lpwstr>Siseministri</vt:lpwstr>
  </property>
  <property fmtid="{D5CDD505-2E9C-101B-9397-08002B2CF9AE}" pid="50" name="Toote omanik">
    <vt:lpwstr>Birgit Maasing</vt:lpwstr>
  </property>
  <property fmtid="{D5CDD505-2E9C-101B-9397-08002B2CF9AE}" pid="51" name="Valdkonna juht">
    <vt:lpwstr/>
  </property>
  <property fmtid="{D5CDD505-2E9C-101B-9397-08002B2CF9AE}" pid="52" name="Periood">
    <vt:lpwstr>Kohalik</vt:lpwstr>
  </property>
  <property fmtid="{D5CDD505-2E9C-101B-9397-08002B2CF9AE}" pid="53" name="Kord">
    <vt:lpwstr>Noored Setomaale toetusskeem</vt:lpwstr>
  </property>
  <property fmtid="{D5CDD505-2E9C-101B-9397-08002B2CF9AE}" pid="54" name="Vastutav üksus">
    <vt:lpwstr>Regionaalarengu valdkond</vt:lpwstr>
  </property>
  <property fmtid="{D5CDD505-2E9C-101B-9397-08002B2CF9AE}" pid="55" name="Ver">
    <vt:lpwstr>1.00000000000000</vt:lpwstr>
  </property>
  <property fmtid="{D5CDD505-2E9C-101B-9397-08002B2CF9AE}" pid="56" name="Staatus">
    <vt:lpwstr>Töös</vt:lpwstr>
  </property>
  <property fmtid="{D5CDD505-2E9C-101B-9397-08002B2CF9AE}" pid="57" name="Kinnitatud">
    <vt:lpwstr>2017-09-14T00:00:00Z</vt:lpwstr>
  </property>
  <property fmtid="{D5CDD505-2E9C-101B-9397-08002B2CF9AE}" pid="58" name="Etapp">
    <vt:lpwstr>01 - Taotlemine</vt:lpwstr>
  </property>
  <property fmtid="{D5CDD505-2E9C-101B-9397-08002B2CF9AE}" pid="59" name="Kehtiv">
    <vt:lpwstr>1</vt:lpwstr>
  </property>
  <property fmtid="{D5CDD505-2E9C-101B-9397-08002B2CF9AE}" pid="60" name="Otsuse link DHSi">
    <vt:lpwstr/>
  </property>
  <property fmtid="{D5CDD505-2E9C-101B-9397-08002B2CF9AE}" pid="61" name="Skeemi tüüp">
    <vt:lpwstr>Toetus</vt:lpwstr>
  </property>
  <property fmtid="{D5CDD505-2E9C-101B-9397-08002B2CF9AE}" pid="62" name="Kehtivuse algus">
    <vt:lpwstr>2017-09-14T00:00:00Z</vt:lpwstr>
  </property>
  <property fmtid="{D5CDD505-2E9C-101B-9397-08002B2CF9AE}" pid="63" name="Kehtivuse lõpp">
    <vt:lpwstr/>
  </property>
</Properties>
</file>